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926F1F" w14:textId="77777777" w:rsidR="00900E6A" w:rsidRDefault="00900E6A" w:rsidP="009611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2E52ADFF" w14:textId="77777777" w:rsidR="00900E6A" w:rsidRDefault="00900E6A" w:rsidP="009611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34E9CBF4" w14:textId="635E824B" w:rsidR="00900E6A" w:rsidRDefault="00900E6A" w:rsidP="009611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00E6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748286B7" wp14:editId="493801EF">
            <wp:extent cx="6119495" cy="8492591"/>
            <wp:effectExtent l="0" t="0" r="0" b="3810"/>
            <wp:docPr id="1" name="Рисунок 1" descr="C:\Users\Спорт11\Documents\Scanned Documents\Рисунок (65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порт11\Documents\Scanned Documents\Рисунок (654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492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231F3" w14:textId="77777777" w:rsidR="00900E6A" w:rsidRDefault="00900E6A" w:rsidP="009611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6E82F6BD" w14:textId="77777777" w:rsidR="00900E6A" w:rsidRDefault="00900E6A" w:rsidP="009611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3140AB18" w14:textId="77777777" w:rsidR="00900E6A" w:rsidRDefault="00900E6A" w:rsidP="009611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18F08A11" w14:textId="77777777" w:rsidR="00900E6A" w:rsidRDefault="00900E6A" w:rsidP="009611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31C28A2C" w14:textId="35E0BD96" w:rsidR="008E72E1" w:rsidRPr="00900E6A" w:rsidRDefault="008E72E1" w:rsidP="00900E6A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00E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Общие положения</w:t>
      </w:r>
    </w:p>
    <w:p w14:paraId="0CAEA98F" w14:textId="77777777" w:rsidR="00E65B96" w:rsidRDefault="00E65B96" w:rsidP="002604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7C8BD36" w14:textId="2B3F8DE5" w:rsidR="008E72E1" w:rsidRPr="008E72E1" w:rsidRDefault="00E65B96" w:rsidP="002604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5F7794">
        <w:rPr>
          <w:rFonts w:ascii="Times New Roman" w:hAnsi="Times New Roman" w:cs="Times New Roman"/>
          <w:sz w:val="28"/>
          <w:szCs w:val="28"/>
        </w:rPr>
        <w:t>емпионат</w:t>
      </w:r>
      <w:r w:rsidR="005F7794" w:rsidRPr="003D1F61">
        <w:rPr>
          <w:rFonts w:ascii="Times New Roman" w:hAnsi="Times New Roman" w:cs="Times New Roman"/>
          <w:sz w:val="28"/>
          <w:szCs w:val="28"/>
        </w:rPr>
        <w:t xml:space="preserve"> </w:t>
      </w:r>
      <w:r w:rsidR="005F7794">
        <w:rPr>
          <w:rFonts w:ascii="Times New Roman" w:hAnsi="Times New Roman" w:cs="Times New Roman"/>
          <w:sz w:val="28"/>
          <w:szCs w:val="28"/>
        </w:rPr>
        <w:t>и</w:t>
      </w:r>
      <w:r w:rsidR="005F7794" w:rsidRPr="003D1F61">
        <w:rPr>
          <w:rFonts w:ascii="Times New Roman" w:hAnsi="Times New Roman" w:cs="Times New Roman"/>
          <w:sz w:val="28"/>
          <w:szCs w:val="28"/>
        </w:rPr>
        <w:t xml:space="preserve"> </w:t>
      </w:r>
      <w:r w:rsidR="003D1F61" w:rsidRPr="003D1F61">
        <w:rPr>
          <w:rFonts w:ascii="Times New Roman" w:hAnsi="Times New Roman" w:cs="Times New Roman"/>
          <w:sz w:val="28"/>
          <w:szCs w:val="28"/>
        </w:rPr>
        <w:t>Первенств</w:t>
      </w:r>
      <w:r w:rsidR="003D1F61">
        <w:rPr>
          <w:rFonts w:ascii="Times New Roman" w:hAnsi="Times New Roman" w:cs="Times New Roman"/>
          <w:sz w:val="28"/>
          <w:szCs w:val="28"/>
        </w:rPr>
        <w:t>о</w:t>
      </w:r>
      <w:r w:rsidR="003D1F61" w:rsidRPr="003D1F61">
        <w:rPr>
          <w:rFonts w:ascii="Times New Roman" w:hAnsi="Times New Roman" w:cs="Times New Roman"/>
          <w:sz w:val="28"/>
          <w:szCs w:val="28"/>
        </w:rPr>
        <w:t xml:space="preserve"> </w:t>
      </w:r>
      <w:r w:rsidR="00A9707A">
        <w:rPr>
          <w:rFonts w:ascii="Times New Roman" w:hAnsi="Times New Roman" w:cs="Times New Roman"/>
          <w:sz w:val="28"/>
          <w:szCs w:val="28"/>
        </w:rPr>
        <w:t>В</w:t>
      </w:r>
      <w:r w:rsidR="003D1F61" w:rsidRPr="003D1F61">
        <w:rPr>
          <w:rFonts w:ascii="Times New Roman" w:hAnsi="Times New Roman" w:cs="Times New Roman"/>
          <w:sz w:val="28"/>
          <w:szCs w:val="28"/>
        </w:rPr>
        <w:t>севоложск</w:t>
      </w:r>
      <w:r w:rsidR="00A9707A">
        <w:rPr>
          <w:rFonts w:ascii="Times New Roman" w:hAnsi="Times New Roman" w:cs="Times New Roman"/>
          <w:sz w:val="28"/>
          <w:szCs w:val="28"/>
        </w:rPr>
        <w:t>ого</w:t>
      </w:r>
      <w:r w:rsidR="003D1F61" w:rsidRPr="003D1F61">
        <w:rPr>
          <w:rFonts w:ascii="Times New Roman" w:hAnsi="Times New Roman" w:cs="Times New Roman"/>
          <w:sz w:val="28"/>
          <w:szCs w:val="28"/>
        </w:rPr>
        <w:t xml:space="preserve"> </w:t>
      </w:r>
      <w:r w:rsidR="005F7794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5F7794" w:rsidRPr="003D1F61">
        <w:rPr>
          <w:rFonts w:ascii="Times New Roman" w:hAnsi="Times New Roman" w:cs="Times New Roman"/>
          <w:sz w:val="28"/>
          <w:szCs w:val="28"/>
        </w:rPr>
        <w:t>по</w:t>
      </w:r>
      <w:r w:rsidR="003D1F61" w:rsidRPr="003D1F61">
        <w:rPr>
          <w:rFonts w:ascii="Times New Roman" w:hAnsi="Times New Roman" w:cs="Times New Roman"/>
          <w:sz w:val="28"/>
          <w:szCs w:val="28"/>
        </w:rPr>
        <w:t xml:space="preserve"> спортивному ориентированию </w:t>
      </w:r>
      <w:r w:rsidR="008E72E1">
        <w:rPr>
          <w:rFonts w:ascii="Times New Roman" w:hAnsi="Times New Roman" w:cs="Times New Roman"/>
          <w:sz w:val="28"/>
          <w:szCs w:val="28"/>
        </w:rPr>
        <w:t xml:space="preserve">(далее – соревнования) </w:t>
      </w:r>
      <w:r w:rsidR="008E72E1" w:rsidRPr="008E7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явля</w:t>
      </w:r>
      <w:r w:rsidR="00A97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="008E72E1" w:rsidRPr="008E7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тся </w:t>
      </w:r>
      <w:r w:rsidR="00FB36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отборочным</w:t>
      </w:r>
      <w:r w:rsidR="005630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8E72E1" w:rsidRPr="008E7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E7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спортивным</w:t>
      </w:r>
      <w:r w:rsidR="005630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="00FB36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соревновани</w:t>
      </w:r>
      <w:r w:rsidR="005630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FB36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5630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8E7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E72E1" w:rsidRPr="008E7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провод</w:t>
      </w:r>
      <w:r w:rsidR="005630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8E72E1" w:rsidRPr="008E7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тся согласно календарн</w:t>
      </w:r>
      <w:r w:rsidR="008E7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ому</w:t>
      </w:r>
      <w:r w:rsidR="008E72E1" w:rsidRPr="008E7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план</w:t>
      </w:r>
      <w:r w:rsidR="008E7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8E72E1" w:rsidRPr="008E7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мероприятий</w:t>
      </w:r>
      <w:r w:rsidR="003D1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97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отдела </w:t>
      </w:r>
      <w:r w:rsidR="009A02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физической культуры и спорта</w:t>
      </w:r>
      <w:r w:rsidR="00A970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администрации </w:t>
      </w:r>
      <w:r w:rsidR="009A02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Всеволожского муниципального района</w:t>
      </w:r>
      <w:r w:rsidR="00BF4A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2BE5DAFF" w14:textId="1C01C32A" w:rsidR="00297036" w:rsidRPr="00D42FCC" w:rsidRDefault="005934E2" w:rsidP="002604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Соревнования проводятся</w:t>
      </w:r>
      <w:r w:rsidR="00297036" w:rsidRPr="00D42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</w:t>
      </w:r>
      <w:r w:rsidR="00FB2FD6" w:rsidRPr="00D42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целью выявления</w:t>
      </w:r>
      <w:r w:rsidR="005C30D2" w:rsidRPr="00D42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сильнейших спортсменов </w:t>
      </w:r>
      <w:r w:rsidR="001B29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Всеволожского района </w:t>
      </w:r>
      <w:r w:rsidR="005C30D2" w:rsidRPr="00D42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виду спорта </w:t>
      </w:r>
      <w:r w:rsidR="00D441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B64D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спортивное ориентирование</w:t>
      </w:r>
      <w:r w:rsidR="00D441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5C30D2" w:rsidRPr="00D42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21F38F4E" w14:textId="71549E57" w:rsidR="003D1F61" w:rsidRDefault="00EC31EC" w:rsidP="003D1F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</w:t>
      </w:r>
      <w:r w:rsidR="00D441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D42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соревнования</w:t>
      </w:r>
      <w:r w:rsidR="003D1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3A82F63E" w14:textId="42A566E7" w:rsidR="005C30D2" w:rsidRDefault="00E97BB3" w:rsidP="00E97BB3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сборной команды </w:t>
      </w:r>
      <w:r w:rsidR="001B29D3">
        <w:rPr>
          <w:rFonts w:ascii="Times New Roman" w:hAnsi="Times New Roman" w:cs="Times New Roman"/>
          <w:sz w:val="28"/>
          <w:szCs w:val="28"/>
        </w:rPr>
        <w:t xml:space="preserve">Всеволожского района </w:t>
      </w:r>
      <w:r w:rsidR="00B50AC6">
        <w:rPr>
          <w:rFonts w:ascii="Times New Roman" w:hAnsi="Times New Roman" w:cs="Times New Roman"/>
          <w:sz w:val="28"/>
          <w:szCs w:val="28"/>
        </w:rPr>
        <w:t xml:space="preserve">из состава сильнейших спортсменов </w:t>
      </w:r>
      <w:r w:rsidR="001B29D3">
        <w:rPr>
          <w:rFonts w:ascii="Times New Roman" w:hAnsi="Times New Roman" w:cs="Times New Roman"/>
          <w:sz w:val="28"/>
          <w:szCs w:val="28"/>
        </w:rPr>
        <w:t>для участия в соревнованиях регионального уровня</w:t>
      </w:r>
      <w:r w:rsidR="002B3F75">
        <w:rPr>
          <w:rFonts w:ascii="Times New Roman" w:hAnsi="Times New Roman" w:cs="Times New Roman"/>
          <w:sz w:val="28"/>
          <w:szCs w:val="28"/>
        </w:rPr>
        <w:t xml:space="preserve"> со сроком действия списочного состава </w:t>
      </w:r>
      <w:r w:rsidR="00D4416A">
        <w:rPr>
          <w:rFonts w:ascii="Times New Roman" w:hAnsi="Times New Roman" w:cs="Times New Roman"/>
          <w:sz w:val="28"/>
          <w:szCs w:val="28"/>
        </w:rPr>
        <w:t xml:space="preserve">члена </w:t>
      </w:r>
      <w:r w:rsidR="002B3F75">
        <w:rPr>
          <w:rFonts w:ascii="Times New Roman" w:hAnsi="Times New Roman" w:cs="Times New Roman"/>
          <w:sz w:val="28"/>
          <w:szCs w:val="28"/>
        </w:rPr>
        <w:t>сборной команды до 31 декабря 202</w:t>
      </w:r>
      <w:r w:rsidR="00DB3D41" w:rsidRPr="00DB3D41">
        <w:rPr>
          <w:rFonts w:ascii="Times New Roman" w:hAnsi="Times New Roman" w:cs="Times New Roman"/>
          <w:sz w:val="28"/>
          <w:szCs w:val="28"/>
        </w:rPr>
        <w:t>4</w:t>
      </w:r>
      <w:r w:rsidR="002B3F75">
        <w:rPr>
          <w:rFonts w:ascii="Times New Roman" w:hAnsi="Times New Roman" w:cs="Times New Roman"/>
          <w:sz w:val="28"/>
          <w:szCs w:val="28"/>
        </w:rPr>
        <w:t xml:space="preserve"> года</w:t>
      </w:r>
      <w:r w:rsidR="005630C9">
        <w:rPr>
          <w:rFonts w:ascii="Times New Roman" w:hAnsi="Times New Roman" w:cs="Times New Roman"/>
          <w:sz w:val="28"/>
          <w:szCs w:val="28"/>
        </w:rPr>
        <w:t>;</w:t>
      </w:r>
    </w:p>
    <w:p w14:paraId="0EFA639A" w14:textId="55C33068" w:rsidR="005630C9" w:rsidRDefault="005630C9" w:rsidP="00E97BB3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6138D">
        <w:rPr>
          <w:rFonts w:ascii="Times New Roman" w:hAnsi="Times New Roman" w:cs="Times New Roman"/>
          <w:sz w:val="28"/>
          <w:szCs w:val="28"/>
        </w:rPr>
        <w:t xml:space="preserve"> популяризация вида спорта «спортивное ориентирование» во Всеволожском районе.</w:t>
      </w:r>
    </w:p>
    <w:p w14:paraId="3C24FB6B" w14:textId="19197A9F" w:rsidR="00D4416A" w:rsidRDefault="00D4416A" w:rsidP="00E97BB3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соревнований присваиваются спортивные разряды в соответствии с ЕВСК по виду спорта «спортивное ориентирование».</w:t>
      </w:r>
    </w:p>
    <w:p w14:paraId="7A5DF183" w14:textId="77777777" w:rsidR="00D42FCC" w:rsidRPr="00DB76C8" w:rsidRDefault="00D42FCC" w:rsidP="0026045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709305" w14:textId="463F0E29" w:rsidR="00194627" w:rsidRPr="003D1F61" w:rsidRDefault="008E72E1" w:rsidP="003D1F61">
      <w:pPr>
        <w:pStyle w:val="a9"/>
        <w:numPr>
          <w:ilvl w:val="0"/>
          <w:numId w:val="13"/>
        </w:num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и сроки проведения соревновани</w:t>
      </w:r>
      <w:r w:rsidR="003D1F61">
        <w:rPr>
          <w:rFonts w:ascii="Times New Roman" w:hAnsi="Times New Roman" w:cs="Times New Roman"/>
          <w:b/>
          <w:sz w:val="28"/>
          <w:szCs w:val="28"/>
        </w:rPr>
        <w:t>я</w:t>
      </w:r>
    </w:p>
    <w:p w14:paraId="4A781343" w14:textId="1E0A3782" w:rsidR="001E09CB" w:rsidRPr="002806B8" w:rsidRDefault="008E72E1" w:rsidP="00260452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</w:t>
      </w:r>
      <w:r w:rsidR="00464F1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провод</w:t>
      </w:r>
      <w:r w:rsidR="00464F19">
        <w:rPr>
          <w:rFonts w:ascii="Times New Roman" w:hAnsi="Times New Roman" w:cs="Times New Roman"/>
          <w:sz w:val="28"/>
          <w:szCs w:val="28"/>
        </w:rPr>
        <w:t>я</w:t>
      </w:r>
      <w:r w:rsidR="000C5A99">
        <w:rPr>
          <w:rFonts w:ascii="Times New Roman" w:hAnsi="Times New Roman" w:cs="Times New Roman"/>
          <w:sz w:val="28"/>
          <w:szCs w:val="28"/>
        </w:rPr>
        <w:t xml:space="preserve">тся по адресу: </w:t>
      </w:r>
      <w:r w:rsidR="000C5A99" w:rsidRPr="000C5A99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Ленинградская область, Всеволожский район, </w:t>
      </w:r>
      <w:r w:rsidR="00C73E19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п.</w:t>
      </w:r>
      <w:r w:rsidR="005F779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r w:rsidR="00C73E19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Воейково</w:t>
      </w:r>
      <w:r w:rsidR="005F779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.</w:t>
      </w:r>
      <w:r w:rsidR="002806B8" w:rsidRPr="002806B8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r w:rsidR="002806B8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Координаты соревнований </w:t>
      </w:r>
      <w:r w:rsidR="002806B8" w:rsidRPr="002806B8">
        <w:rPr>
          <w:rStyle w:val="layout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59.959447, 30.699815</w:t>
      </w:r>
      <w:r w:rsidR="002806B8">
        <w:rPr>
          <w:rStyle w:val="layout"/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</w:p>
    <w:p w14:paraId="4EDCDC35" w14:textId="77777777" w:rsidR="005F7794" w:rsidRDefault="003D1F61" w:rsidP="0026045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D1F61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C73E19">
        <w:rPr>
          <w:rFonts w:ascii="Times New Roman" w:hAnsi="Times New Roman" w:cs="Times New Roman"/>
          <w:sz w:val="28"/>
          <w:szCs w:val="28"/>
        </w:rPr>
        <w:t>24</w:t>
      </w:r>
      <w:r w:rsidR="00D723BF" w:rsidRPr="003D1F61">
        <w:rPr>
          <w:rFonts w:ascii="Times New Roman" w:hAnsi="Times New Roman" w:cs="Times New Roman"/>
          <w:sz w:val="28"/>
          <w:szCs w:val="28"/>
        </w:rPr>
        <w:t xml:space="preserve"> </w:t>
      </w:r>
      <w:r w:rsidR="00C73E19">
        <w:rPr>
          <w:rFonts w:ascii="Times New Roman" w:hAnsi="Times New Roman" w:cs="Times New Roman"/>
          <w:sz w:val="28"/>
          <w:szCs w:val="28"/>
        </w:rPr>
        <w:t>сентября</w:t>
      </w:r>
      <w:r w:rsidR="006B0D96" w:rsidRPr="003D1F61">
        <w:rPr>
          <w:rFonts w:ascii="Times New Roman" w:hAnsi="Times New Roman" w:cs="Times New Roman"/>
          <w:sz w:val="28"/>
          <w:szCs w:val="28"/>
        </w:rPr>
        <w:t xml:space="preserve"> </w:t>
      </w:r>
      <w:r w:rsidR="00D723BF" w:rsidRPr="003D1F61">
        <w:rPr>
          <w:rFonts w:ascii="Times New Roman" w:hAnsi="Times New Roman" w:cs="Times New Roman"/>
          <w:sz w:val="28"/>
          <w:szCs w:val="28"/>
        </w:rPr>
        <w:t>202</w:t>
      </w:r>
      <w:r w:rsidR="00C73E19">
        <w:rPr>
          <w:rFonts w:ascii="Times New Roman" w:hAnsi="Times New Roman" w:cs="Times New Roman"/>
          <w:sz w:val="28"/>
          <w:szCs w:val="28"/>
        </w:rPr>
        <w:t>3</w:t>
      </w:r>
      <w:r w:rsidRPr="003D1F61">
        <w:rPr>
          <w:rFonts w:ascii="Times New Roman" w:hAnsi="Times New Roman" w:cs="Times New Roman"/>
          <w:sz w:val="28"/>
          <w:szCs w:val="28"/>
        </w:rPr>
        <w:t xml:space="preserve"> года</w:t>
      </w:r>
      <w:r w:rsidR="00D723BF" w:rsidRPr="003D1F61">
        <w:rPr>
          <w:rFonts w:ascii="Times New Roman" w:hAnsi="Times New Roman" w:cs="Times New Roman"/>
          <w:sz w:val="28"/>
          <w:szCs w:val="28"/>
        </w:rPr>
        <w:t>.</w:t>
      </w:r>
      <w:r w:rsidR="00D723B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C73389" w14:textId="0844B4E8" w:rsidR="00DC36B0" w:rsidRPr="005934E2" w:rsidRDefault="00D723BF" w:rsidP="0026045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D1F61">
        <w:rPr>
          <w:rFonts w:ascii="Times New Roman" w:hAnsi="Times New Roman" w:cs="Times New Roman"/>
          <w:sz w:val="28"/>
          <w:szCs w:val="28"/>
        </w:rPr>
        <w:t>Начало</w:t>
      </w:r>
      <w:r w:rsidR="001B29D3">
        <w:rPr>
          <w:rFonts w:ascii="Times New Roman" w:hAnsi="Times New Roman" w:cs="Times New Roman"/>
          <w:sz w:val="28"/>
          <w:szCs w:val="28"/>
        </w:rPr>
        <w:t xml:space="preserve"> соревнований</w:t>
      </w:r>
      <w:r w:rsidR="00BD4B01">
        <w:rPr>
          <w:rFonts w:ascii="Times New Roman" w:hAnsi="Times New Roman" w:cs="Times New Roman"/>
          <w:sz w:val="28"/>
          <w:szCs w:val="28"/>
        </w:rPr>
        <w:t xml:space="preserve"> (стартов) в</w:t>
      </w:r>
      <w:r w:rsidRPr="003D1F61">
        <w:rPr>
          <w:rFonts w:ascii="Times New Roman" w:hAnsi="Times New Roman" w:cs="Times New Roman"/>
          <w:sz w:val="28"/>
          <w:szCs w:val="28"/>
        </w:rPr>
        <w:t xml:space="preserve"> 1</w:t>
      </w:r>
      <w:r w:rsidR="00BD4B01">
        <w:rPr>
          <w:rFonts w:ascii="Times New Roman" w:hAnsi="Times New Roman" w:cs="Times New Roman"/>
          <w:sz w:val="28"/>
          <w:szCs w:val="28"/>
        </w:rPr>
        <w:t>1</w:t>
      </w:r>
      <w:r w:rsidR="00DC36B0" w:rsidRPr="003D1F61">
        <w:rPr>
          <w:rFonts w:ascii="Times New Roman" w:hAnsi="Times New Roman" w:cs="Times New Roman"/>
          <w:sz w:val="28"/>
          <w:szCs w:val="28"/>
        </w:rPr>
        <w:t>.00 час.</w:t>
      </w:r>
    </w:p>
    <w:p w14:paraId="7E9D9446" w14:textId="2FAB035D" w:rsidR="00297036" w:rsidRDefault="00297036" w:rsidP="0026045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7081184D" w14:textId="23FC82F9" w:rsidR="003D1F61" w:rsidRPr="003D1F61" w:rsidRDefault="00D86C2E" w:rsidP="003D1F61">
      <w:pPr>
        <w:pStyle w:val="a9"/>
        <w:numPr>
          <w:ilvl w:val="0"/>
          <w:numId w:val="13"/>
        </w:num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Организаторы</w:t>
      </w:r>
      <w:r w:rsidR="00297036">
        <w:rPr>
          <w:rFonts w:ascii="Times New Roman" w:hAnsi="Times New Roman" w:cs="Times New Roman"/>
          <w:b/>
          <w:sz w:val="28"/>
          <w:szCs w:val="28"/>
        </w:rPr>
        <w:t xml:space="preserve"> соревновани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14:paraId="64264669" w14:textId="6F2A6520" w:rsidR="00B50AC6" w:rsidRDefault="00683D50" w:rsidP="00683D50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1B29D3">
        <w:rPr>
          <w:rFonts w:ascii="Times New Roman" w:hAnsi="Times New Roman" w:cs="Times New Roman"/>
          <w:sz w:val="28"/>
          <w:szCs w:val="28"/>
        </w:rPr>
        <w:t>чредитель соревнований администрация МО «Всеволожский муниципальный район» ЛО. Общее руководство осуществляет</w:t>
      </w:r>
      <w:r w:rsidR="00BD4B01">
        <w:rPr>
          <w:rFonts w:ascii="Times New Roman" w:hAnsi="Times New Roman" w:cs="Times New Roman"/>
          <w:sz w:val="28"/>
          <w:szCs w:val="28"/>
        </w:rPr>
        <w:t xml:space="preserve"> отдел </w:t>
      </w:r>
      <w:r w:rsidR="00B50AC6">
        <w:rPr>
          <w:rFonts w:ascii="Times New Roman" w:hAnsi="Times New Roman" w:cs="Times New Roman"/>
          <w:sz w:val="28"/>
          <w:szCs w:val="28"/>
        </w:rPr>
        <w:t xml:space="preserve">физической культуры и спорта </w:t>
      </w:r>
      <w:r w:rsidR="00BD4B01">
        <w:rPr>
          <w:rFonts w:ascii="Times New Roman" w:hAnsi="Times New Roman" w:cs="Times New Roman"/>
          <w:sz w:val="28"/>
          <w:szCs w:val="28"/>
        </w:rPr>
        <w:t xml:space="preserve"> </w:t>
      </w:r>
      <w:r w:rsidR="00E97BB3">
        <w:rPr>
          <w:rFonts w:ascii="Times New Roman" w:hAnsi="Times New Roman" w:cs="Times New Roman"/>
          <w:sz w:val="28"/>
          <w:szCs w:val="28"/>
        </w:rPr>
        <w:t xml:space="preserve"> </w:t>
      </w:r>
      <w:r w:rsidR="00BD4B0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F75B4">
        <w:rPr>
          <w:rFonts w:ascii="Times New Roman" w:hAnsi="Times New Roman" w:cs="Times New Roman"/>
          <w:sz w:val="28"/>
          <w:szCs w:val="28"/>
        </w:rPr>
        <w:t xml:space="preserve">Всеволожского муниципального района. </w:t>
      </w:r>
    </w:p>
    <w:p w14:paraId="33D5B10F" w14:textId="09DF815C" w:rsidR="00E97BB3" w:rsidRDefault="001D774D" w:rsidP="00B50AC6">
      <w:pPr>
        <w:pStyle w:val="a9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Непосредственное</w:t>
      </w:r>
      <w:r w:rsidRPr="001D774D">
        <w:rPr>
          <w:rFonts w:ascii="Times New Roman" w:hAnsi="Times New Roman" w:cs="Times New Roman"/>
          <w:sz w:val="28"/>
          <w:szCs w:val="28"/>
        </w:rPr>
        <w:t xml:space="preserve"> </w:t>
      </w:r>
      <w:r w:rsidR="00BD4B01">
        <w:rPr>
          <w:rFonts w:ascii="Times New Roman" w:hAnsi="Times New Roman" w:cs="Times New Roman"/>
          <w:sz w:val="28"/>
          <w:szCs w:val="28"/>
        </w:rPr>
        <w:t xml:space="preserve">проведение соревнований возлагается </w:t>
      </w:r>
      <w:r w:rsidR="00683D50">
        <w:rPr>
          <w:rFonts w:ascii="Times New Roman" w:hAnsi="Times New Roman" w:cs="Times New Roman"/>
          <w:sz w:val="28"/>
          <w:szCs w:val="28"/>
        </w:rPr>
        <w:t>на муниципальное</w:t>
      </w:r>
      <w:r w:rsidR="00E97BB3">
        <w:rPr>
          <w:rFonts w:ascii="Times New Roman" w:hAnsi="Times New Roman" w:cs="Times New Roman"/>
          <w:sz w:val="28"/>
          <w:szCs w:val="28"/>
        </w:rPr>
        <w:t xml:space="preserve"> автономное учреждение «Всеволожский центр физической культуры и спорта»</w:t>
      </w:r>
      <w:r w:rsidR="00BD4B01">
        <w:rPr>
          <w:rFonts w:ascii="Times New Roman" w:hAnsi="Times New Roman" w:cs="Times New Roman"/>
          <w:sz w:val="28"/>
          <w:szCs w:val="28"/>
        </w:rPr>
        <w:t xml:space="preserve"> и главную судейскую коллегию</w:t>
      </w:r>
      <w:r w:rsidR="00B50AC6">
        <w:rPr>
          <w:rFonts w:ascii="Times New Roman" w:hAnsi="Times New Roman" w:cs="Times New Roman"/>
          <w:sz w:val="28"/>
          <w:szCs w:val="28"/>
        </w:rPr>
        <w:t xml:space="preserve"> соревнований</w:t>
      </w:r>
      <w:r w:rsidR="00BD4B01">
        <w:rPr>
          <w:rFonts w:ascii="Times New Roman" w:hAnsi="Times New Roman" w:cs="Times New Roman"/>
          <w:sz w:val="28"/>
          <w:szCs w:val="28"/>
        </w:rPr>
        <w:t>.</w:t>
      </w:r>
      <w:r w:rsidR="00E97BB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A79DAC" w14:textId="77777777" w:rsidR="00E97BB3" w:rsidRDefault="00E97BB3" w:rsidP="00E97BB3">
      <w:pPr>
        <w:pStyle w:val="a9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5E9749" w14:textId="778EA5EA" w:rsidR="00194627" w:rsidRPr="00DB76C8" w:rsidRDefault="00D86C2E" w:rsidP="002C51D4">
      <w:pPr>
        <w:pStyle w:val="a9"/>
        <w:numPr>
          <w:ilvl w:val="0"/>
          <w:numId w:val="13"/>
        </w:num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у</w:t>
      </w:r>
      <w:r w:rsidR="00297036">
        <w:rPr>
          <w:rFonts w:ascii="Times New Roman" w:hAnsi="Times New Roman" w:cs="Times New Roman"/>
          <w:b/>
          <w:sz w:val="28"/>
          <w:szCs w:val="28"/>
        </w:rPr>
        <w:t>частник</w:t>
      </w:r>
      <w:r>
        <w:rPr>
          <w:rFonts w:ascii="Times New Roman" w:hAnsi="Times New Roman" w:cs="Times New Roman"/>
          <w:b/>
          <w:sz w:val="28"/>
          <w:szCs w:val="28"/>
        </w:rPr>
        <w:t>ам</w:t>
      </w:r>
      <w:r w:rsidR="00297036">
        <w:rPr>
          <w:rFonts w:ascii="Times New Roman" w:hAnsi="Times New Roman" w:cs="Times New Roman"/>
          <w:b/>
          <w:sz w:val="28"/>
          <w:szCs w:val="28"/>
        </w:rPr>
        <w:t xml:space="preserve"> соревнования</w:t>
      </w:r>
    </w:p>
    <w:p w14:paraId="5A07F74A" w14:textId="3E7B97E9" w:rsidR="00A531F4" w:rsidRDefault="00D42FCC" w:rsidP="00A531F4">
      <w:pPr>
        <w:pStyle w:val="a9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97036" w:rsidRPr="005934E2">
        <w:rPr>
          <w:rFonts w:ascii="Times New Roman" w:hAnsi="Times New Roman" w:cs="Times New Roman"/>
          <w:sz w:val="28"/>
          <w:szCs w:val="28"/>
        </w:rPr>
        <w:t>оревновани</w:t>
      </w:r>
      <w:r w:rsidR="00464F19" w:rsidRPr="005934E2">
        <w:rPr>
          <w:rFonts w:ascii="Times New Roman" w:hAnsi="Times New Roman" w:cs="Times New Roman"/>
          <w:sz w:val="28"/>
          <w:szCs w:val="28"/>
        </w:rPr>
        <w:t>я</w:t>
      </w:r>
      <w:r w:rsidR="00297036" w:rsidRPr="005934E2">
        <w:rPr>
          <w:rFonts w:ascii="Times New Roman" w:hAnsi="Times New Roman" w:cs="Times New Roman"/>
          <w:sz w:val="28"/>
          <w:szCs w:val="28"/>
        </w:rPr>
        <w:t xml:space="preserve"> провод</w:t>
      </w:r>
      <w:r w:rsidR="00464F19" w:rsidRPr="005934E2">
        <w:rPr>
          <w:rFonts w:ascii="Times New Roman" w:hAnsi="Times New Roman" w:cs="Times New Roman"/>
          <w:sz w:val="28"/>
          <w:szCs w:val="28"/>
        </w:rPr>
        <w:t>я</w:t>
      </w:r>
      <w:r w:rsidR="00297036" w:rsidRPr="005934E2">
        <w:rPr>
          <w:rFonts w:ascii="Times New Roman" w:hAnsi="Times New Roman" w:cs="Times New Roman"/>
          <w:sz w:val="28"/>
          <w:szCs w:val="28"/>
        </w:rPr>
        <w:t>тся в следующ</w:t>
      </w:r>
      <w:r w:rsidR="005934E2">
        <w:rPr>
          <w:rFonts w:ascii="Times New Roman" w:hAnsi="Times New Roman" w:cs="Times New Roman"/>
          <w:sz w:val="28"/>
          <w:szCs w:val="28"/>
        </w:rPr>
        <w:t xml:space="preserve">их </w:t>
      </w:r>
      <w:r w:rsidR="00297036" w:rsidRPr="005934E2">
        <w:rPr>
          <w:rFonts w:ascii="Times New Roman" w:hAnsi="Times New Roman" w:cs="Times New Roman"/>
          <w:sz w:val="28"/>
          <w:szCs w:val="28"/>
        </w:rPr>
        <w:t>возрастн</w:t>
      </w:r>
      <w:r w:rsidR="005934E2">
        <w:rPr>
          <w:rFonts w:ascii="Times New Roman" w:hAnsi="Times New Roman" w:cs="Times New Roman"/>
          <w:sz w:val="28"/>
          <w:szCs w:val="28"/>
        </w:rPr>
        <w:t>ых</w:t>
      </w:r>
      <w:r w:rsidR="00297036" w:rsidRPr="005934E2"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5934E2">
        <w:rPr>
          <w:rFonts w:ascii="Times New Roman" w:hAnsi="Times New Roman" w:cs="Times New Roman"/>
          <w:sz w:val="28"/>
          <w:szCs w:val="28"/>
        </w:rPr>
        <w:t>ях</w:t>
      </w:r>
      <w:r w:rsidR="00297036" w:rsidRPr="005934E2">
        <w:rPr>
          <w:rFonts w:ascii="Times New Roman" w:hAnsi="Times New Roman" w:cs="Times New Roman"/>
          <w:sz w:val="28"/>
          <w:szCs w:val="28"/>
        </w:rPr>
        <w:t>:</w:t>
      </w:r>
    </w:p>
    <w:p w14:paraId="267FAC4C" w14:textId="7DEBFDEA" w:rsidR="00A531F4" w:rsidRDefault="00A531F4" w:rsidP="00A531F4">
      <w:pPr>
        <w:pStyle w:val="a9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Первенство Всеволожского района</w:t>
      </w:r>
    </w:p>
    <w:p w14:paraId="54D06BEC" w14:textId="35FC0F7D" w:rsidR="00467CC3" w:rsidRPr="00467CC3" w:rsidRDefault="00467CC3" w:rsidP="00467CC3">
      <w:pPr>
        <w:pStyle w:val="a9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282C">
        <w:rPr>
          <w:rFonts w:ascii="Times New Roman" w:hAnsi="Times New Roman" w:cs="Times New Roman"/>
          <w:sz w:val="28"/>
          <w:szCs w:val="28"/>
        </w:rPr>
        <w:t>Мальчики, девочки (до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B282C">
        <w:rPr>
          <w:rFonts w:ascii="Times New Roman" w:hAnsi="Times New Roman" w:cs="Times New Roman"/>
          <w:sz w:val="28"/>
          <w:szCs w:val="28"/>
        </w:rPr>
        <w:t xml:space="preserve"> лет)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82C">
        <w:rPr>
          <w:rFonts w:ascii="Times New Roman" w:hAnsi="Times New Roman" w:cs="Times New Roman"/>
          <w:sz w:val="28"/>
          <w:szCs w:val="28"/>
        </w:rPr>
        <w:t>(201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B282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2014</w:t>
      </w:r>
      <w:r w:rsidRPr="005B282C">
        <w:rPr>
          <w:rFonts w:ascii="Times New Roman" w:hAnsi="Times New Roman" w:cs="Times New Roman"/>
          <w:sz w:val="28"/>
          <w:szCs w:val="28"/>
        </w:rPr>
        <w:t>г.р.) требования к разряду не предъявляются.</w:t>
      </w:r>
    </w:p>
    <w:p w14:paraId="3E4199DB" w14:textId="2A4FDCA5" w:rsidR="00A90914" w:rsidRPr="005F7794" w:rsidRDefault="00A90914" w:rsidP="0099488F">
      <w:pPr>
        <w:pStyle w:val="a9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282C">
        <w:rPr>
          <w:rFonts w:ascii="Times New Roman" w:hAnsi="Times New Roman" w:cs="Times New Roman"/>
          <w:sz w:val="28"/>
          <w:szCs w:val="28"/>
        </w:rPr>
        <w:t>Мальчики, девочки (до 13 лет)</w:t>
      </w:r>
      <w:r w:rsidR="005F7794">
        <w:rPr>
          <w:rFonts w:ascii="Times New Roman" w:hAnsi="Times New Roman" w:cs="Times New Roman"/>
          <w:sz w:val="28"/>
          <w:szCs w:val="28"/>
        </w:rPr>
        <w:t xml:space="preserve"> </w:t>
      </w:r>
      <w:r w:rsidR="00C307C7" w:rsidRPr="005B282C">
        <w:rPr>
          <w:rFonts w:ascii="Times New Roman" w:hAnsi="Times New Roman" w:cs="Times New Roman"/>
          <w:sz w:val="28"/>
          <w:szCs w:val="28"/>
        </w:rPr>
        <w:t>(201</w:t>
      </w:r>
      <w:r w:rsidR="005F7794">
        <w:rPr>
          <w:rFonts w:ascii="Times New Roman" w:hAnsi="Times New Roman" w:cs="Times New Roman"/>
          <w:sz w:val="28"/>
          <w:szCs w:val="28"/>
        </w:rPr>
        <w:t>1</w:t>
      </w:r>
      <w:r w:rsidR="00C307C7" w:rsidRPr="005B282C">
        <w:rPr>
          <w:rFonts w:ascii="Times New Roman" w:hAnsi="Times New Roman" w:cs="Times New Roman"/>
          <w:sz w:val="28"/>
          <w:szCs w:val="28"/>
        </w:rPr>
        <w:t>-201</w:t>
      </w:r>
      <w:r w:rsidR="005F7794">
        <w:rPr>
          <w:rFonts w:ascii="Times New Roman" w:hAnsi="Times New Roman" w:cs="Times New Roman"/>
          <w:sz w:val="28"/>
          <w:szCs w:val="28"/>
        </w:rPr>
        <w:t>2</w:t>
      </w:r>
      <w:r w:rsidR="00C307C7" w:rsidRPr="005B282C">
        <w:rPr>
          <w:rFonts w:ascii="Times New Roman" w:hAnsi="Times New Roman" w:cs="Times New Roman"/>
          <w:sz w:val="28"/>
          <w:szCs w:val="28"/>
        </w:rPr>
        <w:t>г.р.)</w:t>
      </w:r>
      <w:r w:rsidR="00A12088" w:rsidRPr="005B282C">
        <w:rPr>
          <w:rFonts w:ascii="Times New Roman" w:hAnsi="Times New Roman" w:cs="Times New Roman"/>
          <w:sz w:val="28"/>
          <w:szCs w:val="28"/>
        </w:rPr>
        <w:t xml:space="preserve"> требования к разряду не предъявляются.</w:t>
      </w:r>
    </w:p>
    <w:p w14:paraId="7A1FE048" w14:textId="1DF75367" w:rsidR="00A531F4" w:rsidRPr="0099488F" w:rsidRDefault="005F7794" w:rsidP="0099488F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488F">
        <w:rPr>
          <w:rFonts w:ascii="Times New Roman" w:hAnsi="Times New Roman" w:cs="Times New Roman"/>
          <w:sz w:val="28"/>
          <w:szCs w:val="28"/>
        </w:rPr>
        <w:t xml:space="preserve">Мальчики, девочки </w:t>
      </w:r>
      <w:r w:rsidR="00A90914" w:rsidRPr="0099488F">
        <w:rPr>
          <w:rFonts w:ascii="Times New Roman" w:hAnsi="Times New Roman" w:cs="Times New Roman"/>
          <w:sz w:val="28"/>
          <w:szCs w:val="28"/>
        </w:rPr>
        <w:t xml:space="preserve">(до 15 лет) </w:t>
      </w:r>
      <w:r w:rsidR="00A531F4" w:rsidRPr="0099488F">
        <w:rPr>
          <w:rFonts w:ascii="Times New Roman" w:hAnsi="Times New Roman" w:cs="Times New Roman"/>
          <w:sz w:val="28"/>
          <w:szCs w:val="28"/>
        </w:rPr>
        <w:t>(</w:t>
      </w:r>
      <w:r w:rsidR="00C307C7" w:rsidRPr="0099488F">
        <w:rPr>
          <w:rFonts w:ascii="Times New Roman" w:hAnsi="Times New Roman" w:cs="Times New Roman"/>
          <w:sz w:val="28"/>
          <w:szCs w:val="28"/>
        </w:rPr>
        <w:t>200</w:t>
      </w:r>
      <w:r w:rsidRPr="0099488F">
        <w:rPr>
          <w:rFonts w:ascii="Times New Roman" w:hAnsi="Times New Roman" w:cs="Times New Roman"/>
          <w:sz w:val="28"/>
          <w:szCs w:val="28"/>
        </w:rPr>
        <w:t>9</w:t>
      </w:r>
      <w:r w:rsidR="00C307C7" w:rsidRPr="0099488F">
        <w:rPr>
          <w:rFonts w:ascii="Times New Roman" w:hAnsi="Times New Roman" w:cs="Times New Roman"/>
          <w:sz w:val="28"/>
          <w:szCs w:val="28"/>
        </w:rPr>
        <w:t>-</w:t>
      </w:r>
      <w:r w:rsidR="00A531F4" w:rsidRPr="0099488F">
        <w:rPr>
          <w:rFonts w:ascii="Times New Roman" w:hAnsi="Times New Roman" w:cs="Times New Roman"/>
          <w:sz w:val="28"/>
          <w:szCs w:val="28"/>
        </w:rPr>
        <w:t>20</w:t>
      </w:r>
      <w:r w:rsidRPr="0099488F">
        <w:rPr>
          <w:rFonts w:ascii="Times New Roman" w:hAnsi="Times New Roman" w:cs="Times New Roman"/>
          <w:sz w:val="28"/>
          <w:szCs w:val="28"/>
        </w:rPr>
        <w:t>10</w:t>
      </w:r>
      <w:r w:rsidR="00A531F4" w:rsidRPr="0099488F">
        <w:rPr>
          <w:rFonts w:ascii="Times New Roman" w:hAnsi="Times New Roman" w:cs="Times New Roman"/>
          <w:sz w:val="28"/>
          <w:szCs w:val="28"/>
        </w:rPr>
        <w:t>г.р</w:t>
      </w:r>
      <w:r w:rsidR="003138E9" w:rsidRPr="0099488F">
        <w:rPr>
          <w:rFonts w:ascii="Times New Roman" w:hAnsi="Times New Roman" w:cs="Times New Roman"/>
          <w:sz w:val="28"/>
          <w:szCs w:val="28"/>
        </w:rPr>
        <w:t>.</w:t>
      </w:r>
      <w:r w:rsidR="00A531F4" w:rsidRPr="0099488F">
        <w:rPr>
          <w:rFonts w:ascii="Times New Roman" w:hAnsi="Times New Roman" w:cs="Times New Roman"/>
          <w:sz w:val="28"/>
          <w:szCs w:val="28"/>
        </w:rPr>
        <w:t>)</w:t>
      </w:r>
      <w:r w:rsidR="008E37BE" w:rsidRPr="0099488F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A12088" w:rsidRPr="0099488F">
        <w:rPr>
          <w:rFonts w:ascii="Times New Roman" w:hAnsi="Times New Roman" w:cs="Times New Roman"/>
          <w:sz w:val="28"/>
          <w:szCs w:val="28"/>
        </w:rPr>
        <w:t xml:space="preserve">я </w:t>
      </w:r>
      <w:r w:rsidR="008E37BE" w:rsidRPr="0099488F">
        <w:rPr>
          <w:rFonts w:ascii="Times New Roman" w:hAnsi="Times New Roman" w:cs="Times New Roman"/>
          <w:sz w:val="28"/>
          <w:szCs w:val="28"/>
        </w:rPr>
        <w:t>к разряду не предъявляются</w:t>
      </w:r>
      <w:r w:rsidR="00A12088" w:rsidRPr="0099488F">
        <w:rPr>
          <w:rFonts w:ascii="Times New Roman" w:hAnsi="Times New Roman" w:cs="Times New Roman"/>
          <w:sz w:val="28"/>
          <w:szCs w:val="28"/>
        </w:rPr>
        <w:t>.</w:t>
      </w:r>
    </w:p>
    <w:p w14:paraId="33EC117C" w14:textId="7155119D" w:rsidR="00A531F4" w:rsidRPr="0099488F" w:rsidRDefault="00A90914" w:rsidP="0099488F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488F">
        <w:rPr>
          <w:rFonts w:ascii="Times New Roman" w:hAnsi="Times New Roman" w:cs="Times New Roman"/>
          <w:sz w:val="28"/>
          <w:szCs w:val="28"/>
        </w:rPr>
        <w:t xml:space="preserve">Юноши, девушки (до 17 </w:t>
      </w:r>
      <w:r w:rsidR="00683D50" w:rsidRPr="0099488F">
        <w:rPr>
          <w:rFonts w:ascii="Times New Roman" w:hAnsi="Times New Roman" w:cs="Times New Roman"/>
          <w:sz w:val="28"/>
          <w:szCs w:val="28"/>
        </w:rPr>
        <w:t>лет) (</w:t>
      </w:r>
      <w:r w:rsidR="00C307C7" w:rsidRPr="0099488F">
        <w:rPr>
          <w:rFonts w:ascii="Times New Roman" w:hAnsi="Times New Roman" w:cs="Times New Roman"/>
          <w:sz w:val="28"/>
          <w:szCs w:val="28"/>
        </w:rPr>
        <w:t>200</w:t>
      </w:r>
      <w:r w:rsidR="005F7794" w:rsidRPr="0099488F">
        <w:rPr>
          <w:rFonts w:ascii="Times New Roman" w:hAnsi="Times New Roman" w:cs="Times New Roman"/>
          <w:sz w:val="28"/>
          <w:szCs w:val="28"/>
        </w:rPr>
        <w:t>7</w:t>
      </w:r>
      <w:r w:rsidR="00C307C7" w:rsidRPr="0099488F">
        <w:rPr>
          <w:rFonts w:ascii="Times New Roman" w:hAnsi="Times New Roman" w:cs="Times New Roman"/>
          <w:sz w:val="28"/>
          <w:szCs w:val="28"/>
        </w:rPr>
        <w:t>-</w:t>
      </w:r>
      <w:r w:rsidR="00A531F4" w:rsidRPr="0099488F">
        <w:rPr>
          <w:rFonts w:ascii="Times New Roman" w:hAnsi="Times New Roman" w:cs="Times New Roman"/>
          <w:sz w:val="28"/>
          <w:szCs w:val="28"/>
        </w:rPr>
        <w:t>200</w:t>
      </w:r>
      <w:r w:rsidR="005F7794" w:rsidRPr="0099488F">
        <w:rPr>
          <w:rFonts w:ascii="Times New Roman" w:hAnsi="Times New Roman" w:cs="Times New Roman"/>
          <w:sz w:val="28"/>
          <w:szCs w:val="28"/>
        </w:rPr>
        <w:t>8</w:t>
      </w:r>
      <w:r w:rsidR="00A531F4" w:rsidRPr="0099488F">
        <w:rPr>
          <w:rFonts w:ascii="Times New Roman" w:hAnsi="Times New Roman" w:cs="Times New Roman"/>
          <w:sz w:val="28"/>
          <w:szCs w:val="28"/>
        </w:rPr>
        <w:t>г.р.)</w:t>
      </w:r>
      <w:r w:rsidR="008E37BE" w:rsidRPr="0099488F">
        <w:rPr>
          <w:rFonts w:ascii="Times New Roman" w:hAnsi="Times New Roman" w:cs="Times New Roman"/>
          <w:sz w:val="28"/>
          <w:szCs w:val="28"/>
        </w:rPr>
        <w:t xml:space="preserve">  не ниже 3 юн.разряда</w:t>
      </w:r>
      <w:r w:rsidR="00A12088" w:rsidRPr="0099488F">
        <w:rPr>
          <w:rFonts w:ascii="Times New Roman" w:hAnsi="Times New Roman" w:cs="Times New Roman"/>
          <w:sz w:val="28"/>
          <w:szCs w:val="28"/>
        </w:rPr>
        <w:t>.</w:t>
      </w:r>
    </w:p>
    <w:p w14:paraId="0267881C" w14:textId="5E3F4A6C" w:rsidR="00A531F4" w:rsidRPr="0099488F" w:rsidRDefault="00A90914" w:rsidP="0099488F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488F">
        <w:rPr>
          <w:rFonts w:ascii="Times New Roman" w:hAnsi="Times New Roman" w:cs="Times New Roman"/>
          <w:sz w:val="28"/>
          <w:szCs w:val="28"/>
        </w:rPr>
        <w:lastRenderedPageBreak/>
        <w:t>Юноши, девушки (до 1</w:t>
      </w:r>
      <w:r w:rsidR="005F7794" w:rsidRPr="0099488F">
        <w:rPr>
          <w:rFonts w:ascii="Times New Roman" w:hAnsi="Times New Roman" w:cs="Times New Roman"/>
          <w:sz w:val="28"/>
          <w:szCs w:val="28"/>
        </w:rPr>
        <w:t>8</w:t>
      </w:r>
      <w:r w:rsidRPr="0099488F">
        <w:rPr>
          <w:rFonts w:ascii="Times New Roman" w:hAnsi="Times New Roman" w:cs="Times New Roman"/>
          <w:sz w:val="28"/>
          <w:szCs w:val="28"/>
        </w:rPr>
        <w:t xml:space="preserve"> </w:t>
      </w:r>
      <w:r w:rsidR="00683D50" w:rsidRPr="0099488F">
        <w:rPr>
          <w:rFonts w:ascii="Times New Roman" w:hAnsi="Times New Roman" w:cs="Times New Roman"/>
          <w:sz w:val="28"/>
          <w:szCs w:val="28"/>
        </w:rPr>
        <w:t xml:space="preserve">лет) </w:t>
      </w:r>
      <w:r w:rsidR="00A531F4" w:rsidRPr="0099488F">
        <w:rPr>
          <w:rFonts w:ascii="Times New Roman" w:hAnsi="Times New Roman" w:cs="Times New Roman"/>
          <w:sz w:val="28"/>
          <w:szCs w:val="28"/>
        </w:rPr>
        <w:t>(</w:t>
      </w:r>
      <w:r w:rsidR="00C307C7" w:rsidRPr="0099488F">
        <w:rPr>
          <w:rFonts w:ascii="Times New Roman" w:hAnsi="Times New Roman" w:cs="Times New Roman"/>
          <w:sz w:val="28"/>
          <w:szCs w:val="28"/>
        </w:rPr>
        <w:t>200</w:t>
      </w:r>
      <w:r w:rsidR="005F7794" w:rsidRPr="0099488F">
        <w:rPr>
          <w:rFonts w:ascii="Times New Roman" w:hAnsi="Times New Roman" w:cs="Times New Roman"/>
          <w:sz w:val="28"/>
          <w:szCs w:val="28"/>
        </w:rPr>
        <w:t>6</w:t>
      </w:r>
      <w:r w:rsidR="00C307C7" w:rsidRPr="0099488F">
        <w:rPr>
          <w:rFonts w:ascii="Times New Roman" w:hAnsi="Times New Roman" w:cs="Times New Roman"/>
          <w:sz w:val="28"/>
          <w:szCs w:val="28"/>
        </w:rPr>
        <w:t>-</w:t>
      </w:r>
      <w:r w:rsidR="00A531F4" w:rsidRPr="0099488F">
        <w:rPr>
          <w:rFonts w:ascii="Times New Roman" w:hAnsi="Times New Roman" w:cs="Times New Roman"/>
          <w:sz w:val="28"/>
          <w:szCs w:val="28"/>
        </w:rPr>
        <w:t>200</w:t>
      </w:r>
      <w:r w:rsidR="005F7794" w:rsidRPr="0099488F">
        <w:rPr>
          <w:rFonts w:ascii="Times New Roman" w:hAnsi="Times New Roman" w:cs="Times New Roman"/>
          <w:sz w:val="28"/>
          <w:szCs w:val="28"/>
        </w:rPr>
        <w:t>8</w:t>
      </w:r>
      <w:r w:rsidR="00A531F4" w:rsidRPr="0099488F">
        <w:rPr>
          <w:rFonts w:ascii="Times New Roman" w:hAnsi="Times New Roman" w:cs="Times New Roman"/>
          <w:sz w:val="28"/>
          <w:szCs w:val="28"/>
        </w:rPr>
        <w:t xml:space="preserve"> г.р</w:t>
      </w:r>
      <w:r w:rsidR="003138E9" w:rsidRPr="0099488F">
        <w:rPr>
          <w:rFonts w:ascii="Times New Roman" w:hAnsi="Times New Roman" w:cs="Times New Roman"/>
          <w:sz w:val="28"/>
          <w:szCs w:val="28"/>
        </w:rPr>
        <w:t>.</w:t>
      </w:r>
      <w:r w:rsidR="00A531F4" w:rsidRPr="0099488F">
        <w:rPr>
          <w:rFonts w:ascii="Times New Roman" w:hAnsi="Times New Roman" w:cs="Times New Roman"/>
          <w:sz w:val="28"/>
          <w:szCs w:val="28"/>
        </w:rPr>
        <w:t>)</w:t>
      </w:r>
      <w:r w:rsidR="00666EBE" w:rsidRPr="0099488F">
        <w:rPr>
          <w:rFonts w:ascii="Times New Roman" w:hAnsi="Times New Roman" w:cs="Times New Roman"/>
          <w:sz w:val="28"/>
          <w:szCs w:val="28"/>
        </w:rPr>
        <w:t xml:space="preserve"> не ниже 1 юн.разряда</w:t>
      </w:r>
      <w:r w:rsidR="005F7794" w:rsidRPr="0099488F">
        <w:rPr>
          <w:rFonts w:ascii="Times New Roman" w:hAnsi="Times New Roman" w:cs="Times New Roman"/>
          <w:sz w:val="28"/>
          <w:szCs w:val="28"/>
        </w:rPr>
        <w:t>.</w:t>
      </w:r>
    </w:p>
    <w:p w14:paraId="585EF305" w14:textId="5E391566" w:rsidR="005F7794" w:rsidRPr="0099488F" w:rsidRDefault="005F7794" w:rsidP="0099488F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488F">
        <w:rPr>
          <w:rFonts w:ascii="Times New Roman" w:hAnsi="Times New Roman" w:cs="Times New Roman"/>
          <w:sz w:val="28"/>
          <w:szCs w:val="28"/>
        </w:rPr>
        <w:t xml:space="preserve">Юноши, девушки (до 19 лет) </w:t>
      </w:r>
      <w:r w:rsidR="00683D50">
        <w:rPr>
          <w:rFonts w:ascii="Times New Roman" w:hAnsi="Times New Roman" w:cs="Times New Roman"/>
          <w:sz w:val="28"/>
          <w:szCs w:val="28"/>
        </w:rPr>
        <w:t>(</w:t>
      </w:r>
      <w:r w:rsidRPr="0099488F">
        <w:rPr>
          <w:rFonts w:ascii="Times New Roman" w:hAnsi="Times New Roman" w:cs="Times New Roman"/>
          <w:sz w:val="28"/>
          <w:szCs w:val="28"/>
        </w:rPr>
        <w:t>2005-2006 г.р.) не ниже 1 юн.разряда.</w:t>
      </w:r>
    </w:p>
    <w:p w14:paraId="17465505" w14:textId="77777777" w:rsidR="005F7794" w:rsidRPr="00A12088" w:rsidRDefault="005F7794" w:rsidP="00A1208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1A7A6208" w14:textId="77777777" w:rsidR="003138E9" w:rsidRDefault="003138E9" w:rsidP="00E879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1C843D5" w14:textId="77777777" w:rsidR="00481DB1" w:rsidRDefault="00E87905" w:rsidP="00481DB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7905">
        <w:rPr>
          <w:rFonts w:ascii="Times New Roman" w:hAnsi="Times New Roman" w:cs="Times New Roman"/>
          <w:b/>
          <w:bCs/>
          <w:sz w:val="28"/>
          <w:szCs w:val="28"/>
        </w:rPr>
        <w:t>Чемпионат Всеволожского района</w:t>
      </w:r>
    </w:p>
    <w:p w14:paraId="58DD4747" w14:textId="7C2318D4" w:rsidR="00A531F4" w:rsidRPr="00481DB1" w:rsidRDefault="00E87905" w:rsidP="00481DB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Мужчины, женщины </w:t>
      </w:r>
      <w:r w:rsidR="00A531F4" w:rsidRPr="00E87905">
        <w:rPr>
          <w:rFonts w:ascii="Times New Roman" w:hAnsi="Times New Roman" w:cs="Times New Roman"/>
          <w:sz w:val="28"/>
          <w:szCs w:val="28"/>
        </w:rPr>
        <w:t>200</w:t>
      </w:r>
      <w:r w:rsidR="00AD32F5">
        <w:rPr>
          <w:rFonts w:ascii="Times New Roman" w:hAnsi="Times New Roman" w:cs="Times New Roman"/>
          <w:sz w:val="28"/>
          <w:szCs w:val="28"/>
        </w:rPr>
        <w:t>4</w:t>
      </w:r>
      <w:r w:rsidR="00A531F4" w:rsidRPr="00E87905">
        <w:rPr>
          <w:rFonts w:ascii="Times New Roman" w:hAnsi="Times New Roman" w:cs="Times New Roman"/>
          <w:sz w:val="28"/>
          <w:szCs w:val="28"/>
        </w:rPr>
        <w:t xml:space="preserve"> г.р.</w:t>
      </w:r>
      <w:r>
        <w:rPr>
          <w:rFonts w:ascii="Times New Roman" w:hAnsi="Times New Roman" w:cs="Times New Roman"/>
          <w:sz w:val="28"/>
          <w:szCs w:val="28"/>
        </w:rPr>
        <w:t xml:space="preserve"> и старше</w:t>
      </w:r>
      <w:r w:rsidR="00A12088">
        <w:rPr>
          <w:rFonts w:ascii="Times New Roman" w:hAnsi="Times New Roman" w:cs="Times New Roman"/>
          <w:sz w:val="28"/>
          <w:szCs w:val="28"/>
        </w:rPr>
        <w:t>, не ниже 1 юношеского разряда.</w:t>
      </w:r>
    </w:p>
    <w:p w14:paraId="37BA190C" w14:textId="035B7F8F" w:rsidR="00B52148" w:rsidRDefault="00455C9C" w:rsidP="00481D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соревнованиям </w:t>
      </w:r>
      <w:r w:rsidR="00AD32F5">
        <w:rPr>
          <w:rFonts w:ascii="Times New Roman" w:hAnsi="Times New Roman" w:cs="Times New Roman"/>
          <w:sz w:val="28"/>
          <w:szCs w:val="28"/>
        </w:rPr>
        <w:t>допускаются спортсмены (команды),</w:t>
      </w:r>
      <w:r w:rsidR="007C7434" w:rsidRPr="007C7434">
        <w:rPr>
          <w:rFonts w:ascii="Times New Roman" w:hAnsi="Times New Roman" w:cs="Times New Roman"/>
          <w:sz w:val="28"/>
          <w:szCs w:val="28"/>
        </w:rPr>
        <w:t xml:space="preserve"> прошедшие процедуру регистрации</w:t>
      </w:r>
      <w:r w:rsidR="00D20204">
        <w:rPr>
          <w:rFonts w:ascii="Times New Roman" w:hAnsi="Times New Roman" w:cs="Times New Roman"/>
          <w:sz w:val="28"/>
          <w:szCs w:val="28"/>
        </w:rPr>
        <w:t xml:space="preserve"> и допуска мандатной комиссии</w:t>
      </w:r>
      <w:r w:rsidR="007C7434" w:rsidRPr="007C743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90A9A54" w14:textId="77777777" w:rsidR="00EC6C9C" w:rsidRPr="007C7434" w:rsidRDefault="00EC6C9C" w:rsidP="00EC6C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78B94C1" w14:textId="1CF7F944" w:rsidR="00AD048B" w:rsidRPr="00961199" w:rsidRDefault="007C7434" w:rsidP="00AD048B">
      <w:pPr>
        <w:pStyle w:val="a3"/>
        <w:numPr>
          <w:ilvl w:val="0"/>
          <w:numId w:val="1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B5A">
        <w:rPr>
          <w:rFonts w:ascii="Times New Roman" w:hAnsi="Times New Roman" w:cs="Times New Roman"/>
          <w:b/>
          <w:sz w:val="28"/>
          <w:szCs w:val="28"/>
        </w:rPr>
        <w:t>Программа соревновани</w:t>
      </w:r>
      <w:r w:rsidR="003D1F61">
        <w:rPr>
          <w:rFonts w:ascii="Times New Roman" w:hAnsi="Times New Roman" w:cs="Times New Roman"/>
          <w:b/>
          <w:sz w:val="28"/>
          <w:szCs w:val="28"/>
        </w:rPr>
        <w:t>я</w:t>
      </w:r>
    </w:p>
    <w:p w14:paraId="76115602" w14:textId="53F16501" w:rsidR="00C94EE1" w:rsidRDefault="00AD32F5" w:rsidP="00B601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 сентября</w:t>
      </w:r>
      <w:r w:rsidR="00EC6C9C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F255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C6C9C">
        <w:rPr>
          <w:rFonts w:ascii="Times New Roman" w:hAnsi="Times New Roman" w:cs="Times New Roman"/>
          <w:bCs/>
          <w:sz w:val="28"/>
          <w:szCs w:val="28"/>
        </w:rPr>
        <w:t>года</w:t>
      </w:r>
      <w:r w:rsidR="00C94EE1">
        <w:rPr>
          <w:rFonts w:ascii="Times New Roman" w:hAnsi="Times New Roman" w:cs="Times New Roman"/>
          <w:bCs/>
          <w:sz w:val="28"/>
          <w:szCs w:val="28"/>
        </w:rPr>
        <w:t>.</w:t>
      </w:r>
    </w:p>
    <w:p w14:paraId="391BEAA1" w14:textId="32564AB5" w:rsidR="00D42FCC" w:rsidRDefault="00EC6C9C" w:rsidP="00B601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C307C7">
        <w:rPr>
          <w:rFonts w:ascii="Times New Roman" w:hAnsi="Times New Roman" w:cs="Times New Roman"/>
          <w:bCs/>
          <w:sz w:val="28"/>
          <w:szCs w:val="28"/>
        </w:rPr>
        <w:t>0</w:t>
      </w:r>
      <w:r w:rsidR="00C94EE1">
        <w:rPr>
          <w:rFonts w:ascii="Times New Roman" w:hAnsi="Times New Roman" w:cs="Times New Roman"/>
          <w:bCs/>
          <w:sz w:val="28"/>
          <w:szCs w:val="28"/>
        </w:rPr>
        <w:t>:</w:t>
      </w:r>
      <w:r w:rsidR="00C307C7">
        <w:rPr>
          <w:rFonts w:ascii="Times New Roman" w:hAnsi="Times New Roman" w:cs="Times New Roman"/>
          <w:bCs/>
          <w:sz w:val="28"/>
          <w:szCs w:val="28"/>
        </w:rPr>
        <w:t>0</w:t>
      </w:r>
      <w:r w:rsidR="00F25525">
        <w:rPr>
          <w:rFonts w:ascii="Times New Roman" w:hAnsi="Times New Roman" w:cs="Times New Roman"/>
          <w:bCs/>
          <w:sz w:val="28"/>
          <w:szCs w:val="28"/>
        </w:rPr>
        <w:t xml:space="preserve">0 </w:t>
      </w:r>
      <w:r w:rsidR="00C94EE1">
        <w:rPr>
          <w:rFonts w:ascii="Times New Roman" w:hAnsi="Times New Roman" w:cs="Times New Roman"/>
          <w:bCs/>
          <w:sz w:val="28"/>
          <w:szCs w:val="28"/>
        </w:rPr>
        <w:t xml:space="preserve">– 10:50 </w:t>
      </w:r>
      <w:r w:rsidR="006B57F9"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приезд участников</w:t>
      </w:r>
      <w:r w:rsidR="00F25525">
        <w:rPr>
          <w:rFonts w:ascii="Times New Roman" w:hAnsi="Times New Roman" w:cs="Times New Roman"/>
          <w:bCs/>
          <w:sz w:val="28"/>
          <w:szCs w:val="28"/>
        </w:rPr>
        <w:t>, регистрация</w:t>
      </w:r>
      <w:r w:rsidR="00C94EE1">
        <w:rPr>
          <w:rFonts w:ascii="Times New Roman" w:hAnsi="Times New Roman" w:cs="Times New Roman"/>
          <w:bCs/>
          <w:sz w:val="28"/>
          <w:szCs w:val="28"/>
        </w:rPr>
        <w:t>, работа мандатной комиссии</w:t>
      </w:r>
    </w:p>
    <w:p w14:paraId="3A7BE585" w14:textId="56EA6B70" w:rsidR="00DB76C8" w:rsidRPr="00F25525" w:rsidRDefault="00F25525" w:rsidP="00F25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C307C7">
        <w:rPr>
          <w:rFonts w:ascii="Times New Roman" w:hAnsi="Times New Roman" w:cs="Times New Roman"/>
          <w:bCs/>
          <w:sz w:val="28"/>
          <w:szCs w:val="28"/>
        </w:rPr>
        <w:t>1</w:t>
      </w:r>
      <w:r w:rsidR="00C94EE1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00 </w:t>
      </w:r>
      <w:r w:rsidR="00DB76C8" w:rsidRPr="00F25525">
        <w:rPr>
          <w:rFonts w:ascii="Times New Roman" w:hAnsi="Times New Roman" w:cs="Times New Roman"/>
          <w:bCs/>
          <w:sz w:val="28"/>
          <w:szCs w:val="28"/>
        </w:rPr>
        <w:t>- открытие соревнования</w:t>
      </w:r>
    </w:p>
    <w:p w14:paraId="3E20E201" w14:textId="16AF8CE6" w:rsidR="00DB76C8" w:rsidRPr="00B52148" w:rsidRDefault="00EC6C9C" w:rsidP="00260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C307C7">
        <w:rPr>
          <w:rFonts w:ascii="Times New Roman" w:hAnsi="Times New Roman" w:cs="Times New Roman"/>
          <w:bCs/>
          <w:sz w:val="28"/>
          <w:szCs w:val="28"/>
        </w:rPr>
        <w:t>1</w:t>
      </w:r>
      <w:r w:rsidR="00C94EE1">
        <w:rPr>
          <w:rFonts w:ascii="Times New Roman" w:hAnsi="Times New Roman" w:cs="Times New Roman"/>
          <w:bCs/>
          <w:sz w:val="28"/>
          <w:szCs w:val="28"/>
        </w:rPr>
        <w:t>:</w:t>
      </w:r>
      <w:r w:rsidR="00C307C7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="00C307C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-1</w:t>
      </w:r>
      <w:r w:rsidR="00C307C7">
        <w:rPr>
          <w:rFonts w:ascii="Times New Roman" w:hAnsi="Times New Roman" w:cs="Times New Roman"/>
          <w:bCs/>
          <w:sz w:val="28"/>
          <w:szCs w:val="28"/>
        </w:rPr>
        <w:t>4</w:t>
      </w:r>
      <w:r w:rsidR="00C94EE1">
        <w:rPr>
          <w:rFonts w:ascii="Times New Roman" w:hAnsi="Times New Roman" w:cs="Times New Roman"/>
          <w:bCs/>
          <w:sz w:val="28"/>
          <w:szCs w:val="28"/>
        </w:rPr>
        <w:t>:</w:t>
      </w:r>
      <w:r w:rsidR="00C307C7">
        <w:rPr>
          <w:rFonts w:ascii="Times New Roman" w:hAnsi="Times New Roman" w:cs="Times New Roman"/>
          <w:bCs/>
          <w:sz w:val="28"/>
          <w:szCs w:val="28"/>
        </w:rPr>
        <w:t>0</w:t>
      </w:r>
      <w:r w:rsidR="00B52148">
        <w:rPr>
          <w:rFonts w:ascii="Times New Roman" w:hAnsi="Times New Roman" w:cs="Times New Roman"/>
          <w:bCs/>
          <w:sz w:val="28"/>
          <w:szCs w:val="28"/>
        </w:rPr>
        <w:t xml:space="preserve">0 - </w:t>
      </w:r>
      <w:r w:rsidR="00DB76C8" w:rsidRPr="00B52148">
        <w:rPr>
          <w:rFonts w:ascii="Times New Roman" w:hAnsi="Times New Roman" w:cs="Times New Roman"/>
          <w:bCs/>
          <w:sz w:val="28"/>
          <w:szCs w:val="28"/>
        </w:rPr>
        <w:t>соревнования</w:t>
      </w:r>
    </w:p>
    <w:p w14:paraId="7307B145" w14:textId="268C44E6" w:rsidR="007C7434" w:rsidRPr="00367B5A" w:rsidRDefault="00B52148" w:rsidP="0026045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C307C7">
        <w:rPr>
          <w:rFonts w:ascii="Times New Roman" w:hAnsi="Times New Roman" w:cs="Times New Roman"/>
          <w:bCs/>
          <w:sz w:val="28"/>
          <w:szCs w:val="28"/>
        </w:rPr>
        <w:t>4</w:t>
      </w:r>
      <w:r w:rsidR="00C94EE1">
        <w:rPr>
          <w:rFonts w:ascii="Times New Roman" w:hAnsi="Times New Roman" w:cs="Times New Roman"/>
          <w:bCs/>
          <w:sz w:val="28"/>
          <w:szCs w:val="28"/>
        </w:rPr>
        <w:t>:</w:t>
      </w:r>
      <w:r w:rsidR="00C307C7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="00F25525">
        <w:rPr>
          <w:rFonts w:ascii="Times New Roman" w:hAnsi="Times New Roman" w:cs="Times New Roman"/>
          <w:bCs/>
          <w:sz w:val="28"/>
          <w:szCs w:val="28"/>
        </w:rPr>
        <w:t>-1</w:t>
      </w:r>
      <w:r w:rsidR="00C307C7">
        <w:rPr>
          <w:rFonts w:ascii="Times New Roman" w:hAnsi="Times New Roman" w:cs="Times New Roman"/>
          <w:bCs/>
          <w:sz w:val="28"/>
          <w:szCs w:val="28"/>
        </w:rPr>
        <w:t>5</w:t>
      </w:r>
      <w:r w:rsidR="00C94EE1">
        <w:rPr>
          <w:rFonts w:ascii="Times New Roman" w:hAnsi="Times New Roman" w:cs="Times New Roman"/>
          <w:bCs/>
          <w:sz w:val="28"/>
          <w:szCs w:val="28"/>
        </w:rPr>
        <w:t>:</w:t>
      </w:r>
      <w:r w:rsidR="00F25525">
        <w:rPr>
          <w:rFonts w:ascii="Times New Roman" w:hAnsi="Times New Roman" w:cs="Times New Roman"/>
          <w:bCs/>
          <w:sz w:val="28"/>
          <w:szCs w:val="28"/>
        </w:rPr>
        <w:t>30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25525">
        <w:rPr>
          <w:rFonts w:ascii="Times New Roman" w:hAnsi="Times New Roman" w:cs="Times New Roman"/>
          <w:bCs/>
          <w:sz w:val="28"/>
          <w:szCs w:val="28"/>
        </w:rPr>
        <w:t>–</w:t>
      </w:r>
      <w:r w:rsidR="00DB76C8" w:rsidRPr="00367B5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 w:rsidR="00DB76C8" w:rsidRPr="00367B5A">
        <w:rPr>
          <w:rFonts w:ascii="Times New Roman" w:hAnsi="Times New Roman" w:cs="Times New Roman"/>
          <w:bCs/>
          <w:sz w:val="28"/>
          <w:szCs w:val="28"/>
        </w:rPr>
        <w:t>аграждение</w:t>
      </w:r>
      <w:r w:rsidR="00F25525">
        <w:rPr>
          <w:rFonts w:ascii="Times New Roman" w:hAnsi="Times New Roman" w:cs="Times New Roman"/>
          <w:bCs/>
          <w:sz w:val="28"/>
          <w:szCs w:val="28"/>
        </w:rPr>
        <w:t>, отъезд участников</w:t>
      </w:r>
    </w:p>
    <w:p w14:paraId="58AE7740" w14:textId="525F10FA" w:rsidR="00DB76C8" w:rsidRPr="00F968DF" w:rsidRDefault="00C94EE1" w:rsidP="00C94EE1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Дисциплина </w:t>
      </w:r>
      <w:r w:rsidR="00AD32F5">
        <w:rPr>
          <w:rFonts w:ascii="Times New Roman" w:hAnsi="Times New Roman" w:cs="Times New Roman"/>
          <w:sz w:val="28"/>
          <w:szCs w:val="28"/>
        </w:rPr>
        <w:t xml:space="preserve">соревнования: </w:t>
      </w:r>
      <w:r w:rsidR="00AD32F5" w:rsidRPr="00C94EE1">
        <w:rPr>
          <w:rFonts w:ascii="Times New Roman" w:hAnsi="Times New Roman" w:cs="Times New Roman"/>
          <w:sz w:val="28"/>
          <w:szCs w:val="28"/>
        </w:rPr>
        <w:t>кросс</w:t>
      </w:r>
      <w:r w:rsidRPr="00C94EE1">
        <w:rPr>
          <w:rFonts w:ascii="Times New Roman" w:hAnsi="Times New Roman" w:cs="Times New Roman"/>
          <w:sz w:val="28"/>
          <w:szCs w:val="28"/>
        </w:rPr>
        <w:t>-классика</w:t>
      </w:r>
      <w:r>
        <w:rPr>
          <w:rFonts w:ascii="Times New Roman" w:hAnsi="Times New Roman" w:cs="Times New Roman"/>
          <w:sz w:val="28"/>
          <w:szCs w:val="28"/>
        </w:rPr>
        <w:t>, соревнования личные, старт раздельный.</w:t>
      </w:r>
    </w:p>
    <w:p w14:paraId="0C48F4B9" w14:textId="11559990" w:rsidR="007C7434" w:rsidRDefault="00E701D7" w:rsidP="00961199">
      <w:pPr>
        <w:pStyle w:val="a3"/>
        <w:numPr>
          <w:ilvl w:val="0"/>
          <w:numId w:val="1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7C7434" w:rsidRPr="00DB76C8">
        <w:rPr>
          <w:rFonts w:ascii="Times New Roman" w:hAnsi="Times New Roman" w:cs="Times New Roman"/>
          <w:b/>
          <w:sz w:val="28"/>
          <w:szCs w:val="28"/>
        </w:rPr>
        <w:t>одведение итогов и награждение</w:t>
      </w:r>
    </w:p>
    <w:p w14:paraId="2BD16642" w14:textId="1B4CCEBE" w:rsidR="00A03AC0" w:rsidRDefault="00A03AC0" w:rsidP="00D2020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3AC0">
        <w:rPr>
          <w:rFonts w:ascii="Times New Roman" w:hAnsi="Times New Roman" w:cs="Times New Roman"/>
          <w:bCs/>
          <w:sz w:val="28"/>
          <w:szCs w:val="28"/>
        </w:rPr>
        <w:t>В личных спортивных дисциплинах соревнования проводятся в 1 забег</w:t>
      </w:r>
      <w:r>
        <w:rPr>
          <w:rFonts w:ascii="Times New Roman" w:hAnsi="Times New Roman" w:cs="Times New Roman"/>
          <w:bCs/>
          <w:sz w:val="28"/>
          <w:szCs w:val="28"/>
        </w:rPr>
        <w:t>, занятые места определяются по времени в соответствии с пунктом 7.1.2 Правил вида спорта.</w:t>
      </w:r>
    </w:p>
    <w:p w14:paraId="1BF0D2C0" w14:textId="490A9B05" w:rsidR="00A03AC0" w:rsidRPr="00A03AC0" w:rsidRDefault="00A03AC0" w:rsidP="00D2020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Главная судейская коллегия в течении 3 рабочих дней</w:t>
      </w:r>
      <w:r w:rsidR="00D20204">
        <w:rPr>
          <w:rFonts w:ascii="Times New Roman" w:hAnsi="Times New Roman" w:cs="Times New Roman"/>
          <w:bCs/>
          <w:sz w:val="28"/>
          <w:szCs w:val="28"/>
        </w:rPr>
        <w:t xml:space="preserve"> со дня окончания соревнования представляет в отдел ФКиС админи</w:t>
      </w:r>
      <w:r w:rsidR="00C94EE1">
        <w:rPr>
          <w:rFonts w:ascii="Times New Roman" w:hAnsi="Times New Roman" w:cs="Times New Roman"/>
          <w:bCs/>
          <w:sz w:val="28"/>
          <w:szCs w:val="28"/>
        </w:rPr>
        <w:t>с</w:t>
      </w:r>
      <w:r w:rsidR="00D20204">
        <w:rPr>
          <w:rFonts w:ascii="Times New Roman" w:hAnsi="Times New Roman" w:cs="Times New Roman"/>
          <w:bCs/>
          <w:sz w:val="28"/>
          <w:szCs w:val="28"/>
        </w:rPr>
        <w:t>трации МО «Всеволожский муниципальный район» ЛО на бумажном и электронном носителе отчет о проведении соревнования.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78AC579" w14:textId="3F30BB7E" w:rsidR="00AD048B" w:rsidRPr="007C7434" w:rsidRDefault="00AD048B" w:rsidP="00E701D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</w:t>
      </w:r>
      <w:r w:rsidR="00D20204">
        <w:rPr>
          <w:rFonts w:ascii="Times New Roman" w:hAnsi="Times New Roman" w:cs="Times New Roman"/>
          <w:sz w:val="28"/>
          <w:szCs w:val="28"/>
        </w:rPr>
        <w:t xml:space="preserve">соревнования </w:t>
      </w:r>
      <w:r>
        <w:rPr>
          <w:rFonts w:ascii="Times New Roman" w:hAnsi="Times New Roman" w:cs="Times New Roman"/>
          <w:sz w:val="28"/>
          <w:szCs w:val="28"/>
        </w:rPr>
        <w:t>определяются в каждой возрастной группе</w:t>
      </w:r>
      <w:r w:rsidR="00E701D7">
        <w:rPr>
          <w:rFonts w:ascii="Times New Roman" w:hAnsi="Times New Roman" w:cs="Times New Roman"/>
          <w:sz w:val="28"/>
          <w:szCs w:val="28"/>
        </w:rPr>
        <w:t xml:space="preserve">. </w:t>
      </w:r>
      <w:r w:rsidR="00367B5A" w:rsidRPr="007C7434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367B5A">
        <w:rPr>
          <w:rFonts w:ascii="Times New Roman" w:hAnsi="Times New Roman" w:cs="Times New Roman"/>
          <w:sz w:val="28"/>
          <w:szCs w:val="28"/>
        </w:rPr>
        <w:t>объявляются в день</w:t>
      </w:r>
      <w:r w:rsidR="005D08D1">
        <w:rPr>
          <w:rFonts w:ascii="Times New Roman" w:hAnsi="Times New Roman" w:cs="Times New Roman"/>
          <w:sz w:val="28"/>
          <w:szCs w:val="28"/>
        </w:rPr>
        <w:t xml:space="preserve"> </w:t>
      </w:r>
      <w:r w:rsidR="00367B5A">
        <w:rPr>
          <w:rFonts w:ascii="Times New Roman" w:hAnsi="Times New Roman" w:cs="Times New Roman"/>
          <w:sz w:val="28"/>
          <w:szCs w:val="28"/>
        </w:rPr>
        <w:t>проведения соревнований</w:t>
      </w:r>
      <w:r w:rsidR="007C7434" w:rsidRPr="007C743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749075D" w14:textId="24B4A0AD" w:rsidR="007C7434" w:rsidRDefault="005D08D1" w:rsidP="00D42F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</w:t>
      </w:r>
      <w:r w:rsidR="00367B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соревнований </w:t>
      </w:r>
      <w:r w:rsidR="007C7434" w:rsidRPr="007C7434">
        <w:rPr>
          <w:rFonts w:ascii="Times New Roman" w:hAnsi="Times New Roman" w:cs="Times New Roman"/>
          <w:sz w:val="28"/>
          <w:szCs w:val="28"/>
        </w:rPr>
        <w:t xml:space="preserve">награждаются </w:t>
      </w:r>
      <w:r w:rsidR="00AD048B">
        <w:rPr>
          <w:rFonts w:ascii="Times New Roman" w:hAnsi="Times New Roman" w:cs="Times New Roman"/>
          <w:sz w:val="28"/>
          <w:szCs w:val="28"/>
        </w:rPr>
        <w:t xml:space="preserve">кубками, </w:t>
      </w:r>
      <w:r w:rsidR="007C7434" w:rsidRPr="007C743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едалями и дипломами</w:t>
      </w:r>
      <w:r w:rsidR="00272C7F">
        <w:rPr>
          <w:rFonts w:ascii="Times New Roman" w:hAnsi="Times New Roman" w:cs="Times New Roman"/>
          <w:sz w:val="28"/>
          <w:szCs w:val="28"/>
        </w:rPr>
        <w:t xml:space="preserve">, призеры </w:t>
      </w:r>
      <w:r w:rsidR="00272C7F" w:rsidRPr="007C7434">
        <w:rPr>
          <w:rFonts w:ascii="Times New Roman" w:hAnsi="Times New Roman" w:cs="Times New Roman"/>
          <w:sz w:val="28"/>
          <w:szCs w:val="28"/>
        </w:rPr>
        <w:t>награждаются м</w:t>
      </w:r>
      <w:r w:rsidR="00272C7F">
        <w:rPr>
          <w:rFonts w:ascii="Times New Roman" w:hAnsi="Times New Roman" w:cs="Times New Roman"/>
          <w:sz w:val="28"/>
          <w:szCs w:val="28"/>
        </w:rPr>
        <w:t>едалями</w:t>
      </w:r>
      <w:r w:rsidR="00666EBE">
        <w:rPr>
          <w:rFonts w:ascii="Times New Roman" w:hAnsi="Times New Roman" w:cs="Times New Roman"/>
          <w:sz w:val="28"/>
          <w:szCs w:val="28"/>
        </w:rPr>
        <w:t>,</w:t>
      </w:r>
      <w:r w:rsidR="00272C7F">
        <w:rPr>
          <w:rFonts w:ascii="Times New Roman" w:hAnsi="Times New Roman" w:cs="Times New Roman"/>
          <w:sz w:val="28"/>
          <w:szCs w:val="28"/>
        </w:rPr>
        <w:t xml:space="preserve"> дипломами</w:t>
      </w:r>
      <w:r w:rsidR="00241E06">
        <w:rPr>
          <w:rFonts w:ascii="Times New Roman" w:hAnsi="Times New Roman" w:cs="Times New Roman"/>
          <w:sz w:val="28"/>
          <w:szCs w:val="28"/>
        </w:rPr>
        <w:t xml:space="preserve"> и сладкими призами</w:t>
      </w:r>
      <w:r w:rsidR="00272C7F">
        <w:rPr>
          <w:rFonts w:ascii="Times New Roman" w:hAnsi="Times New Roman" w:cs="Times New Roman"/>
          <w:sz w:val="28"/>
          <w:szCs w:val="28"/>
        </w:rPr>
        <w:t>.</w:t>
      </w:r>
    </w:p>
    <w:p w14:paraId="673E087A" w14:textId="2DC78D3F" w:rsidR="00241E06" w:rsidRDefault="00241E06" w:rsidP="00D42F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32A7F6" w14:textId="7B0887E6" w:rsidR="00D42FCC" w:rsidRDefault="00A601F4" w:rsidP="00E701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A601F4">
        <w:rPr>
          <w:rFonts w:ascii="Times New Roman" w:hAnsi="Times New Roman" w:cs="Times New Roman"/>
          <w:sz w:val="28"/>
          <w:szCs w:val="28"/>
        </w:rPr>
        <w:t>Результаты соревнований будут опубликованы в официальной группе отдела физической культуры и спорта администрации МО «Всеволожский муниципальный район» ЛО https:vk.com/vsev_sport.</w:t>
      </w:r>
    </w:p>
    <w:p w14:paraId="76FBC62A" w14:textId="77777777" w:rsidR="00AD32F5" w:rsidRPr="00A601F4" w:rsidRDefault="00AD32F5" w:rsidP="00E701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E496FB6" w14:textId="77777777" w:rsidR="00DB76C8" w:rsidRDefault="00DB76C8" w:rsidP="00961199">
      <w:pPr>
        <w:pStyle w:val="a9"/>
        <w:numPr>
          <w:ilvl w:val="0"/>
          <w:numId w:val="13"/>
        </w:num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финансирования</w:t>
      </w:r>
    </w:p>
    <w:p w14:paraId="6BF73AC0" w14:textId="13F3C801" w:rsidR="002D5AB1" w:rsidRPr="00D20204" w:rsidRDefault="00A601F4" w:rsidP="002D5AB1">
      <w:pPr>
        <w:pStyle w:val="a9"/>
        <w:spacing w:line="276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D5AB1">
        <w:rPr>
          <w:rFonts w:ascii="Times New Roman" w:hAnsi="Times New Roman"/>
          <w:sz w:val="28"/>
          <w:szCs w:val="28"/>
        </w:rPr>
        <w:t>Расходы, связанные с организацией и проведением соревнований приобретение спортивной наградной атрибутики для награждения (кубки, медали, дипломы),</w:t>
      </w:r>
      <w:r>
        <w:rPr>
          <w:rFonts w:ascii="Times New Roman" w:hAnsi="Times New Roman"/>
          <w:sz w:val="28"/>
          <w:szCs w:val="28"/>
        </w:rPr>
        <w:t xml:space="preserve"> полиграфическая продукция (карта</w:t>
      </w:r>
      <w:r w:rsidR="003E7F99">
        <w:rPr>
          <w:rFonts w:ascii="Times New Roman" w:hAnsi="Times New Roman"/>
          <w:sz w:val="28"/>
          <w:szCs w:val="28"/>
        </w:rPr>
        <w:t>, номера участников</w:t>
      </w:r>
      <w:r>
        <w:rPr>
          <w:rFonts w:ascii="Times New Roman" w:hAnsi="Times New Roman"/>
          <w:sz w:val="28"/>
          <w:szCs w:val="28"/>
        </w:rPr>
        <w:t>),</w:t>
      </w:r>
      <w:r w:rsidR="00447F91">
        <w:rPr>
          <w:rFonts w:ascii="Times New Roman" w:hAnsi="Times New Roman"/>
          <w:sz w:val="28"/>
          <w:szCs w:val="28"/>
        </w:rPr>
        <w:t xml:space="preserve"> </w:t>
      </w:r>
      <w:r w:rsidR="00AD32F5">
        <w:rPr>
          <w:rStyle w:val="extended-textshort"/>
          <w:rFonts w:ascii="Times New Roman" w:hAnsi="Times New Roman"/>
          <w:bCs/>
          <w:sz w:val="28"/>
          <w:szCs w:val="28"/>
        </w:rPr>
        <w:t xml:space="preserve">оплата </w:t>
      </w:r>
      <w:r w:rsidR="007959D1">
        <w:rPr>
          <w:rStyle w:val="extended-textshort"/>
          <w:rFonts w:ascii="Times New Roman" w:hAnsi="Times New Roman"/>
          <w:bCs/>
          <w:sz w:val="28"/>
          <w:szCs w:val="28"/>
        </w:rPr>
        <w:t>работы спортивного врача</w:t>
      </w:r>
      <w:r w:rsidR="002D5AB1">
        <w:rPr>
          <w:rStyle w:val="extended-textshort"/>
          <w:rFonts w:ascii="Times New Roman" w:hAnsi="Times New Roman"/>
          <w:bCs/>
          <w:sz w:val="28"/>
          <w:szCs w:val="28"/>
        </w:rPr>
        <w:t xml:space="preserve">, </w:t>
      </w:r>
      <w:r w:rsidR="001D164A">
        <w:rPr>
          <w:rStyle w:val="extended-textshort"/>
          <w:rFonts w:ascii="Times New Roman" w:hAnsi="Times New Roman"/>
          <w:bCs/>
          <w:sz w:val="28"/>
          <w:szCs w:val="28"/>
        </w:rPr>
        <w:t>обеспечение питьевого режима</w:t>
      </w:r>
      <w:bookmarkStart w:id="0" w:name="_GoBack"/>
      <w:bookmarkEnd w:id="0"/>
      <w:r w:rsidR="0074081A">
        <w:rPr>
          <w:rStyle w:val="extended-textshort"/>
          <w:rFonts w:ascii="Times New Roman" w:hAnsi="Times New Roman"/>
          <w:bCs/>
          <w:sz w:val="28"/>
          <w:szCs w:val="28"/>
        </w:rPr>
        <w:t xml:space="preserve">, </w:t>
      </w:r>
      <w:r w:rsidR="003E7F99" w:rsidRPr="003E7F99">
        <w:rPr>
          <w:rFonts w:ascii="Times New Roman" w:hAnsi="Times New Roman"/>
          <w:sz w:val="28"/>
          <w:szCs w:val="28"/>
        </w:rPr>
        <w:t xml:space="preserve">установка биотуалетов, </w:t>
      </w:r>
      <w:r w:rsidR="002D5AB1">
        <w:rPr>
          <w:rFonts w:ascii="Times New Roman" w:hAnsi="Times New Roman"/>
          <w:color w:val="000000"/>
          <w:sz w:val="28"/>
          <w:szCs w:val="28"/>
        </w:rPr>
        <w:t xml:space="preserve">осуществляются </w:t>
      </w:r>
      <w:r w:rsidR="002D5AB1">
        <w:rPr>
          <w:rFonts w:ascii="Times New Roman" w:hAnsi="Times New Roman"/>
          <w:sz w:val="28"/>
          <w:szCs w:val="28"/>
        </w:rPr>
        <w:t>за счет средств бюджета Всеволожск</w:t>
      </w:r>
      <w:r w:rsidR="00B419C3">
        <w:rPr>
          <w:rFonts w:ascii="Times New Roman" w:hAnsi="Times New Roman"/>
          <w:sz w:val="28"/>
          <w:szCs w:val="28"/>
        </w:rPr>
        <w:t>ого</w:t>
      </w:r>
      <w:r w:rsidR="002D5AB1">
        <w:rPr>
          <w:rFonts w:ascii="Times New Roman" w:hAnsi="Times New Roman"/>
          <w:sz w:val="28"/>
          <w:szCs w:val="28"/>
        </w:rPr>
        <w:t xml:space="preserve"> </w:t>
      </w:r>
      <w:r w:rsidR="00B419C3">
        <w:rPr>
          <w:rFonts w:ascii="Times New Roman" w:hAnsi="Times New Roman"/>
          <w:sz w:val="28"/>
          <w:szCs w:val="28"/>
        </w:rPr>
        <w:t>муниципального района</w:t>
      </w:r>
      <w:r w:rsidR="002D5AB1">
        <w:rPr>
          <w:rFonts w:ascii="Times New Roman" w:hAnsi="Times New Roman"/>
          <w:sz w:val="28"/>
          <w:szCs w:val="28"/>
        </w:rPr>
        <w:t> в рамках  муниципальной программы «Развитие физической культуры и спорта во Всеволожском муниципальном районе Ленинградской области на 2022-202</w:t>
      </w:r>
      <w:r w:rsidR="00241E06">
        <w:rPr>
          <w:rFonts w:ascii="Times New Roman" w:hAnsi="Times New Roman"/>
          <w:sz w:val="28"/>
          <w:szCs w:val="28"/>
        </w:rPr>
        <w:t>6</w:t>
      </w:r>
      <w:r w:rsidR="002D5AB1">
        <w:rPr>
          <w:rFonts w:ascii="Times New Roman" w:hAnsi="Times New Roman"/>
          <w:sz w:val="28"/>
          <w:szCs w:val="28"/>
        </w:rPr>
        <w:t xml:space="preserve"> годы» на 202</w:t>
      </w:r>
      <w:r w:rsidR="00AD32F5">
        <w:rPr>
          <w:rFonts w:ascii="Times New Roman" w:hAnsi="Times New Roman"/>
          <w:sz w:val="28"/>
          <w:szCs w:val="28"/>
        </w:rPr>
        <w:t>3</w:t>
      </w:r>
      <w:r w:rsidR="002D5AB1">
        <w:rPr>
          <w:rFonts w:ascii="Times New Roman" w:hAnsi="Times New Roman"/>
          <w:sz w:val="28"/>
          <w:szCs w:val="28"/>
        </w:rPr>
        <w:t xml:space="preserve"> год. </w:t>
      </w:r>
    </w:p>
    <w:p w14:paraId="0695C839" w14:textId="087117F6" w:rsidR="002D5AB1" w:rsidRDefault="002D5AB1" w:rsidP="002D5AB1">
      <w:pPr>
        <w:pStyle w:val="a9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ab/>
        <w:t>Расходы, связанные с проездом участников соревнования к месту проведения соревнований и обратно</w:t>
      </w:r>
      <w:r w:rsidR="00AD32F5">
        <w:rPr>
          <w:rFonts w:ascii="Times New Roman" w:hAnsi="Times New Roman"/>
          <w:color w:val="000000"/>
          <w:sz w:val="28"/>
          <w:szCs w:val="28"/>
        </w:rPr>
        <w:t xml:space="preserve">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32F5"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ругие расходы за счет средств командирующих организаций.</w:t>
      </w:r>
    </w:p>
    <w:p w14:paraId="34B6DB93" w14:textId="77777777" w:rsidR="00DB76C8" w:rsidRDefault="00DB76C8" w:rsidP="002C51D4">
      <w:pPr>
        <w:pStyle w:val="a9"/>
        <w:numPr>
          <w:ilvl w:val="0"/>
          <w:numId w:val="13"/>
        </w:numPr>
        <w:spacing w:before="120" w:after="120"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Обеспечение безопасности участников соревнований</w:t>
      </w:r>
    </w:p>
    <w:p w14:paraId="7675124D" w14:textId="216E16F5" w:rsidR="00C106E9" w:rsidRDefault="00C106E9" w:rsidP="00C106E9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</w:t>
      </w:r>
      <w:r w:rsidRPr="00A87AE9">
        <w:rPr>
          <w:rFonts w:ascii="Times New Roman" w:hAnsi="Times New Roman"/>
          <w:sz w:val="28"/>
          <w:szCs w:val="28"/>
        </w:rPr>
        <w:t>апреля 2014</w:t>
      </w:r>
      <w:r>
        <w:rPr>
          <w:rFonts w:ascii="Times New Roman" w:hAnsi="Times New Roman"/>
          <w:sz w:val="28"/>
          <w:szCs w:val="28"/>
        </w:rPr>
        <w:t xml:space="preserve"> года № 353, а также требованиям </w:t>
      </w:r>
      <w:r w:rsidR="00AD32F5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равил вида спорта «</w:t>
      </w:r>
      <w:r w:rsidR="009C405C">
        <w:rPr>
          <w:rFonts w:ascii="Times New Roman" w:hAnsi="Times New Roman"/>
          <w:sz w:val="28"/>
          <w:szCs w:val="28"/>
        </w:rPr>
        <w:t>спортивное ориент</w:t>
      </w:r>
      <w:r w:rsidR="00A87AE9">
        <w:rPr>
          <w:rFonts w:ascii="Times New Roman" w:hAnsi="Times New Roman"/>
          <w:sz w:val="28"/>
          <w:szCs w:val="28"/>
        </w:rPr>
        <w:t>и</w:t>
      </w:r>
      <w:r w:rsidR="009C405C">
        <w:rPr>
          <w:rFonts w:ascii="Times New Roman" w:hAnsi="Times New Roman"/>
          <w:sz w:val="28"/>
          <w:szCs w:val="28"/>
        </w:rPr>
        <w:t>рование</w:t>
      </w:r>
      <w:r>
        <w:rPr>
          <w:rFonts w:ascii="Times New Roman" w:hAnsi="Times New Roman"/>
          <w:sz w:val="28"/>
          <w:szCs w:val="28"/>
        </w:rPr>
        <w:t>».</w:t>
      </w:r>
    </w:p>
    <w:p w14:paraId="044C0E8F" w14:textId="77777777" w:rsidR="00C106E9" w:rsidRDefault="00C106E9" w:rsidP="00C106E9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Оказание медицинской помощи осуществляется в соответствии с приказом Министерства здравоохранения Российской Федерации от 23.10. 2020г. № 1144н «Об утверждении  порядка организации оказания медицинской помощи лицам, занимающимся физической культурой и спортом (в том числе при подготовки и проведения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и форм медицинских заключений о допуске к участию физкультурных и спортивных мероприятиях».</w:t>
      </w:r>
    </w:p>
    <w:p w14:paraId="6CED063E" w14:textId="5D416E68" w:rsidR="00DB76C8" w:rsidRDefault="00DB76C8" w:rsidP="00260452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Медицинское сопровождение участников соревнования осуществляется </w:t>
      </w:r>
      <w:r w:rsidR="007C13CE">
        <w:rPr>
          <w:rFonts w:ascii="Times New Roman" w:hAnsi="Times New Roman" w:cs="Times New Roman"/>
          <w:sz w:val="28"/>
          <w:szCs w:val="28"/>
        </w:rPr>
        <w:t>бригадой скорой помощи</w:t>
      </w:r>
      <w:r>
        <w:rPr>
          <w:rFonts w:ascii="Times New Roman" w:hAnsi="Times New Roman" w:cs="Times New Roman"/>
          <w:sz w:val="28"/>
          <w:szCs w:val="28"/>
        </w:rPr>
        <w:t xml:space="preserve"> по договору оказания услуг медицинского обеспечения.</w:t>
      </w:r>
    </w:p>
    <w:p w14:paraId="3F0A4637" w14:textId="2095EF64" w:rsidR="00DB76C8" w:rsidRDefault="00A87AE9" w:rsidP="00B6012C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Каждый участник соревнований</w:t>
      </w:r>
      <w:r w:rsidR="00A1625B">
        <w:rPr>
          <w:rFonts w:ascii="Times New Roman" w:hAnsi="Times New Roman" w:cs="Times New Roman"/>
          <w:sz w:val="28"/>
          <w:szCs w:val="28"/>
        </w:rPr>
        <w:t xml:space="preserve"> должен пройти медицинский осмотр по месту жительства и иметь справку о состоянии здоровья, которая является основанием для допуска к спортивным соревнованиям.</w:t>
      </w:r>
    </w:p>
    <w:p w14:paraId="330D87D3" w14:textId="29A53978" w:rsidR="00A1625B" w:rsidRDefault="00A1625B" w:rsidP="00B6012C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C6C71">
        <w:rPr>
          <w:rFonts w:ascii="Times New Roman" w:hAnsi="Times New Roman" w:cs="Times New Roman"/>
          <w:sz w:val="28"/>
          <w:szCs w:val="28"/>
        </w:rPr>
        <w:t>Антидопинговый контроль осуществляется в соответствии с общероссийскими антидопинговыми правилами при проведении официальных спортивных соревнований.</w:t>
      </w:r>
    </w:p>
    <w:p w14:paraId="765BA101" w14:textId="77777777" w:rsidR="003E65E9" w:rsidRDefault="003E65E9" w:rsidP="00B6012C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34762A" w14:textId="33D6EC44" w:rsidR="00DB76C8" w:rsidRPr="00141710" w:rsidRDefault="00DB76C8" w:rsidP="002C51D4">
      <w:pPr>
        <w:pStyle w:val="a9"/>
        <w:numPr>
          <w:ilvl w:val="0"/>
          <w:numId w:val="13"/>
        </w:num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Страхование участников соревнования</w:t>
      </w:r>
    </w:p>
    <w:p w14:paraId="5FA5D5FD" w14:textId="77777777" w:rsidR="00DB76C8" w:rsidRDefault="00DB76C8" w:rsidP="00260452">
      <w:pPr>
        <w:pStyle w:val="a9"/>
        <w:spacing w:before="24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1710">
        <w:rPr>
          <w:rFonts w:ascii="Times New Roman" w:hAnsi="Times New Roman" w:cs="Times New Roman"/>
          <w:bCs/>
          <w:sz w:val="28"/>
          <w:szCs w:val="28"/>
        </w:rPr>
        <w:t>Участие в соревновании осуществляется только при наличии договора (оригинала) на каждого спортсмена о страховании жизни и здоровья от несчастных случаев, который предоставляется в мандатную комиссию по допуску участников перед началом соревнований.</w:t>
      </w:r>
    </w:p>
    <w:p w14:paraId="138FD81E" w14:textId="77777777" w:rsidR="003E65E9" w:rsidRDefault="003E65E9" w:rsidP="00260452">
      <w:pPr>
        <w:pStyle w:val="a9"/>
        <w:spacing w:before="24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1CC9220" w14:textId="77777777" w:rsidR="00C165CD" w:rsidRDefault="00DB76C8" w:rsidP="00C165CD">
      <w:pPr>
        <w:pStyle w:val="a9"/>
        <w:numPr>
          <w:ilvl w:val="0"/>
          <w:numId w:val="13"/>
        </w:numPr>
        <w:spacing w:after="120"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Заявки на участие в соревнованиях</w:t>
      </w:r>
    </w:p>
    <w:p w14:paraId="7780A9B1" w14:textId="577EBCD9" w:rsidR="00C165CD" w:rsidRPr="004F0F4F" w:rsidRDefault="00C165CD" w:rsidP="004F0F4F">
      <w:pPr>
        <w:pStyle w:val="a9"/>
        <w:spacing w:after="120" w:line="276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4F0F4F">
        <w:rPr>
          <w:rFonts w:ascii="Times New Roman" w:hAnsi="Times New Roman" w:cs="Times New Roman"/>
          <w:bCs/>
          <w:sz w:val="28"/>
          <w:szCs w:val="28"/>
        </w:rPr>
        <w:t xml:space="preserve">Предварительные заявки подаются в отдел спорта МАУ «Всеволожский центр ФКС» по эл.почте: </w:t>
      </w:r>
      <w:hyperlink r:id="rId9" w:history="1">
        <w:r w:rsidR="004F0F4F" w:rsidRPr="004F0F4F">
          <w:rPr>
            <w:rStyle w:val="ad"/>
            <w:rFonts w:ascii="Times New Roman" w:hAnsi="Times New Roman" w:cs="Times New Roman"/>
            <w:bCs/>
            <w:sz w:val="28"/>
            <w:szCs w:val="28"/>
            <w:lang w:val="en-US"/>
          </w:rPr>
          <w:t>vsevsportcenter</w:t>
        </w:r>
        <w:r w:rsidR="004F0F4F" w:rsidRPr="004F0F4F">
          <w:rPr>
            <w:rStyle w:val="ad"/>
            <w:rFonts w:ascii="Times New Roman" w:hAnsi="Times New Roman" w:cs="Times New Roman"/>
            <w:bCs/>
            <w:sz w:val="28"/>
            <w:szCs w:val="28"/>
          </w:rPr>
          <w:t>@</w:t>
        </w:r>
        <w:r w:rsidR="004F0F4F" w:rsidRPr="004F0F4F">
          <w:rPr>
            <w:rStyle w:val="ad"/>
            <w:rFonts w:ascii="Times New Roman" w:hAnsi="Times New Roman" w:cs="Times New Roman"/>
            <w:bCs/>
            <w:sz w:val="28"/>
            <w:szCs w:val="28"/>
            <w:lang w:val="en-US"/>
          </w:rPr>
          <w:t>mail</w:t>
        </w:r>
        <w:r w:rsidR="004F0F4F" w:rsidRPr="004F0F4F">
          <w:rPr>
            <w:rStyle w:val="ad"/>
            <w:rFonts w:ascii="Times New Roman" w:hAnsi="Times New Roman" w:cs="Times New Roman"/>
            <w:bCs/>
            <w:sz w:val="28"/>
            <w:szCs w:val="28"/>
          </w:rPr>
          <w:t>.</w:t>
        </w:r>
        <w:r w:rsidR="004F0F4F" w:rsidRPr="004F0F4F">
          <w:rPr>
            <w:rStyle w:val="ad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</w:hyperlink>
      <w:r w:rsidR="004F0F4F" w:rsidRPr="004F0F4F">
        <w:rPr>
          <w:rFonts w:ascii="Times New Roman" w:hAnsi="Times New Roman" w:cs="Times New Roman"/>
          <w:bCs/>
          <w:sz w:val="28"/>
          <w:szCs w:val="28"/>
        </w:rPr>
        <w:t xml:space="preserve"> в срок до </w:t>
      </w:r>
      <w:r w:rsidR="003E65E9">
        <w:rPr>
          <w:rFonts w:ascii="Times New Roman" w:hAnsi="Times New Roman" w:cs="Times New Roman"/>
          <w:bCs/>
          <w:sz w:val="28"/>
          <w:szCs w:val="28"/>
        </w:rPr>
        <w:t>22</w:t>
      </w:r>
      <w:r w:rsidR="004F0F4F" w:rsidRPr="004F0F4F">
        <w:rPr>
          <w:rFonts w:ascii="Times New Roman" w:hAnsi="Times New Roman" w:cs="Times New Roman"/>
          <w:bCs/>
          <w:sz w:val="28"/>
          <w:szCs w:val="28"/>
        </w:rPr>
        <w:t>.0</w:t>
      </w:r>
      <w:r w:rsidR="003E65E9">
        <w:rPr>
          <w:rFonts w:ascii="Times New Roman" w:hAnsi="Times New Roman" w:cs="Times New Roman"/>
          <w:bCs/>
          <w:sz w:val="28"/>
          <w:szCs w:val="28"/>
        </w:rPr>
        <w:t>9</w:t>
      </w:r>
      <w:r w:rsidR="004F0F4F" w:rsidRPr="004F0F4F">
        <w:rPr>
          <w:rFonts w:ascii="Times New Roman" w:hAnsi="Times New Roman" w:cs="Times New Roman"/>
          <w:bCs/>
          <w:sz w:val="28"/>
          <w:szCs w:val="28"/>
        </w:rPr>
        <w:t>.202</w:t>
      </w:r>
      <w:r w:rsidR="003E65E9">
        <w:rPr>
          <w:rFonts w:ascii="Times New Roman" w:hAnsi="Times New Roman" w:cs="Times New Roman"/>
          <w:bCs/>
          <w:sz w:val="28"/>
          <w:szCs w:val="28"/>
        </w:rPr>
        <w:t>3</w:t>
      </w:r>
      <w:r w:rsidR="004F0F4F" w:rsidRPr="004F0F4F">
        <w:rPr>
          <w:rFonts w:ascii="Times New Roman" w:hAnsi="Times New Roman" w:cs="Times New Roman"/>
          <w:bCs/>
          <w:sz w:val="28"/>
          <w:szCs w:val="28"/>
        </w:rPr>
        <w:t>г.</w:t>
      </w:r>
    </w:p>
    <w:p w14:paraId="5948EAA2" w14:textId="5C592916" w:rsidR="00C165CD" w:rsidRPr="004F0F4F" w:rsidRDefault="00C165CD" w:rsidP="00C165CD">
      <w:pPr>
        <w:pStyle w:val="a9"/>
        <w:spacing w:after="12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4F0F4F">
        <w:rPr>
          <w:rFonts w:ascii="Times New Roman" w:hAnsi="Times New Roman" w:cs="Times New Roman"/>
          <w:bCs/>
          <w:sz w:val="28"/>
          <w:szCs w:val="28"/>
        </w:rPr>
        <w:t>Наличие предварительной заявки обязательно</w:t>
      </w:r>
      <w:r w:rsidR="004F0F4F">
        <w:rPr>
          <w:rFonts w:ascii="Times New Roman" w:hAnsi="Times New Roman" w:cs="Times New Roman"/>
          <w:bCs/>
          <w:sz w:val="28"/>
          <w:szCs w:val="28"/>
        </w:rPr>
        <w:t>.</w:t>
      </w:r>
    </w:p>
    <w:p w14:paraId="2778964B" w14:textId="5C46963C" w:rsidR="006B0D96" w:rsidRDefault="004F0F4F" w:rsidP="005E41EA">
      <w:pPr>
        <w:pStyle w:val="a9"/>
        <w:ind w:firstLine="708"/>
        <w:jc w:val="both"/>
        <w:rPr>
          <w:rStyle w:val="ad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B0D96">
        <w:rPr>
          <w:rFonts w:ascii="Times New Roman" w:hAnsi="Times New Roman" w:cs="Times New Roman"/>
          <w:sz w:val="28"/>
          <w:szCs w:val="28"/>
        </w:rPr>
        <w:t xml:space="preserve">аявки </w:t>
      </w:r>
      <w:r w:rsidR="00883066">
        <w:rPr>
          <w:rFonts w:ascii="Times New Roman" w:hAnsi="Times New Roman" w:cs="Times New Roman"/>
          <w:sz w:val="28"/>
          <w:szCs w:val="28"/>
        </w:rPr>
        <w:t xml:space="preserve">для внесения в электронную базу данных участников </w:t>
      </w:r>
      <w:r w:rsidR="005E41EA">
        <w:rPr>
          <w:rFonts w:ascii="Times New Roman" w:hAnsi="Times New Roman" w:cs="Times New Roman"/>
          <w:sz w:val="28"/>
          <w:szCs w:val="28"/>
        </w:rPr>
        <w:t xml:space="preserve">подаются </w:t>
      </w:r>
      <w:r w:rsidR="00FB36FD">
        <w:rPr>
          <w:rFonts w:ascii="Times New Roman" w:hAnsi="Times New Roman" w:cs="Times New Roman"/>
          <w:sz w:val="28"/>
          <w:szCs w:val="28"/>
        </w:rPr>
        <w:t xml:space="preserve">до </w:t>
      </w:r>
      <w:r w:rsidR="003E65E9">
        <w:rPr>
          <w:rFonts w:ascii="Times New Roman" w:hAnsi="Times New Roman" w:cs="Times New Roman"/>
          <w:sz w:val="28"/>
          <w:szCs w:val="28"/>
        </w:rPr>
        <w:t>22</w:t>
      </w:r>
      <w:r w:rsidR="00FB36FD" w:rsidRPr="00FB36FD">
        <w:rPr>
          <w:rFonts w:ascii="Times New Roman" w:hAnsi="Times New Roman" w:cs="Times New Roman"/>
          <w:sz w:val="28"/>
          <w:szCs w:val="28"/>
        </w:rPr>
        <w:t>.0</w:t>
      </w:r>
      <w:r w:rsidR="003E65E9">
        <w:rPr>
          <w:rFonts w:ascii="Times New Roman" w:hAnsi="Times New Roman" w:cs="Times New Roman"/>
          <w:sz w:val="28"/>
          <w:szCs w:val="28"/>
        </w:rPr>
        <w:t>9</w:t>
      </w:r>
      <w:r w:rsidR="00FB36FD" w:rsidRPr="00FB36FD">
        <w:rPr>
          <w:rFonts w:ascii="Times New Roman" w:hAnsi="Times New Roman" w:cs="Times New Roman"/>
          <w:sz w:val="28"/>
          <w:szCs w:val="28"/>
        </w:rPr>
        <w:t>.202</w:t>
      </w:r>
      <w:r w:rsidR="003E65E9">
        <w:rPr>
          <w:rFonts w:ascii="Times New Roman" w:hAnsi="Times New Roman" w:cs="Times New Roman"/>
          <w:sz w:val="28"/>
          <w:szCs w:val="28"/>
        </w:rPr>
        <w:t>3</w:t>
      </w:r>
      <w:r w:rsidR="00FB36FD" w:rsidRPr="00FB36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FB36FD" w:rsidRPr="00FB36FD">
        <w:rPr>
          <w:rFonts w:ascii="Times New Roman" w:hAnsi="Times New Roman" w:cs="Times New Roman"/>
          <w:sz w:val="28"/>
          <w:szCs w:val="28"/>
        </w:rPr>
        <w:t xml:space="preserve">23:00 </w:t>
      </w:r>
      <w:r w:rsidR="00FB36FD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DB76C8">
        <w:rPr>
          <w:rFonts w:ascii="Times New Roman" w:hAnsi="Times New Roman" w:cs="Times New Roman"/>
          <w:sz w:val="28"/>
          <w:szCs w:val="28"/>
        </w:rPr>
        <w:t>электронн</w:t>
      </w:r>
      <w:r w:rsidR="00FB36FD">
        <w:rPr>
          <w:rFonts w:ascii="Times New Roman" w:hAnsi="Times New Roman" w:cs="Times New Roman"/>
          <w:sz w:val="28"/>
          <w:szCs w:val="28"/>
        </w:rPr>
        <w:t xml:space="preserve">ый </w:t>
      </w:r>
      <w:r w:rsidR="005E41EA" w:rsidRPr="004F0F4F">
        <w:rPr>
          <w:rFonts w:ascii="Times New Roman" w:hAnsi="Times New Roman" w:cs="Times New Roman"/>
          <w:sz w:val="28"/>
          <w:szCs w:val="28"/>
        </w:rPr>
        <w:t xml:space="preserve">сервис </w:t>
      </w:r>
      <w:hyperlink r:id="rId10" w:tgtFrame="_blank" w:history="1">
        <w:r w:rsidR="000F4BDB">
          <w:rPr>
            <w:rStyle w:val="ad"/>
            <w:rFonts w:ascii="Verdana" w:hAnsi="Verdana"/>
          </w:rPr>
          <w:t>https://orgeo.ru/event/30339</w:t>
        </w:r>
      </w:hyperlink>
    </w:p>
    <w:p w14:paraId="798F5976" w14:textId="4563DB1B" w:rsidR="002C305C" w:rsidRPr="00A04DF2" w:rsidRDefault="002C305C" w:rsidP="005E41EA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4DF2">
        <w:rPr>
          <w:rStyle w:val="layout"/>
          <w:rFonts w:ascii="Times New Roman" w:hAnsi="Times New Roman" w:cs="Times New Roman"/>
          <w:bCs/>
          <w:iCs/>
          <w:sz w:val="28"/>
          <w:szCs w:val="28"/>
          <w:lang w:val="x-none"/>
        </w:rPr>
        <w:lastRenderedPageBreak/>
        <w:t xml:space="preserve">Сопровождение участника на дистанции </w:t>
      </w:r>
      <w:r w:rsidRPr="00A04DF2">
        <w:rPr>
          <w:rStyle w:val="layout"/>
          <w:rFonts w:ascii="Times New Roman" w:hAnsi="Times New Roman" w:cs="Times New Roman"/>
          <w:bCs/>
          <w:iCs/>
          <w:sz w:val="28"/>
          <w:szCs w:val="28"/>
        </w:rPr>
        <w:t xml:space="preserve">тренерами, </w:t>
      </w:r>
      <w:r w:rsidRPr="00A04DF2">
        <w:rPr>
          <w:rStyle w:val="layout"/>
          <w:rFonts w:ascii="Times New Roman" w:hAnsi="Times New Roman" w:cs="Times New Roman"/>
          <w:bCs/>
          <w:iCs/>
          <w:sz w:val="28"/>
          <w:szCs w:val="28"/>
          <w:lang w:val="x-none"/>
        </w:rPr>
        <w:t>родителями, старшими участниками, спортсменами и другими лицами категорически запрещено!</w:t>
      </w:r>
      <w:r w:rsidRPr="00A04DF2">
        <w:rPr>
          <w:rStyle w:val="layout"/>
          <w:rFonts w:ascii="Times New Roman" w:hAnsi="Times New Roman" w:cs="Times New Roman"/>
          <w:bCs/>
          <w:iCs/>
          <w:sz w:val="28"/>
          <w:szCs w:val="28"/>
        </w:rPr>
        <w:t>!! В случае невыполнения данного условия, результат участника будет аннулирован.</w:t>
      </w:r>
    </w:p>
    <w:p w14:paraId="338450EB" w14:textId="15C586A5" w:rsidR="00DB76C8" w:rsidRDefault="009458E9" w:rsidP="00260452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день проведения соревнований п</w:t>
      </w:r>
      <w:r w:rsidR="00FB36FD">
        <w:rPr>
          <w:rFonts w:ascii="Times New Roman" w:hAnsi="Times New Roman" w:cs="Times New Roman"/>
          <w:sz w:val="28"/>
          <w:szCs w:val="28"/>
        </w:rPr>
        <w:t>редставители команд (тренеры)</w:t>
      </w:r>
      <w:r w:rsidR="00883066">
        <w:rPr>
          <w:rFonts w:ascii="Times New Roman" w:hAnsi="Times New Roman" w:cs="Times New Roman"/>
          <w:sz w:val="28"/>
          <w:szCs w:val="28"/>
        </w:rPr>
        <w:t xml:space="preserve"> и личные участники</w:t>
      </w:r>
      <w:r w:rsidR="00DB76C8">
        <w:rPr>
          <w:rFonts w:ascii="Times New Roman" w:hAnsi="Times New Roman" w:cs="Times New Roman"/>
          <w:sz w:val="28"/>
          <w:szCs w:val="28"/>
        </w:rPr>
        <w:t xml:space="preserve"> </w:t>
      </w:r>
      <w:r w:rsidR="00DB76C8" w:rsidRPr="002C12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мандатную комиссию </w:t>
      </w:r>
      <w:r w:rsidR="00DB76C8">
        <w:rPr>
          <w:rFonts w:ascii="Times New Roman" w:hAnsi="Times New Roman" w:cs="Times New Roman"/>
          <w:sz w:val="28"/>
          <w:szCs w:val="28"/>
        </w:rPr>
        <w:t>представляют следующие документы</w:t>
      </w:r>
      <w:r>
        <w:rPr>
          <w:rFonts w:ascii="Times New Roman" w:hAnsi="Times New Roman" w:cs="Times New Roman"/>
          <w:sz w:val="28"/>
          <w:szCs w:val="28"/>
        </w:rPr>
        <w:t>:</w:t>
      </w:r>
      <w:r w:rsidR="00CB46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37BFB4" w14:textId="77777777" w:rsidR="006B7061" w:rsidRDefault="00DB76C8" w:rsidP="00FB36FD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458E9">
        <w:rPr>
          <w:rFonts w:ascii="Times New Roman" w:hAnsi="Times New Roman" w:cs="Times New Roman"/>
          <w:sz w:val="28"/>
          <w:szCs w:val="28"/>
        </w:rPr>
        <w:t xml:space="preserve"> Основную з</w:t>
      </w:r>
      <w:r>
        <w:rPr>
          <w:rFonts w:ascii="Times New Roman" w:hAnsi="Times New Roman" w:cs="Times New Roman"/>
          <w:sz w:val="28"/>
          <w:szCs w:val="28"/>
        </w:rPr>
        <w:t>аявку установленного образца с медицинским допуском врача</w:t>
      </w:r>
      <w:r w:rsidR="009458E9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FB36F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38850DE" w14:textId="77777777" w:rsidR="006B7061" w:rsidRDefault="006B7061" w:rsidP="00FB36FD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Договор о страховании жизни и здоровья от несчастных случаев на всех спортсменов.</w:t>
      </w:r>
    </w:p>
    <w:p w14:paraId="7621233B" w14:textId="2E927EEB" w:rsidR="00DB76C8" w:rsidRDefault="006B7061" w:rsidP="00FB36FD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066">
        <w:rPr>
          <w:rFonts w:ascii="Times New Roman" w:hAnsi="Times New Roman" w:cs="Times New Roman"/>
          <w:sz w:val="28"/>
          <w:szCs w:val="28"/>
        </w:rPr>
        <w:t>Личные участники предоставляют медицинский допуск (</w:t>
      </w:r>
      <w:r>
        <w:rPr>
          <w:rFonts w:ascii="Times New Roman" w:hAnsi="Times New Roman" w:cs="Times New Roman"/>
          <w:sz w:val="28"/>
          <w:szCs w:val="28"/>
        </w:rPr>
        <w:t>медицинское заключение о допуске к участию в физкультурных и спортивных мероприятиях, тренировочных и спортивных соревнованиях, мероприятиях по оценке выполнения нормативного комплекса «ГТО»</w:t>
      </w:r>
      <w:r w:rsidR="00883066">
        <w:rPr>
          <w:rFonts w:ascii="Times New Roman" w:hAnsi="Times New Roman" w:cs="Times New Roman"/>
          <w:sz w:val="28"/>
          <w:szCs w:val="28"/>
        </w:rPr>
        <w:t xml:space="preserve">, </w:t>
      </w:r>
      <w:r w:rsidR="002A16EF">
        <w:rPr>
          <w:rFonts w:ascii="Times New Roman" w:hAnsi="Times New Roman" w:cs="Times New Roman"/>
          <w:sz w:val="28"/>
          <w:szCs w:val="28"/>
        </w:rPr>
        <w:t>документ,</w:t>
      </w:r>
      <w:r w:rsidR="00883066">
        <w:rPr>
          <w:rFonts w:ascii="Times New Roman" w:hAnsi="Times New Roman" w:cs="Times New Roman"/>
          <w:sz w:val="28"/>
          <w:szCs w:val="28"/>
        </w:rPr>
        <w:t xml:space="preserve"> удостоверяющий личность (паспорт с пропиской </w:t>
      </w:r>
      <w:r>
        <w:rPr>
          <w:rFonts w:ascii="Times New Roman" w:hAnsi="Times New Roman" w:cs="Times New Roman"/>
          <w:sz w:val="28"/>
          <w:szCs w:val="28"/>
        </w:rPr>
        <w:t xml:space="preserve">или временной регистрацией </w:t>
      </w:r>
      <w:r w:rsidR="00883066">
        <w:rPr>
          <w:rFonts w:ascii="Times New Roman" w:hAnsi="Times New Roman" w:cs="Times New Roman"/>
          <w:sz w:val="28"/>
          <w:szCs w:val="28"/>
        </w:rPr>
        <w:t xml:space="preserve">во Всеволожском районе </w:t>
      </w:r>
      <w:r w:rsidR="00F25F99">
        <w:rPr>
          <w:rFonts w:ascii="Times New Roman" w:hAnsi="Times New Roman" w:cs="Times New Roman"/>
          <w:sz w:val="28"/>
          <w:szCs w:val="28"/>
        </w:rPr>
        <w:t>Л</w:t>
      </w:r>
      <w:r w:rsidR="00883066">
        <w:rPr>
          <w:rFonts w:ascii="Times New Roman" w:hAnsi="Times New Roman" w:cs="Times New Roman"/>
          <w:sz w:val="28"/>
          <w:szCs w:val="28"/>
        </w:rPr>
        <w:t>енинградской области)</w:t>
      </w:r>
      <w:r w:rsidR="00F25F99">
        <w:rPr>
          <w:rFonts w:ascii="Times New Roman" w:hAnsi="Times New Roman" w:cs="Times New Roman"/>
          <w:sz w:val="28"/>
          <w:szCs w:val="28"/>
        </w:rPr>
        <w:t>, зачетную классификационн</w:t>
      </w:r>
      <w:r w:rsidR="00A12088">
        <w:rPr>
          <w:rFonts w:ascii="Times New Roman" w:hAnsi="Times New Roman" w:cs="Times New Roman"/>
          <w:sz w:val="28"/>
          <w:szCs w:val="28"/>
        </w:rPr>
        <w:t>ую</w:t>
      </w:r>
      <w:r w:rsidR="00F25F99">
        <w:rPr>
          <w:rFonts w:ascii="Times New Roman" w:hAnsi="Times New Roman" w:cs="Times New Roman"/>
          <w:sz w:val="28"/>
          <w:szCs w:val="28"/>
        </w:rPr>
        <w:t xml:space="preserve"> книжк</w:t>
      </w:r>
      <w:r w:rsidR="00A12088">
        <w:rPr>
          <w:rFonts w:ascii="Times New Roman" w:hAnsi="Times New Roman" w:cs="Times New Roman"/>
          <w:sz w:val="28"/>
          <w:szCs w:val="28"/>
        </w:rPr>
        <w:t>у</w:t>
      </w:r>
      <w:r w:rsidR="00F25F99">
        <w:rPr>
          <w:rFonts w:ascii="Times New Roman" w:hAnsi="Times New Roman" w:cs="Times New Roman"/>
          <w:sz w:val="28"/>
          <w:szCs w:val="28"/>
        </w:rPr>
        <w:t xml:space="preserve"> спортсмена с присвоенным разрядом.</w:t>
      </w:r>
    </w:p>
    <w:p w14:paraId="0213A966" w14:textId="77777777" w:rsidR="00DB76C8" w:rsidRDefault="00DB76C8" w:rsidP="00B6012C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566713" w14:textId="7C096017" w:rsidR="00DB76C8" w:rsidRPr="00227A3E" w:rsidRDefault="00DB76C8" w:rsidP="00944B53">
      <w:pPr>
        <w:pStyle w:val="a9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27A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9F5D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227A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Дополнительные условия</w:t>
      </w:r>
    </w:p>
    <w:p w14:paraId="0562CCBB" w14:textId="667DE9F8" w:rsidR="009F5DF7" w:rsidRPr="00A12088" w:rsidRDefault="00DB76C8" w:rsidP="00A12088">
      <w:pPr>
        <w:pStyle w:val="3"/>
        <w:ind w:left="0" w:right="-104" w:firstLine="567"/>
        <w:jc w:val="both"/>
        <w:rPr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b w:val="0"/>
          <w:color w:val="000000" w:themeColor="text1"/>
          <w:sz w:val="28"/>
          <w:szCs w:val="28"/>
          <w:shd w:val="clear" w:color="auto" w:fill="FFFFFF"/>
        </w:rPr>
        <w:t xml:space="preserve">Данное Положение является официальным вызовом на соревнования. Участие в соревнованиях означает согласие участника на публикацию в средствах массовой информации и в сети Интернет информации о его участии, результатах, интервью с ним, а также </w:t>
      </w:r>
      <w:r>
        <w:rPr>
          <w:b w:val="0"/>
          <w:color w:val="000000" w:themeColor="text1"/>
          <w:sz w:val="28"/>
          <w:szCs w:val="28"/>
          <w:shd w:val="clear" w:color="auto" w:fill="FFFFFF"/>
          <w:lang w:val="ru-RU"/>
        </w:rPr>
        <w:t xml:space="preserve">видео и </w:t>
      </w:r>
      <w:r>
        <w:rPr>
          <w:b w:val="0"/>
          <w:color w:val="000000" w:themeColor="text1"/>
          <w:sz w:val="28"/>
          <w:szCs w:val="28"/>
          <w:shd w:val="clear" w:color="auto" w:fill="FFFFFF"/>
        </w:rPr>
        <w:t>фотоизображений с его участием.</w:t>
      </w:r>
    </w:p>
    <w:p w14:paraId="4B2F14BA" w14:textId="1CDA156D" w:rsidR="00961199" w:rsidRDefault="005B282C" w:rsidP="005B282C">
      <w:pPr>
        <w:pStyle w:val="3"/>
        <w:spacing w:line="276" w:lineRule="auto"/>
        <w:ind w:left="0" w:right="-104"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val="ru-RU"/>
        </w:rPr>
        <w:t>_______________________________________________</w:t>
      </w:r>
      <w:r w:rsidR="00961199">
        <w:rPr>
          <w:rFonts w:eastAsia="Calibri"/>
          <w:sz w:val="28"/>
          <w:szCs w:val="28"/>
        </w:rPr>
        <w:br w:type="page"/>
      </w:r>
    </w:p>
    <w:p w14:paraId="3B1909FB" w14:textId="2E1BF834" w:rsidR="009F5DF7" w:rsidRPr="00424502" w:rsidRDefault="009F5DF7" w:rsidP="009F5DF7">
      <w:pPr>
        <w:pStyle w:val="3"/>
        <w:spacing w:line="276" w:lineRule="auto"/>
        <w:ind w:left="0" w:right="-104" w:firstLine="567"/>
        <w:jc w:val="right"/>
        <w:rPr>
          <w:rFonts w:eastAsia="Calibri"/>
          <w:b w:val="0"/>
          <w:bCs w:val="0"/>
          <w:i/>
          <w:iCs/>
          <w:sz w:val="28"/>
          <w:szCs w:val="28"/>
          <w:lang w:val="ru-RU"/>
        </w:rPr>
      </w:pPr>
      <w:r w:rsidRPr="00424502">
        <w:rPr>
          <w:rFonts w:eastAsia="Calibri"/>
          <w:b w:val="0"/>
          <w:bCs w:val="0"/>
          <w:i/>
          <w:iCs/>
          <w:sz w:val="28"/>
          <w:szCs w:val="28"/>
        </w:rPr>
        <w:lastRenderedPageBreak/>
        <w:t>Приложение</w:t>
      </w:r>
      <w:r w:rsidR="00961199" w:rsidRPr="00424502">
        <w:rPr>
          <w:rFonts w:eastAsia="Calibri"/>
          <w:b w:val="0"/>
          <w:bCs w:val="0"/>
          <w:i/>
          <w:iCs/>
          <w:sz w:val="28"/>
          <w:szCs w:val="28"/>
          <w:lang w:val="ru-RU"/>
        </w:rPr>
        <w:t xml:space="preserve"> 1</w:t>
      </w:r>
    </w:p>
    <w:p w14:paraId="020DB52A" w14:textId="77777777" w:rsidR="00961199" w:rsidRPr="00961199" w:rsidRDefault="00961199" w:rsidP="009F5DF7">
      <w:pPr>
        <w:pStyle w:val="3"/>
        <w:spacing w:line="276" w:lineRule="auto"/>
        <w:ind w:left="0" w:right="-104" w:firstLine="567"/>
        <w:jc w:val="right"/>
        <w:rPr>
          <w:b w:val="0"/>
          <w:color w:val="000000" w:themeColor="text1"/>
          <w:sz w:val="28"/>
          <w:szCs w:val="28"/>
          <w:shd w:val="clear" w:color="auto" w:fill="FFFFFF"/>
          <w:lang w:val="ru-RU"/>
        </w:rPr>
      </w:pPr>
    </w:p>
    <w:p w14:paraId="5FC79B32" w14:textId="77777777" w:rsidR="003E65E9" w:rsidRDefault="003E65E9" w:rsidP="003E65E9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9C405C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Чемпионат и </w:t>
      </w:r>
      <w:r w:rsidR="009578E1" w:rsidRPr="009C405C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Первенств</w:t>
      </w:r>
      <w:r w:rsidR="00424502" w:rsidRPr="009C405C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о</w:t>
      </w:r>
      <w:r w:rsidR="009578E1" w:rsidRPr="009C405C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Всеволожского района  </w:t>
      </w:r>
    </w:p>
    <w:p w14:paraId="32507C43" w14:textId="78689922" w:rsidR="009578E1" w:rsidRDefault="009578E1" w:rsidP="003E65E9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C405C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по спортивному ориентированию</w:t>
      </w:r>
      <w:r w:rsidRPr="009578E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21A157EE" w14:textId="7EC4CF57" w:rsidR="009578E1" w:rsidRDefault="009578E1" w:rsidP="009578E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Дата и место проведения: </w:t>
      </w:r>
      <w:r w:rsidR="003E65E9">
        <w:rPr>
          <w:rFonts w:ascii="Times New Roman" w:eastAsia="Calibri" w:hAnsi="Times New Roman" w:cs="Times New Roman"/>
          <w:sz w:val="28"/>
          <w:szCs w:val="28"/>
        </w:rPr>
        <w:t>24 сентября 2023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5DF7" w:rsidRPr="00BF23A1">
        <w:rPr>
          <w:rFonts w:ascii="Times New Roman" w:eastAsia="Calibri" w:hAnsi="Times New Roman" w:cs="Times New Roman"/>
          <w:sz w:val="28"/>
          <w:szCs w:val="28"/>
        </w:rPr>
        <w:t>г.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Ленинградская область, Всеволожский район, </w:t>
      </w:r>
      <w:r w:rsidR="003E65E9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пос. Воейково</w:t>
      </w:r>
    </w:p>
    <w:p w14:paraId="0951D61E" w14:textId="08CDE825" w:rsidR="009F5DF7" w:rsidRPr="009C405C" w:rsidRDefault="009F5DF7" w:rsidP="009F5DF7">
      <w:pPr>
        <w:spacing w:before="240"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C405C">
        <w:rPr>
          <w:rFonts w:ascii="Times New Roman" w:eastAsia="Calibri" w:hAnsi="Times New Roman" w:cs="Times New Roman"/>
          <w:bCs/>
          <w:sz w:val="28"/>
          <w:szCs w:val="28"/>
        </w:rPr>
        <w:t>ЗАЯВКА</w:t>
      </w:r>
      <w:r w:rsidR="0039507F" w:rsidRPr="009C405C">
        <w:rPr>
          <w:rFonts w:ascii="Times New Roman" w:eastAsia="Calibri" w:hAnsi="Times New Roman" w:cs="Times New Roman"/>
          <w:bCs/>
          <w:sz w:val="28"/>
          <w:szCs w:val="28"/>
        </w:rPr>
        <w:t xml:space="preserve"> от команды</w:t>
      </w:r>
      <w:r w:rsidR="004D5A74" w:rsidRPr="009C405C">
        <w:rPr>
          <w:rFonts w:ascii="Times New Roman" w:eastAsia="Calibri" w:hAnsi="Times New Roman" w:cs="Times New Roman"/>
          <w:bCs/>
          <w:sz w:val="28"/>
          <w:szCs w:val="28"/>
        </w:rPr>
        <w:t xml:space="preserve"> (личник)</w:t>
      </w:r>
    </w:p>
    <w:p w14:paraId="114E2DC6" w14:textId="5345B4D1" w:rsidR="0039507F" w:rsidRDefault="0039507F" w:rsidP="009F5DF7">
      <w:pPr>
        <w:spacing w:before="240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____________________________________________________________________</w:t>
      </w:r>
    </w:p>
    <w:p w14:paraId="238FF4CC" w14:textId="1AB5D924" w:rsidR="009F5DF7" w:rsidRPr="00BF23A1" w:rsidRDefault="009F5DF7" w:rsidP="009F5D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3"/>
        <w:tblW w:w="9821" w:type="dxa"/>
        <w:tblLook w:val="04A0" w:firstRow="1" w:lastRow="0" w:firstColumn="1" w:lastColumn="0" w:noHBand="0" w:noVBand="1"/>
      </w:tblPr>
      <w:tblGrid>
        <w:gridCol w:w="2263"/>
        <w:gridCol w:w="7558"/>
      </w:tblGrid>
      <w:tr w:rsidR="009F5DF7" w:rsidRPr="00CB4640" w14:paraId="2EF8723D" w14:textId="77777777" w:rsidTr="004D5A74">
        <w:trPr>
          <w:trHeight w:hRule="exact" w:val="397"/>
        </w:trPr>
        <w:tc>
          <w:tcPr>
            <w:tcW w:w="2263" w:type="dxa"/>
          </w:tcPr>
          <w:p w14:paraId="1CEA2EF2" w14:textId="695819C5" w:rsidR="009F5DF7" w:rsidRPr="00CB4640" w:rsidRDefault="009F5DF7" w:rsidP="00F8404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46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</w:t>
            </w:r>
            <w:r w:rsidR="004D5A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CB46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="004D5A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CB46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 Т</w:t>
            </w:r>
            <w:r w:rsidR="004D5A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ренера</w:t>
            </w:r>
            <w:r w:rsidRPr="00CB46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</w:tcPr>
          <w:p w14:paraId="5F17CBF5" w14:textId="77777777" w:rsidR="009F5DF7" w:rsidRPr="00CB4640" w:rsidRDefault="009F5DF7" w:rsidP="00F8404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F5DF7" w:rsidRPr="00CB4640" w14:paraId="184357E4" w14:textId="77777777" w:rsidTr="004D5A74">
        <w:trPr>
          <w:trHeight w:hRule="exact" w:val="397"/>
        </w:trPr>
        <w:tc>
          <w:tcPr>
            <w:tcW w:w="2263" w:type="dxa"/>
          </w:tcPr>
          <w:p w14:paraId="0C4347C9" w14:textId="25B454FD" w:rsidR="009F5DF7" w:rsidRPr="00CB4640" w:rsidRDefault="009F5DF7" w:rsidP="00F8404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46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Телефон</w:t>
            </w:r>
          </w:p>
        </w:tc>
        <w:tc>
          <w:tcPr>
            <w:tcW w:w="7558" w:type="dxa"/>
          </w:tcPr>
          <w:p w14:paraId="0C259149" w14:textId="77777777" w:rsidR="009F5DF7" w:rsidRPr="00CB4640" w:rsidRDefault="009F5DF7" w:rsidP="00F8404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6A8F8C69" w14:textId="77777777" w:rsidR="009F5DF7" w:rsidRPr="00CB4640" w:rsidRDefault="009F5DF7" w:rsidP="009F5DF7">
      <w:pPr>
        <w:spacing w:before="24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B4640">
        <w:rPr>
          <w:rFonts w:ascii="Times New Roman" w:eastAsia="Calibri" w:hAnsi="Times New Roman" w:cs="Times New Roman"/>
          <w:b/>
          <w:sz w:val="24"/>
          <w:szCs w:val="24"/>
        </w:rPr>
        <w:t>СОСТАВ УЧАСТНИКОВ</w:t>
      </w:r>
    </w:p>
    <w:tbl>
      <w:tblPr>
        <w:tblpPr w:leftFromText="180" w:rightFromText="180" w:vertAnchor="text" w:horzAnchor="margin" w:tblpX="-856" w:tblpY="157"/>
        <w:tblW w:w="10768" w:type="dxa"/>
        <w:tblLayout w:type="fixed"/>
        <w:tblLook w:val="04A0" w:firstRow="1" w:lastRow="0" w:firstColumn="1" w:lastColumn="0" w:noHBand="0" w:noVBand="1"/>
      </w:tblPr>
      <w:tblGrid>
        <w:gridCol w:w="846"/>
        <w:gridCol w:w="3969"/>
        <w:gridCol w:w="1984"/>
        <w:gridCol w:w="1418"/>
        <w:gridCol w:w="992"/>
        <w:gridCol w:w="1559"/>
      </w:tblGrid>
      <w:tr w:rsidR="0039507F" w:rsidRPr="00CB4640" w14:paraId="244E45FB" w14:textId="5E84AC50" w:rsidTr="004D5A74">
        <w:trPr>
          <w:trHeight w:val="49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0A7608" w14:textId="77777777" w:rsidR="0039507F" w:rsidRPr="00CB4640" w:rsidRDefault="0039507F" w:rsidP="0039507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46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5EDB3C" w14:textId="51F08E1A" w:rsidR="0039507F" w:rsidRPr="009C405C" w:rsidRDefault="0039507F" w:rsidP="0039507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0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D6DD4" w14:textId="08D9E31F" w:rsidR="0039507F" w:rsidRPr="009C405C" w:rsidRDefault="004D5A74" w:rsidP="0039507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05C">
              <w:rPr>
                <w:rFonts w:ascii="Times New Roman" w:eastAsia="Calibri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52F82" w14:textId="14177026" w:rsidR="0039507F" w:rsidRPr="009C405C" w:rsidRDefault="004D5A74" w:rsidP="0039507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05C">
              <w:rPr>
                <w:rFonts w:ascii="Times New Roman" w:eastAsia="Calibri" w:hAnsi="Times New Roman" w:cs="Times New Roman"/>
                <w:sz w:val="24"/>
                <w:szCs w:val="24"/>
              </w:rPr>
              <w:t>Дата, год рождения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507CED" w14:textId="77777777" w:rsidR="004D5A74" w:rsidRPr="009C405C" w:rsidRDefault="004D5A74" w:rsidP="004D5A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05C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Спорт.</w:t>
            </w:r>
          </w:p>
          <w:p w14:paraId="6D9C67FD" w14:textId="77D56D75" w:rsidR="0039507F" w:rsidRPr="009C405C" w:rsidRDefault="004D5A74" w:rsidP="004D5A74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05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разряд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D370E0" w14:textId="02226F35" w:rsidR="0039507F" w:rsidRPr="009C405C" w:rsidRDefault="004D5A74" w:rsidP="0039507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05C">
              <w:rPr>
                <w:rFonts w:ascii="Times New Roman" w:eastAsia="Calibri" w:hAnsi="Times New Roman" w:cs="Times New Roman"/>
                <w:sz w:val="24"/>
                <w:szCs w:val="24"/>
              </w:rPr>
              <w:t>Виза врача</w:t>
            </w:r>
          </w:p>
        </w:tc>
      </w:tr>
      <w:tr w:rsidR="0039507F" w:rsidRPr="00CB4640" w14:paraId="5AB88BDB" w14:textId="249E05DD" w:rsidTr="004D5A74">
        <w:trPr>
          <w:trHeight w:hRule="exact" w:val="45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DF6567" w14:textId="77777777" w:rsidR="0039507F" w:rsidRPr="00CB4640" w:rsidRDefault="0039507F" w:rsidP="0039507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6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421B9A" w14:textId="77777777" w:rsidR="0039507F" w:rsidRPr="00CB4640" w:rsidRDefault="0039507F" w:rsidP="0039507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9AE1A" w14:textId="77777777" w:rsidR="0039507F" w:rsidRPr="00CB4640" w:rsidRDefault="0039507F" w:rsidP="0039507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08D609" w14:textId="77777777" w:rsidR="0039507F" w:rsidRPr="00CB4640" w:rsidRDefault="0039507F" w:rsidP="0039507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08191F" w14:textId="77777777" w:rsidR="0039507F" w:rsidRPr="00CB4640" w:rsidRDefault="0039507F" w:rsidP="0039507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53A382" w14:textId="77777777" w:rsidR="0039507F" w:rsidRPr="00CB4640" w:rsidRDefault="0039507F" w:rsidP="0039507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9507F" w:rsidRPr="00CB4640" w14:paraId="3858C7E3" w14:textId="6CB4A337" w:rsidTr="004D5A74">
        <w:trPr>
          <w:trHeight w:hRule="exact" w:val="45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DA4957" w14:textId="77777777" w:rsidR="0039507F" w:rsidRPr="00CB4640" w:rsidRDefault="0039507F" w:rsidP="0039507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64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3C8750" w14:textId="77777777" w:rsidR="0039507F" w:rsidRPr="00CB4640" w:rsidRDefault="0039507F" w:rsidP="0039507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FF9E1" w14:textId="77777777" w:rsidR="0039507F" w:rsidRPr="00CB4640" w:rsidRDefault="0039507F" w:rsidP="0039507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C20348" w14:textId="77777777" w:rsidR="0039507F" w:rsidRPr="00CB4640" w:rsidRDefault="0039507F" w:rsidP="0039507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04B320" w14:textId="77777777" w:rsidR="0039507F" w:rsidRPr="00CB4640" w:rsidRDefault="0039507F" w:rsidP="0039507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E671E2" w14:textId="77777777" w:rsidR="0039507F" w:rsidRPr="00CB4640" w:rsidRDefault="0039507F" w:rsidP="0039507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9507F" w:rsidRPr="00CB4640" w14:paraId="66808B4D" w14:textId="6BABE382" w:rsidTr="004D5A74">
        <w:trPr>
          <w:trHeight w:hRule="exact" w:val="45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F933A5" w14:textId="77777777" w:rsidR="0039507F" w:rsidRPr="00CB4640" w:rsidRDefault="0039507F" w:rsidP="0039507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64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3F1529" w14:textId="77777777" w:rsidR="0039507F" w:rsidRPr="00CB4640" w:rsidRDefault="0039507F" w:rsidP="0039507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BA608" w14:textId="77777777" w:rsidR="0039507F" w:rsidRPr="00CB4640" w:rsidRDefault="0039507F" w:rsidP="0039507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BD361B" w14:textId="77777777" w:rsidR="0039507F" w:rsidRPr="00CB4640" w:rsidRDefault="0039507F" w:rsidP="0039507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D1824D" w14:textId="77777777" w:rsidR="0039507F" w:rsidRPr="00CB4640" w:rsidRDefault="0039507F" w:rsidP="0039507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43EE75" w14:textId="77777777" w:rsidR="0039507F" w:rsidRPr="00CB4640" w:rsidRDefault="0039507F" w:rsidP="0039507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9507F" w:rsidRPr="00CB4640" w14:paraId="31446B8E" w14:textId="151FDEA4" w:rsidTr="004D5A74">
        <w:trPr>
          <w:trHeight w:hRule="exact" w:val="45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6D062D" w14:textId="77777777" w:rsidR="0039507F" w:rsidRPr="00CB4640" w:rsidRDefault="0039507F" w:rsidP="0039507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46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92DA32" w14:textId="77777777" w:rsidR="0039507F" w:rsidRPr="00CB4640" w:rsidRDefault="0039507F" w:rsidP="0039507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96EBA" w14:textId="77777777" w:rsidR="0039507F" w:rsidRPr="00CB4640" w:rsidRDefault="0039507F" w:rsidP="003950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A9C91C" w14:textId="77777777" w:rsidR="0039507F" w:rsidRPr="00CB4640" w:rsidRDefault="0039507F" w:rsidP="003950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95149B" w14:textId="77777777" w:rsidR="0039507F" w:rsidRPr="00CB4640" w:rsidRDefault="0039507F" w:rsidP="003950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ACEEC8" w14:textId="77777777" w:rsidR="0039507F" w:rsidRPr="00CB4640" w:rsidRDefault="0039507F" w:rsidP="003950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507F" w:rsidRPr="00CB4640" w14:paraId="1CE0ABB4" w14:textId="3F5120C9" w:rsidTr="004D5A74">
        <w:trPr>
          <w:trHeight w:hRule="exact" w:val="45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DEF9FC" w14:textId="77777777" w:rsidR="0039507F" w:rsidRPr="00CB4640" w:rsidRDefault="0039507F" w:rsidP="0039507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46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28F265" w14:textId="77777777" w:rsidR="0039507F" w:rsidRPr="00CB4640" w:rsidRDefault="0039507F" w:rsidP="0039507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7C8DB" w14:textId="77777777" w:rsidR="0039507F" w:rsidRPr="00CB4640" w:rsidRDefault="0039507F" w:rsidP="003950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11744B" w14:textId="77777777" w:rsidR="0039507F" w:rsidRPr="00CB4640" w:rsidRDefault="0039507F" w:rsidP="003950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A72919" w14:textId="77777777" w:rsidR="0039507F" w:rsidRPr="00CB4640" w:rsidRDefault="0039507F" w:rsidP="003950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63865B" w14:textId="77777777" w:rsidR="0039507F" w:rsidRPr="00CB4640" w:rsidRDefault="0039507F" w:rsidP="003950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507F" w:rsidRPr="00CB4640" w14:paraId="3BBEC00E" w14:textId="5326188A" w:rsidTr="004D5A74">
        <w:trPr>
          <w:trHeight w:hRule="exact" w:val="45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227E989" w14:textId="77777777" w:rsidR="0039507F" w:rsidRPr="00CB4640" w:rsidRDefault="0039507F" w:rsidP="0039507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64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037221D" w14:textId="77777777" w:rsidR="0039507F" w:rsidRPr="00CB4640" w:rsidRDefault="0039507F" w:rsidP="0039507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245108" w14:textId="77777777" w:rsidR="0039507F" w:rsidRPr="00CB4640" w:rsidRDefault="0039507F" w:rsidP="003950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24576FA" w14:textId="77777777" w:rsidR="0039507F" w:rsidRPr="00CB4640" w:rsidRDefault="0039507F" w:rsidP="003950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DF2193B" w14:textId="77777777" w:rsidR="0039507F" w:rsidRPr="00CB4640" w:rsidRDefault="0039507F" w:rsidP="003950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7884AE9" w14:textId="77777777" w:rsidR="0039507F" w:rsidRPr="00CB4640" w:rsidRDefault="0039507F" w:rsidP="003950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507F" w:rsidRPr="00CB4640" w14:paraId="6530F856" w14:textId="42AEB23F" w:rsidTr="004D5A74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FDAA7D6" w14:textId="77777777" w:rsidR="0039507F" w:rsidRPr="00CB4640" w:rsidRDefault="0039507F" w:rsidP="0039507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64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26592E9" w14:textId="77777777" w:rsidR="0039507F" w:rsidRPr="00CB4640" w:rsidRDefault="0039507F" w:rsidP="0039507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C1CA24" w14:textId="77777777" w:rsidR="0039507F" w:rsidRPr="00CB4640" w:rsidRDefault="0039507F" w:rsidP="003950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E748437" w14:textId="77777777" w:rsidR="0039507F" w:rsidRPr="00CB4640" w:rsidRDefault="0039507F" w:rsidP="003950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7013A93" w14:textId="77777777" w:rsidR="0039507F" w:rsidRPr="00CB4640" w:rsidRDefault="0039507F" w:rsidP="003950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2F9006A" w14:textId="77777777" w:rsidR="0039507F" w:rsidRPr="00CB4640" w:rsidRDefault="0039507F" w:rsidP="003950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507F" w:rsidRPr="00CB4640" w14:paraId="4BF633CE" w14:textId="6591C111" w:rsidTr="004D5A74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2B3DA67" w14:textId="77777777" w:rsidR="0039507F" w:rsidRPr="00CB4640" w:rsidRDefault="0039507F" w:rsidP="0039507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64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8CE6F1E" w14:textId="77777777" w:rsidR="0039507F" w:rsidRPr="00CB4640" w:rsidRDefault="0039507F" w:rsidP="0039507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89B999" w14:textId="77777777" w:rsidR="0039507F" w:rsidRPr="00CB4640" w:rsidRDefault="0039507F" w:rsidP="003950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8A20B69" w14:textId="77777777" w:rsidR="0039507F" w:rsidRPr="00CB4640" w:rsidRDefault="0039507F" w:rsidP="003950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B9C730A" w14:textId="77777777" w:rsidR="0039507F" w:rsidRPr="00CB4640" w:rsidRDefault="0039507F" w:rsidP="003950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3A88BDC" w14:textId="77777777" w:rsidR="0039507F" w:rsidRPr="00CB4640" w:rsidRDefault="0039507F" w:rsidP="003950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507F" w:rsidRPr="00CB4640" w14:paraId="67052BE9" w14:textId="140A32DE" w:rsidTr="004D5A74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F2E3243" w14:textId="77777777" w:rsidR="0039507F" w:rsidRPr="00CB4640" w:rsidRDefault="0039507F" w:rsidP="0039507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64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A4B18AB" w14:textId="77777777" w:rsidR="0039507F" w:rsidRPr="00CB4640" w:rsidRDefault="0039507F" w:rsidP="0039507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FE3A47" w14:textId="77777777" w:rsidR="0039507F" w:rsidRPr="00CB4640" w:rsidRDefault="0039507F" w:rsidP="0039507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D0E8DAE" w14:textId="77777777" w:rsidR="0039507F" w:rsidRPr="00CB4640" w:rsidRDefault="0039507F" w:rsidP="0039507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25E4EE3" w14:textId="77777777" w:rsidR="0039507F" w:rsidRPr="00CB4640" w:rsidRDefault="0039507F" w:rsidP="0039507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64E2E1C" w14:textId="77777777" w:rsidR="0039507F" w:rsidRPr="00CB4640" w:rsidRDefault="0039507F" w:rsidP="0039507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9507F" w:rsidRPr="00CB4640" w14:paraId="714672B6" w14:textId="604BE29A" w:rsidTr="004D5A74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C72747E" w14:textId="77777777" w:rsidR="0039507F" w:rsidRPr="00CB4640" w:rsidRDefault="0039507F" w:rsidP="0039507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464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DEBE05C" w14:textId="77777777" w:rsidR="0039507F" w:rsidRPr="00CB4640" w:rsidRDefault="0039507F" w:rsidP="0039507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0B1A6A" w14:textId="77777777" w:rsidR="0039507F" w:rsidRPr="00CB4640" w:rsidRDefault="0039507F" w:rsidP="0039507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E012B0C" w14:textId="77777777" w:rsidR="0039507F" w:rsidRPr="00CB4640" w:rsidRDefault="0039507F" w:rsidP="0039507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DDD63B2" w14:textId="77777777" w:rsidR="0039507F" w:rsidRPr="00CB4640" w:rsidRDefault="0039507F" w:rsidP="0039507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A412681" w14:textId="77777777" w:rsidR="0039507F" w:rsidRPr="00CB4640" w:rsidRDefault="0039507F" w:rsidP="0039507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36ABA229" w14:textId="0A38E58C" w:rsidR="009F5DF7" w:rsidRPr="00CB4640" w:rsidRDefault="009F5DF7" w:rsidP="009F5DF7">
      <w:pPr>
        <w:spacing w:before="120"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B4640">
        <w:rPr>
          <w:rFonts w:ascii="Times New Roman" w:eastAsia="Calibri" w:hAnsi="Times New Roman" w:cs="Times New Roman"/>
          <w:bCs/>
          <w:sz w:val="24"/>
          <w:szCs w:val="24"/>
        </w:rPr>
        <w:t>К соревнованиям допущено_</w:t>
      </w:r>
      <w:r w:rsidR="004D5A74">
        <w:rPr>
          <w:rFonts w:ascii="Times New Roman" w:eastAsia="Calibri" w:hAnsi="Times New Roman" w:cs="Times New Roman"/>
          <w:bCs/>
          <w:sz w:val="24"/>
          <w:szCs w:val="24"/>
        </w:rPr>
        <w:t>__</w:t>
      </w:r>
      <w:r w:rsidRPr="00CB4640">
        <w:rPr>
          <w:rFonts w:ascii="Times New Roman" w:eastAsia="Calibri" w:hAnsi="Times New Roman" w:cs="Times New Roman"/>
          <w:bCs/>
          <w:sz w:val="24"/>
          <w:szCs w:val="24"/>
        </w:rPr>
        <w:t>___</w:t>
      </w:r>
      <w:r w:rsidR="004D5A74">
        <w:rPr>
          <w:rFonts w:ascii="Times New Roman" w:eastAsia="Calibri" w:hAnsi="Times New Roman" w:cs="Times New Roman"/>
          <w:bCs/>
          <w:sz w:val="24"/>
          <w:szCs w:val="24"/>
        </w:rPr>
        <w:t xml:space="preserve">   </w:t>
      </w:r>
      <w:r w:rsidRPr="00CB4640">
        <w:rPr>
          <w:rFonts w:ascii="Times New Roman" w:eastAsia="Calibri" w:hAnsi="Times New Roman" w:cs="Times New Roman"/>
          <w:bCs/>
          <w:sz w:val="24"/>
          <w:szCs w:val="24"/>
        </w:rPr>
        <w:t xml:space="preserve">чел. </w:t>
      </w:r>
      <w:r w:rsidR="004D5A74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 w:rsidRPr="00CB4640">
        <w:rPr>
          <w:rFonts w:ascii="Times New Roman" w:eastAsia="Calibri" w:hAnsi="Times New Roman" w:cs="Times New Roman"/>
          <w:bCs/>
          <w:sz w:val="24"/>
          <w:szCs w:val="24"/>
        </w:rPr>
        <w:t xml:space="preserve"> Дата____________</w:t>
      </w:r>
    </w:p>
    <w:p w14:paraId="6133D912" w14:textId="77777777" w:rsidR="00FB36FD" w:rsidRDefault="00FB36FD" w:rsidP="009F5DF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178C40D" w14:textId="7C506EDB" w:rsidR="009F5DF7" w:rsidRPr="00CB4640" w:rsidRDefault="009F5DF7" w:rsidP="009F5DF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B4640">
        <w:rPr>
          <w:rFonts w:ascii="Times New Roman" w:eastAsia="Calibri" w:hAnsi="Times New Roman" w:cs="Times New Roman"/>
          <w:bCs/>
          <w:sz w:val="24"/>
          <w:szCs w:val="24"/>
        </w:rPr>
        <w:t>Врач _________________________/__________</w:t>
      </w:r>
      <w:r w:rsidR="004D5A74">
        <w:rPr>
          <w:rFonts w:ascii="Times New Roman" w:eastAsia="Calibri" w:hAnsi="Times New Roman" w:cs="Times New Roman"/>
          <w:bCs/>
          <w:sz w:val="24"/>
          <w:szCs w:val="24"/>
        </w:rPr>
        <w:t>_________</w:t>
      </w:r>
      <w:r w:rsidRPr="00CB4640">
        <w:rPr>
          <w:rFonts w:ascii="Times New Roman" w:eastAsia="Calibri" w:hAnsi="Times New Roman" w:cs="Times New Roman"/>
          <w:bCs/>
          <w:sz w:val="24"/>
          <w:szCs w:val="24"/>
        </w:rPr>
        <w:t>____/</w:t>
      </w:r>
    </w:p>
    <w:p w14:paraId="410619AA" w14:textId="697C1E93" w:rsidR="009F5DF7" w:rsidRDefault="009F5DF7" w:rsidP="009F5DF7">
      <w:pPr>
        <w:spacing w:after="0" w:line="240" w:lineRule="auto"/>
        <w:ind w:left="708" w:firstLine="708"/>
        <w:rPr>
          <w:rFonts w:ascii="Times New Roman" w:eastAsia="Calibri" w:hAnsi="Times New Roman" w:cs="Times New Roman"/>
          <w:bCs/>
          <w:sz w:val="24"/>
          <w:szCs w:val="24"/>
        </w:rPr>
      </w:pPr>
      <w:r w:rsidRPr="00CB4640">
        <w:rPr>
          <w:rFonts w:ascii="Times New Roman" w:eastAsia="Calibri" w:hAnsi="Times New Roman" w:cs="Times New Roman"/>
          <w:bCs/>
          <w:sz w:val="24"/>
          <w:szCs w:val="24"/>
        </w:rPr>
        <w:t xml:space="preserve">  подпись</w:t>
      </w:r>
      <w:r w:rsidRPr="00CB4640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FB36FD">
        <w:rPr>
          <w:rFonts w:ascii="Times New Roman" w:eastAsia="Calibri" w:hAnsi="Times New Roman" w:cs="Times New Roman"/>
          <w:bCs/>
          <w:sz w:val="24"/>
          <w:szCs w:val="24"/>
        </w:rPr>
        <w:t xml:space="preserve">            </w:t>
      </w:r>
      <w:r w:rsidR="004D5A74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</w:t>
      </w:r>
      <w:r w:rsidR="00FB36F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B464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D5A74">
        <w:rPr>
          <w:rFonts w:ascii="Times New Roman" w:eastAsia="Calibri" w:hAnsi="Times New Roman" w:cs="Times New Roman"/>
          <w:bCs/>
          <w:sz w:val="24"/>
          <w:szCs w:val="24"/>
        </w:rPr>
        <w:t>ф.и.о</w:t>
      </w:r>
    </w:p>
    <w:p w14:paraId="2D872948" w14:textId="1B0AC34F" w:rsidR="009F5DF7" w:rsidRPr="00CB4640" w:rsidRDefault="004D5A74" w:rsidP="00FB36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FB36FD">
        <w:rPr>
          <w:rFonts w:ascii="Times New Roman" w:eastAsia="Calibri" w:hAnsi="Times New Roman" w:cs="Times New Roman"/>
          <w:sz w:val="24"/>
          <w:szCs w:val="24"/>
        </w:rPr>
        <w:t>редставител</w:t>
      </w:r>
      <w:r>
        <w:rPr>
          <w:rFonts w:ascii="Times New Roman" w:eastAsia="Calibri" w:hAnsi="Times New Roman" w:cs="Times New Roman"/>
          <w:sz w:val="24"/>
          <w:szCs w:val="24"/>
        </w:rPr>
        <w:t>ь</w:t>
      </w:r>
      <w:r w:rsidR="00FB36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команды </w:t>
      </w:r>
      <w:r w:rsidR="00FB36FD">
        <w:rPr>
          <w:rFonts w:ascii="Times New Roman" w:eastAsia="Calibri" w:hAnsi="Times New Roman" w:cs="Times New Roman"/>
          <w:sz w:val="24"/>
          <w:szCs w:val="24"/>
        </w:rPr>
        <w:t xml:space="preserve">(тренер) </w:t>
      </w:r>
      <w:r w:rsidR="009F5DF7" w:rsidRPr="00CB4640">
        <w:rPr>
          <w:rFonts w:ascii="Times New Roman" w:eastAsia="Calibri" w:hAnsi="Times New Roman" w:cs="Times New Roman"/>
          <w:sz w:val="24"/>
          <w:szCs w:val="24"/>
        </w:rPr>
        <w:t xml:space="preserve"> ____________________/___________</w:t>
      </w:r>
      <w:r>
        <w:rPr>
          <w:rFonts w:ascii="Times New Roman" w:eastAsia="Calibri" w:hAnsi="Times New Roman" w:cs="Times New Roman"/>
          <w:sz w:val="24"/>
          <w:szCs w:val="24"/>
        </w:rPr>
        <w:t>_______</w:t>
      </w:r>
      <w:r w:rsidR="009F5DF7" w:rsidRPr="00CB4640">
        <w:rPr>
          <w:rFonts w:ascii="Times New Roman" w:eastAsia="Calibri" w:hAnsi="Times New Roman" w:cs="Times New Roman"/>
          <w:sz w:val="24"/>
          <w:szCs w:val="24"/>
        </w:rPr>
        <w:t>______/</w:t>
      </w:r>
    </w:p>
    <w:p w14:paraId="354776B7" w14:textId="076715BB" w:rsidR="009F5DF7" w:rsidRPr="00CB4640" w:rsidRDefault="009F5DF7" w:rsidP="009F5D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4640">
        <w:rPr>
          <w:rFonts w:ascii="Times New Roman" w:eastAsia="Calibri" w:hAnsi="Times New Roman" w:cs="Times New Roman"/>
          <w:sz w:val="24"/>
          <w:szCs w:val="24"/>
        </w:rPr>
        <w:tab/>
      </w:r>
      <w:r w:rsidRPr="00CB4640">
        <w:rPr>
          <w:rFonts w:ascii="Times New Roman" w:eastAsia="Calibri" w:hAnsi="Times New Roman" w:cs="Times New Roman"/>
          <w:sz w:val="24"/>
          <w:szCs w:val="24"/>
        </w:rPr>
        <w:tab/>
      </w:r>
      <w:r w:rsidRPr="00CB4640">
        <w:rPr>
          <w:rFonts w:ascii="Times New Roman" w:eastAsia="Calibri" w:hAnsi="Times New Roman" w:cs="Times New Roman"/>
          <w:sz w:val="24"/>
          <w:szCs w:val="24"/>
        </w:rPr>
        <w:tab/>
      </w:r>
      <w:r w:rsidRPr="00CB4640">
        <w:rPr>
          <w:rFonts w:ascii="Times New Roman" w:eastAsia="Calibri" w:hAnsi="Times New Roman" w:cs="Times New Roman"/>
          <w:sz w:val="24"/>
          <w:szCs w:val="24"/>
        </w:rPr>
        <w:tab/>
      </w:r>
      <w:r w:rsidRPr="00CB4640">
        <w:rPr>
          <w:rFonts w:ascii="Times New Roman" w:eastAsia="Calibri" w:hAnsi="Times New Roman" w:cs="Times New Roman"/>
          <w:sz w:val="24"/>
          <w:szCs w:val="24"/>
        </w:rPr>
        <w:tab/>
      </w:r>
      <w:r w:rsidR="00FB36FD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CB4640">
        <w:rPr>
          <w:rFonts w:ascii="Times New Roman" w:eastAsia="Calibri" w:hAnsi="Times New Roman" w:cs="Times New Roman"/>
          <w:bCs/>
          <w:sz w:val="24"/>
          <w:szCs w:val="24"/>
        </w:rPr>
        <w:t>подпись</w:t>
      </w:r>
      <w:r w:rsidRPr="00CB4640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CB4640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   </w:t>
      </w:r>
      <w:r w:rsidR="004D5A74">
        <w:rPr>
          <w:rFonts w:ascii="Times New Roman" w:eastAsia="Calibri" w:hAnsi="Times New Roman" w:cs="Times New Roman"/>
          <w:bCs/>
          <w:sz w:val="24"/>
          <w:szCs w:val="24"/>
        </w:rPr>
        <w:t>ф.и.о</w:t>
      </w:r>
    </w:p>
    <w:p w14:paraId="11A20FDE" w14:textId="77777777" w:rsidR="009F5DF7" w:rsidRPr="00CB4640" w:rsidRDefault="009F5DF7" w:rsidP="009F5D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65A8E7C" w14:textId="208AA056" w:rsidR="009F5DF7" w:rsidRDefault="009F5DF7" w:rsidP="009F5DF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950936F" w14:textId="06F36407" w:rsidR="00921ADA" w:rsidRDefault="00921ADA" w:rsidP="009F5DF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251081B" w14:textId="77777777" w:rsidR="004D5A74" w:rsidRDefault="004D5A74" w:rsidP="009F5DF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C6DA14F" w14:textId="14D260CB" w:rsidR="00921ADA" w:rsidRDefault="00921ADA" w:rsidP="009F5DF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087F60C" w14:textId="77777777" w:rsidR="004D5A74" w:rsidRDefault="004D5A74" w:rsidP="009F5DF7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D5A74" w:rsidSect="003E7CDA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2AC563" w14:textId="77777777" w:rsidR="00986E0F" w:rsidRDefault="00986E0F" w:rsidP="00972CD3">
      <w:pPr>
        <w:spacing w:after="0" w:line="240" w:lineRule="auto"/>
      </w:pPr>
      <w:r>
        <w:separator/>
      </w:r>
    </w:p>
  </w:endnote>
  <w:endnote w:type="continuationSeparator" w:id="0">
    <w:p w14:paraId="5633AE3C" w14:textId="77777777" w:rsidR="00986E0F" w:rsidRDefault="00986E0F" w:rsidP="00972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CBB74F" w14:textId="77777777" w:rsidR="00986E0F" w:rsidRDefault="00986E0F" w:rsidP="00972CD3">
      <w:pPr>
        <w:spacing w:after="0" w:line="240" w:lineRule="auto"/>
      </w:pPr>
      <w:r>
        <w:separator/>
      </w:r>
    </w:p>
  </w:footnote>
  <w:footnote w:type="continuationSeparator" w:id="0">
    <w:p w14:paraId="5806DCAA" w14:textId="77777777" w:rsidR="00986E0F" w:rsidRDefault="00986E0F" w:rsidP="00972C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B150A"/>
    <w:multiLevelType w:val="hybridMultilevel"/>
    <w:tmpl w:val="BA32B0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F5461B"/>
    <w:multiLevelType w:val="multilevel"/>
    <w:tmpl w:val="A926A99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250E69"/>
    <w:multiLevelType w:val="hybridMultilevel"/>
    <w:tmpl w:val="0B68DB28"/>
    <w:lvl w:ilvl="0" w:tplc="0419000F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F29C5"/>
    <w:multiLevelType w:val="hybridMultilevel"/>
    <w:tmpl w:val="57E66842"/>
    <w:lvl w:ilvl="0" w:tplc="0419000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9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6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4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1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8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576" w:hanging="360"/>
      </w:pPr>
      <w:rPr>
        <w:rFonts w:ascii="Wingdings" w:hAnsi="Wingdings" w:hint="default"/>
      </w:rPr>
    </w:lvl>
  </w:abstractNum>
  <w:abstractNum w:abstractNumId="4" w15:restartNumberingAfterBreak="0">
    <w:nsid w:val="205469E7"/>
    <w:multiLevelType w:val="hybridMultilevel"/>
    <w:tmpl w:val="8F38D2EC"/>
    <w:lvl w:ilvl="0" w:tplc="DB06359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183C48"/>
    <w:multiLevelType w:val="hybridMultilevel"/>
    <w:tmpl w:val="B4906E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D776C"/>
    <w:multiLevelType w:val="hybridMultilevel"/>
    <w:tmpl w:val="B46AC1E4"/>
    <w:lvl w:ilvl="0" w:tplc="2E00433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2D6B21FE"/>
    <w:multiLevelType w:val="hybridMultilevel"/>
    <w:tmpl w:val="91F4C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F5E63"/>
    <w:multiLevelType w:val="hybridMultilevel"/>
    <w:tmpl w:val="66FADC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25A27"/>
    <w:multiLevelType w:val="multilevel"/>
    <w:tmpl w:val="B430491E"/>
    <w:lvl w:ilvl="0">
      <w:start w:val="11"/>
      <w:numFmt w:val="decimal"/>
      <w:lvlText w:val="%1"/>
      <w:lvlJc w:val="left"/>
      <w:pPr>
        <w:ind w:left="1395" w:hanging="1395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1395" w:hanging="1395"/>
      </w:pPr>
      <w:rPr>
        <w:rFonts w:hint="default"/>
      </w:rPr>
    </w:lvl>
    <w:lvl w:ilvl="2">
      <w:start w:val="14"/>
      <w:numFmt w:val="decimal"/>
      <w:lvlText w:val="%1.%2-%3.0"/>
      <w:lvlJc w:val="left"/>
      <w:pPr>
        <w:ind w:left="1395" w:hanging="139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395" w:hanging="139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395" w:hanging="139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D93790D"/>
    <w:multiLevelType w:val="hybridMultilevel"/>
    <w:tmpl w:val="8CDC6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8235D2"/>
    <w:multiLevelType w:val="hybridMultilevel"/>
    <w:tmpl w:val="E48A20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141EA1"/>
    <w:multiLevelType w:val="hybridMultilevel"/>
    <w:tmpl w:val="01ECF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3E03B6"/>
    <w:multiLevelType w:val="hybridMultilevel"/>
    <w:tmpl w:val="F3D48D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77307E"/>
    <w:multiLevelType w:val="hybridMultilevel"/>
    <w:tmpl w:val="884AE422"/>
    <w:lvl w:ilvl="0" w:tplc="84C4F18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8FA7503"/>
    <w:multiLevelType w:val="hybridMultilevel"/>
    <w:tmpl w:val="6F20BC4C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6" w15:restartNumberingAfterBreak="0">
    <w:nsid w:val="4D143206"/>
    <w:multiLevelType w:val="hybridMultilevel"/>
    <w:tmpl w:val="0B68D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D40144"/>
    <w:multiLevelType w:val="multilevel"/>
    <w:tmpl w:val="990E59FC"/>
    <w:lvl w:ilvl="0">
      <w:start w:val="14"/>
      <w:numFmt w:val="decimal"/>
      <w:lvlText w:val="%1"/>
      <w:lvlJc w:val="left"/>
      <w:pPr>
        <w:ind w:left="1395" w:hanging="139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395" w:hanging="1395"/>
      </w:pPr>
      <w:rPr>
        <w:rFonts w:hint="default"/>
      </w:rPr>
    </w:lvl>
    <w:lvl w:ilvl="2">
      <w:start w:val="15"/>
      <w:numFmt w:val="decimal"/>
      <w:lvlText w:val="%1.%2-%3.0"/>
      <w:lvlJc w:val="left"/>
      <w:pPr>
        <w:ind w:left="1395" w:hanging="139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395" w:hanging="139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395" w:hanging="139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05B5A11"/>
    <w:multiLevelType w:val="multilevel"/>
    <w:tmpl w:val="EA345DA2"/>
    <w:lvl w:ilvl="0">
      <w:start w:val="11"/>
      <w:numFmt w:val="decimal"/>
      <w:lvlText w:val="%1"/>
      <w:lvlJc w:val="left"/>
      <w:pPr>
        <w:ind w:left="1395" w:hanging="1395"/>
      </w:pPr>
      <w:rPr>
        <w:rFonts w:hint="default"/>
      </w:rPr>
    </w:lvl>
    <w:lvl w:ilvl="1">
      <w:numFmt w:val="decimalZero"/>
      <w:lvlText w:val="%1.%2"/>
      <w:lvlJc w:val="left"/>
      <w:pPr>
        <w:ind w:left="1395" w:hanging="1395"/>
      </w:pPr>
      <w:rPr>
        <w:rFonts w:hint="default"/>
      </w:rPr>
    </w:lvl>
    <w:lvl w:ilvl="2">
      <w:start w:val="11"/>
      <w:numFmt w:val="decimal"/>
      <w:lvlText w:val="%1.%2-%3"/>
      <w:lvlJc w:val="left"/>
      <w:pPr>
        <w:ind w:left="1395" w:hanging="1395"/>
      </w:pPr>
      <w:rPr>
        <w:rFonts w:hint="default"/>
      </w:rPr>
    </w:lvl>
    <w:lvl w:ilvl="3">
      <w:start w:val="10"/>
      <w:numFmt w:val="decimal"/>
      <w:lvlText w:val="%1.%2-%3.%4"/>
      <w:lvlJc w:val="left"/>
      <w:pPr>
        <w:ind w:left="1395" w:hanging="139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395" w:hanging="139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C5A7C42"/>
    <w:multiLevelType w:val="hybridMultilevel"/>
    <w:tmpl w:val="707E0D6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 w15:restartNumberingAfterBreak="0">
    <w:nsid w:val="6CC213CF"/>
    <w:multiLevelType w:val="hybridMultilevel"/>
    <w:tmpl w:val="170EEB40"/>
    <w:lvl w:ilvl="0" w:tplc="47C25632">
      <w:start w:val="7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6E4341"/>
    <w:multiLevelType w:val="hybridMultilevel"/>
    <w:tmpl w:val="85208198"/>
    <w:lvl w:ilvl="0" w:tplc="0419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4"/>
  </w:num>
  <w:num w:numId="7">
    <w:abstractNumId w:val="14"/>
  </w:num>
  <w:num w:numId="8">
    <w:abstractNumId w:val="0"/>
  </w:num>
  <w:num w:numId="9">
    <w:abstractNumId w:val="10"/>
  </w:num>
  <w:num w:numId="10">
    <w:abstractNumId w:val="15"/>
  </w:num>
  <w:num w:numId="11">
    <w:abstractNumId w:val="19"/>
  </w:num>
  <w:num w:numId="12">
    <w:abstractNumId w:val="3"/>
  </w:num>
  <w:num w:numId="13">
    <w:abstractNumId w:val="2"/>
  </w:num>
  <w:num w:numId="14">
    <w:abstractNumId w:val="16"/>
  </w:num>
  <w:num w:numId="15">
    <w:abstractNumId w:val="7"/>
  </w:num>
  <w:num w:numId="16">
    <w:abstractNumId w:val="11"/>
  </w:num>
  <w:num w:numId="17">
    <w:abstractNumId w:val="5"/>
  </w:num>
  <w:num w:numId="18">
    <w:abstractNumId w:val="13"/>
  </w:num>
  <w:num w:numId="19">
    <w:abstractNumId w:val="17"/>
  </w:num>
  <w:num w:numId="20">
    <w:abstractNumId w:val="9"/>
  </w:num>
  <w:num w:numId="21">
    <w:abstractNumId w:val="18"/>
  </w:num>
  <w:num w:numId="22">
    <w:abstractNumId w:val="12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A7A"/>
    <w:rsid w:val="0000321F"/>
    <w:rsid w:val="00005AB9"/>
    <w:rsid w:val="00007AE0"/>
    <w:rsid w:val="000209D9"/>
    <w:rsid w:val="00030163"/>
    <w:rsid w:val="00035EED"/>
    <w:rsid w:val="00037DB3"/>
    <w:rsid w:val="00044FCD"/>
    <w:rsid w:val="000639D6"/>
    <w:rsid w:val="00066E5C"/>
    <w:rsid w:val="00076128"/>
    <w:rsid w:val="000825B1"/>
    <w:rsid w:val="000935D0"/>
    <w:rsid w:val="00093740"/>
    <w:rsid w:val="00093D4B"/>
    <w:rsid w:val="000953AA"/>
    <w:rsid w:val="00095F80"/>
    <w:rsid w:val="00096ECC"/>
    <w:rsid w:val="000A5BF0"/>
    <w:rsid w:val="000C43C7"/>
    <w:rsid w:val="000C5A99"/>
    <w:rsid w:val="000D36E1"/>
    <w:rsid w:val="000D768B"/>
    <w:rsid w:val="000E0183"/>
    <w:rsid w:val="000E4DF8"/>
    <w:rsid w:val="000E6651"/>
    <w:rsid w:val="000F4BDB"/>
    <w:rsid w:val="00100AF6"/>
    <w:rsid w:val="00106323"/>
    <w:rsid w:val="001143C9"/>
    <w:rsid w:val="0011452B"/>
    <w:rsid w:val="00117454"/>
    <w:rsid w:val="00117458"/>
    <w:rsid w:val="00122897"/>
    <w:rsid w:val="001321E5"/>
    <w:rsid w:val="00133AB6"/>
    <w:rsid w:val="00134052"/>
    <w:rsid w:val="00136A72"/>
    <w:rsid w:val="001371E9"/>
    <w:rsid w:val="00141710"/>
    <w:rsid w:val="001662B3"/>
    <w:rsid w:val="00186822"/>
    <w:rsid w:val="00187EC5"/>
    <w:rsid w:val="00194627"/>
    <w:rsid w:val="001948CC"/>
    <w:rsid w:val="001A0945"/>
    <w:rsid w:val="001A32E1"/>
    <w:rsid w:val="001A722D"/>
    <w:rsid w:val="001B1A27"/>
    <w:rsid w:val="001B29D3"/>
    <w:rsid w:val="001B4FE5"/>
    <w:rsid w:val="001B5210"/>
    <w:rsid w:val="001B6AD3"/>
    <w:rsid w:val="001C363C"/>
    <w:rsid w:val="001C41BD"/>
    <w:rsid w:val="001C424C"/>
    <w:rsid w:val="001D164A"/>
    <w:rsid w:val="001D3A24"/>
    <w:rsid w:val="001D774D"/>
    <w:rsid w:val="001E09CB"/>
    <w:rsid w:val="001E4F68"/>
    <w:rsid w:val="001F575B"/>
    <w:rsid w:val="001F7AFA"/>
    <w:rsid w:val="00227A3E"/>
    <w:rsid w:val="00237FB7"/>
    <w:rsid w:val="00241E06"/>
    <w:rsid w:val="00246C06"/>
    <w:rsid w:val="00252D8D"/>
    <w:rsid w:val="0025448B"/>
    <w:rsid w:val="002560EE"/>
    <w:rsid w:val="00260452"/>
    <w:rsid w:val="0026077E"/>
    <w:rsid w:val="00272C7F"/>
    <w:rsid w:val="0027769A"/>
    <w:rsid w:val="002806B8"/>
    <w:rsid w:val="0029442C"/>
    <w:rsid w:val="00297036"/>
    <w:rsid w:val="002A0786"/>
    <w:rsid w:val="002A16EF"/>
    <w:rsid w:val="002A1B08"/>
    <w:rsid w:val="002B3F75"/>
    <w:rsid w:val="002C127A"/>
    <w:rsid w:val="002C305C"/>
    <w:rsid w:val="002C51D4"/>
    <w:rsid w:val="002D012B"/>
    <w:rsid w:val="002D2916"/>
    <w:rsid w:val="002D5AB1"/>
    <w:rsid w:val="002D7E15"/>
    <w:rsid w:val="002E69ED"/>
    <w:rsid w:val="003138E9"/>
    <w:rsid w:val="0033380C"/>
    <w:rsid w:val="00343503"/>
    <w:rsid w:val="003472F6"/>
    <w:rsid w:val="00367B5A"/>
    <w:rsid w:val="003745A2"/>
    <w:rsid w:val="00381D4C"/>
    <w:rsid w:val="00384028"/>
    <w:rsid w:val="0038613D"/>
    <w:rsid w:val="00386BB1"/>
    <w:rsid w:val="0039507F"/>
    <w:rsid w:val="003B242F"/>
    <w:rsid w:val="003D1F61"/>
    <w:rsid w:val="003D4BE7"/>
    <w:rsid w:val="003D66D3"/>
    <w:rsid w:val="003E077E"/>
    <w:rsid w:val="003E65E9"/>
    <w:rsid w:val="003E7CDA"/>
    <w:rsid w:val="003E7F99"/>
    <w:rsid w:val="004074B4"/>
    <w:rsid w:val="004127F5"/>
    <w:rsid w:val="00424502"/>
    <w:rsid w:val="00443247"/>
    <w:rsid w:val="00446DC4"/>
    <w:rsid w:val="00447F91"/>
    <w:rsid w:val="00451A2F"/>
    <w:rsid w:val="00455C9C"/>
    <w:rsid w:val="00456470"/>
    <w:rsid w:val="0046138D"/>
    <w:rsid w:val="00464F19"/>
    <w:rsid w:val="00466AEF"/>
    <w:rsid w:val="00467CC3"/>
    <w:rsid w:val="00474153"/>
    <w:rsid w:val="00477498"/>
    <w:rsid w:val="004807A4"/>
    <w:rsid w:val="00480CB3"/>
    <w:rsid w:val="00480E33"/>
    <w:rsid w:val="00481DB1"/>
    <w:rsid w:val="004918E2"/>
    <w:rsid w:val="00496467"/>
    <w:rsid w:val="004A4375"/>
    <w:rsid w:val="004B2164"/>
    <w:rsid w:val="004B3AC5"/>
    <w:rsid w:val="004D1480"/>
    <w:rsid w:val="004D5A74"/>
    <w:rsid w:val="004E4027"/>
    <w:rsid w:val="004E54BF"/>
    <w:rsid w:val="004F0F4F"/>
    <w:rsid w:val="004F72AB"/>
    <w:rsid w:val="00507AA2"/>
    <w:rsid w:val="005429B6"/>
    <w:rsid w:val="00552215"/>
    <w:rsid w:val="00554801"/>
    <w:rsid w:val="00554CB9"/>
    <w:rsid w:val="005630C9"/>
    <w:rsid w:val="00565A60"/>
    <w:rsid w:val="00570CE4"/>
    <w:rsid w:val="00572227"/>
    <w:rsid w:val="00580696"/>
    <w:rsid w:val="00582F18"/>
    <w:rsid w:val="0058523F"/>
    <w:rsid w:val="0058796B"/>
    <w:rsid w:val="005934E2"/>
    <w:rsid w:val="005A575C"/>
    <w:rsid w:val="005B282C"/>
    <w:rsid w:val="005B4F57"/>
    <w:rsid w:val="005C30D2"/>
    <w:rsid w:val="005D08D1"/>
    <w:rsid w:val="005D44E1"/>
    <w:rsid w:val="005E41EA"/>
    <w:rsid w:val="005F4AFB"/>
    <w:rsid w:val="005F7794"/>
    <w:rsid w:val="006045D2"/>
    <w:rsid w:val="006133F7"/>
    <w:rsid w:val="00615B44"/>
    <w:rsid w:val="00620519"/>
    <w:rsid w:val="00622F9B"/>
    <w:rsid w:val="00631ED1"/>
    <w:rsid w:val="00634342"/>
    <w:rsid w:val="00644C7B"/>
    <w:rsid w:val="00655222"/>
    <w:rsid w:val="00656692"/>
    <w:rsid w:val="0066663E"/>
    <w:rsid w:val="00666EBE"/>
    <w:rsid w:val="00682766"/>
    <w:rsid w:val="006831A5"/>
    <w:rsid w:val="00683D50"/>
    <w:rsid w:val="006931AF"/>
    <w:rsid w:val="00693CA9"/>
    <w:rsid w:val="006A1E51"/>
    <w:rsid w:val="006B0D96"/>
    <w:rsid w:val="006B57F9"/>
    <w:rsid w:val="006B7061"/>
    <w:rsid w:val="006C4C8A"/>
    <w:rsid w:val="006D4756"/>
    <w:rsid w:val="006D4B60"/>
    <w:rsid w:val="006F14A1"/>
    <w:rsid w:val="006F62B1"/>
    <w:rsid w:val="006F66C9"/>
    <w:rsid w:val="006F75B4"/>
    <w:rsid w:val="006F7BF7"/>
    <w:rsid w:val="007028C2"/>
    <w:rsid w:val="00703FD4"/>
    <w:rsid w:val="007152F8"/>
    <w:rsid w:val="007246A7"/>
    <w:rsid w:val="007348BF"/>
    <w:rsid w:val="0074081A"/>
    <w:rsid w:val="00751342"/>
    <w:rsid w:val="00752E19"/>
    <w:rsid w:val="00757DF6"/>
    <w:rsid w:val="00760B3C"/>
    <w:rsid w:val="00761CB2"/>
    <w:rsid w:val="00785586"/>
    <w:rsid w:val="007959D1"/>
    <w:rsid w:val="00795F93"/>
    <w:rsid w:val="00796317"/>
    <w:rsid w:val="007B0624"/>
    <w:rsid w:val="007B1CE2"/>
    <w:rsid w:val="007B7757"/>
    <w:rsid w:val="007B785F"/>
    <w:rsid w:val="007C13CE"/>
    <w:rsid w:val="007C2B93"/>
    <w:rsid w:val="007C58B2"/>
    <w:rsid w:val="007C59C1"/>
    <w:rsid w:val="007C6C71"/>
    <w:rsid w:val="007C7434"/>
    <w:rsid w:val="007D1D67"/>
    <w:rsid w:val="007D404D"/>
    <w:rsid w:val="007D5D36"/>
    <w:rsid w:val="007E7AD8"/>
    <w:rsid w:val="007F176B"/>
    <w:rsid w:val="007F3CA8"/>
    <w:rsid w:val="008047EA"/>
    <w:rsid w:val="008079D7"/>
    <w:rsid w:val="00813328"/>
    <w:rsid w:val="008305A9"/>
    <w:rsid w:val="00841D43"/>
    <w:rsid w:val="00850A81"/>
    <w:rsid w:val="00853B8A"/>
    <w:rsid w:val="00855A3D"/>
    <w:rsid w:val="008752BF"/>
    <w:rsid w:val="00883066"/>
    <w:rsid w:val="008A1B6F"/>
    <w:rsid w:val="008A2AF4"/>
    <w:rsid w:val="008B3E0E"/>
    <w:rsid w:val="008B6A0C"/>
    <w:rsid w:val="008B6E56"/>
    <w:rsid w:val="008C5D7D"/>
    <w:rsid w:val="008C6740"/>
    <w:rsid w:val="008D0048"/>
    <w:rsid w:val="008E37BE"/>
    <w:rsid w:val="008E72E1"/>
    <w:rsid w:val="008F2BE1"/>
    <w:rsid w:val="00900E6A"/>
    <w:rsid w:val="00921ADA"/>
    <w:rsid w:val="00924DA4"/>
    <w:rsid w:val="00942334"/>
    <w:rsid w:val="00942432"/>
    <w:rsid w:val="0094264E"/>
    <w:rsid w:val="00944B53"/>
    <w:rsid w:val="009458E9"/>
    <w:rsid w:val="009537A7"/>
    <w:rsid w:val="009546C4"/>
    <w:rsid w:val="009578E1"/>
    <w:rsid w:val="00961199"/>
    <w:rsid w:val="00967E9D"/>
    <w:rsid w:val="0097009D"/>
    <w:rsid w:val="0097115E"/>
    <w:rsid w:val="009722E7"/>
    <w:rsid w:val="009727AA"/>
    <w:rsid w:val="00972CD3"/>
    <w:rsid w:val="00974D5A"/>
    <w:rsid w:val="00986E0F"/>
    <w:rsid w:val="00991370"/>
    <w:rsid w:val="00993C2A"/>
    <w:rsid w:val="0099488F"/>
    <w:rsid w:val="00997AAD"/>
    <w:rsid w:val="00997CF5"/>
    <w:rsid w:val="009A02A2"/>
    <w:rsid w:val="009A2DBA"/>
    <w:rsid w:val="009A3F5A"/>
    <w:rsid w:val="009B1B8C"/>
    <w:rsid w:val="009B62E1"/>
    <w:rsid w:val="009C1760"/>
    <w:rsid w:val="009C405C"/>
    <w:rsid w:val="009C6E0F"/>
    <w:rsid w:val="009C6F25"/>
    <w:rsid w:val="009C7AF9"/>
    <w:rsid w:val="009E6270"/>
    <w:rsid w:val="009F4976"/>
    <w:rsid w:val="009F5DF7"/>
    <w:rsid w:val="00A03AC0"/>
    <w:rsid w:val="00A04DF2"/>
    <w:rsid w:val="00A05D89"/>
    <w:rsid w:val="00A12088"/>
    <w:rsid w:val="00A15233"/>
    <w:rsid w:val="00A1625B"/>
    <w:rsid w:val="00A17EE8"/>
    <w:rsid w:val="00A21594"/>
    <w:rsid w:val="00A340B5"/>
    <w:rsid w:val="00A37A42"/>
    <w:rsid w:val="00A531F4"/>
    <w:rsid w:val="00A5713D"/>
    <w:rsid w:val="00A601F4"/>
    <w:rsid w:val="00A76CB9"/>
    <w:rsid w:val="00A87AE9"/>
    <w:rsid w:val="00A90914"/>
    <w:rsid w:val="00A92D27"/>
    <w:rsid w:val="00A932A0"/>
    <w:rsid w:val="00A9639B"/>
    <w:rsid w:val="00A9707A"/>
    <w:rsid w:val="00AB4100"/>
    <w:rsid w:val="00AB7C43"/>
    <w:rsid w:val="00AD048B"/>
    <w:rsid w:val="00AD2D39"/>
    <w:rsid w:val="00AD32F5"/>
    <w:rsid w:val="00AE72FE"/>
    <w:rsid w:val="00AF4388"/>
    <w:rsid w:val="00AF7DC7"/>
    <w:rsid w:val="00B11232"/>
    <w:rsid w:val="00B1284D"/>
    <w:rsid w:val="00B25F0C"/>
    <w:rsid w:val="00B32FCC"/>
    <w:rsid w:val="00B419C3"/>
    <w:rsid w:val="00B427D4"/>
    <w:rsid w:val="00B50AC6"/>
    <w:rsid w:val="00B52148"/>
    <w:rsid w:val="00B5223D"/>
    <w:rsid w:val="00B6012C"/>
    <w:rsid w:val="00B63857"/>
    <w:rsid w:val="00B64DFD"/>
    <w:rsid w:val="00B74BF1"/>
    <w:rsid w:val="00B7548E"/>
    <w:rsid w:val="00B82A18"/>
    <w:rsid w:val="00B87D35"/>
    <w:rsid w:val="00B9622D"/>
    <w:rsid w:val="00B97150"/>
    <w:rsid w:val="00BA09A3"/>
    <w:rsid w:val="00BA1651"/>
    <w:rsid w:val="00BA40D0"/>
    <w:rsid w:val="00BC3B2B"/>
    <w:rsid w:val="00BC3D81"/>
    <w:rsid w:val="00BD0A9D"/>
    <w:rsid w:val="00BD3A69"/>
    <w:rsid w:val="00BD4B01"/>
    <w:rsid w:val="00BD7A06"/>
    <w:rsid w:val="00BE1F8F"/>
    <w:rsid w:val="00BF23A1"/>
    <w:rsid w:val="00BF2D87"/>
    <w:rsid w:val="00BF47DD"/>
    <w:rsid w:val="00BF4A07"/>
    <w:rsid w:val="00C02E4D"/>
    <w:rsid w:val="00C106E9"/>
    <w:rsid w:val="00C12122"/>
    <w:rsid w:val="00C14459"/>
    <w:rsid w:val="00C165CD"/>
    <w:rsid w:val="00C235F2"/>
    <w:rsid w:val="00C307C7"/>
    <w:rsid w:val="00C33200"/>
    <w:rsid w:val="00C334E7"/>
    <w:rsid w:val="00C35141"/>
    <w:rsid w:val="00C35F1B"/>
    <w:rsid w:val="00C36075"/>
    <w:rsid w:val="00C46C44"/>
    <w:rsid w:val="00C51D1A"/>
    <w:rsid w:val="00C57C35"/>
    <w:rsid w:val="00C73E19"/>
    <w:rsid w:val="00C80455"/>
    <w:rsid w:val="00C94EE1"/>
    <w:rsid w:val="00CA71BA"/>
    <w:rsid w:val="00CB4640"/>
    <w:rsid w:val="00CC42F5"/>
    <w:rsid w:val="00CC7690"/>
    <w:rsid w:val="00CD10CF"/>
    <w:rsid w:val="00CE63A3"/>
    <w:rsid w:val="00CF05E0"/>
    <w:rsid w:val="00CF1CBE"/>
    <w:rsid w:val="00CF31ED"/>
    <w:rsid w:val="00CF5457"/>
    <w:rsid w:val="00CF5E1C"/>
    <w:rsid w:val="00D0186D"/>
    <w:rsid w:val="00D03CE0"/>
    <w:rsid w:val="00D078D0"/>
    <w:rsid w:val="00D2017A"/>
    <w:rsid w:val="00D20204"/>
    <w:rsid w:val="00D41471"/>
    <w:rsid w:val="00D42FCC"/>
    <w:rsid w:val="00D43B54"/>
    <w:rsid w:val="00D4416A"/>
    <w:rsid w:val="00D45F75"/>
    <w:rsid w:val="00D52557"/>
    <w:rsid w:val="00D5415E"/>
    <w:rsid w:val="00D62D89"/>
    <w:rsid w:val="00D633BD"/>
    <w:rsid w:val="00D637B7"/>
    <w:rsid w:val="00D712E8"/>
    <w:rsid w:val="00D723BF"/>
    <w:rsid w:val="00D82C17"/>
    <w:rsid w:val="00D86C2E"/>
    <w:rsid w:val="00DB3D41"/>
    <w:rsid w:val="00DB76C8"/>
    <w:rsid w:val="00DC36B0"/>
    <w:rsid w:val="00DD59CB"/>
    <w:rsid w:val="00DE523C"/>
    <w:rsid w:val="00DF17A8"/>
    <w:rsid w:val="00DF49E0"/>
    <w:rsid w:val="00DF77B3"/>
    <w:rsid w:val="00E071C9"/>
    <w:rsid w:val="00E13468"/>
    <w:rsid w:val="00E16F90"/>
    <w:rsid w:val="00E22D39"/>
    <w:rsid w:val="00E252CA"/>
    <w:rsid w:val="00E32E56"/>
    <w:rsid w:val="00E46C0E"/>
    <w:rsid w:val="00E50FBD"/>
    <w:rsid w:val="00E60745"/>
    <w:rsid w:val="00E64B7A"/>
    <w:rsid w:val="00E65B96"/>
    <w:rsid w:val="00E67A33"/>
    <w:rsid w:val="00E701D7"/>
    <w:rsid w:val="00E71B09"/>
    <w:rsid w:val="00E72C3F"/>
    <w:rsid w:val="00E76F45"/>
    <w:rsid w:val="00E80874"/>
    <w:rsid w:val="00E809CA"/>
    <w:rsid w:val="00E87905"/>
    <w:rsid w:val="00E91B85"/>
    <w:rsid w:val="00E9339B"/>
    <w:rsid w:val="00E94907"/>
    <w:rsid w:val="00E97371"/>
    <w:rsid w:val="00E97BB3"/>
    <w:rsid w:val="00EA4072"/>
    <w:rsid w:val="00EB05A0"/>
    <w:rsid w:val="00EB3C30"/>
    <w:rsid w:val="00EC31EC"/>
    <w:rsid w:val="00EC5B74"/>
    <w:rsid w:val="00EC6C9C"/>
    <w:rsid w:val="00EC78BC"/>
    <w:rsid w:val="00EE0CE0"/>
    <w:rsid w:val="00EE65CD"/>
    <w:rsid w:val="00EE7743"/>
    <w:rsid w:val="00EF46C2"/>
    <w:rsid w:val="00F0144D"/>
    <w:rsid w:val="00F01839"/>
    <w:rsid w:val="00F07223"/>
    <w:rsid w:val="00F1110B"/>
    <w:rsid w:val="00F14E79"/>
    <w:rsid w:val="00F22097"/>
    <w:rsid w:val="00F25525"/>
    <w:rsid w:val="00F25F99"/>
    <w:rsid w:val="00F272E7"/>
    <w:rsid w:val="00F40699"/>
    <w:rsid w:val="00F50A7A"/>
    <w:rsid w:val="00F55537"/>
    <w:rsid w:val="00F562A0"/>
    <w:rsid w:val="00F65D1B"/>
    <w:rsid w:val="00F66267"/>
    <w:rsid w:val="00F7747C"/>
    <w:rsid w:val="00F86E69"/>
    <w:rsid w:val="00F906E1"/>
    <w:rsid w:val="00F968DF"/>
    <w:rsid w:val="00F96F39"/>
    <w:rsid w:val="00F971F9"/>
    <w:rsid w:val="00FA0038"/>
    <w:rsid w:val="00FA2098"/>
    <w:rsid w:val="00FA70C5"/>
    <w:rsid w:val="00FB1914"/>
    <w:rsid w:val="00FB2FD6"/>
    <w:rsid w:val="00FB36FD"/>
    <w:rsid w:val="00FC0F27"/>
    <w:rsid w:val="00FC49F7"/>
    <w:rsid w:val="00FD017E"/>
    <w:rsid w:val="00FD288C"/>
    <w:rsid w:val="00FF13C8"/>
    <w:rsid w:val="00FF1E9B"/>
    <w:rsid w:val="00FF340A"/>
    <w:rsid w:val="00FF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B1C81"/>
  <w15:docId w15:val="{4F452B6F-54DB-411C-BFB5-C4F296008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D1B"/>
  </w:style>
  <w:style w:type="paragraph" w:styleId="1">
    <w:name w:val="heading 1"/>
    <w:basedOn w:val="a"/>
    <w:link w:val="10"/>
    <w:uiPriority w:val="9"/>
    <w:qFormat/>
    <w:rsid w:val="004B21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F66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5C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72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2CD3"/>
  </w:style>
  <w:style w:type="paragraph" w:styleId="a6">
    <w:name w:val="footer"/>
    <w:basedOn w:val="a"/>
    <w:link w:val="a7"/>
    <w:uiPriority w:val="99"/>
    <w:unhideWhenUsed/>
    <w:rsid w:val="00972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2CD3"/>
  </w:style>
  <w:style w:type="table" w:styleId="a8">
    <w:name w:val="Table Grid"/>
    <w:basedOn w:val="a1"/>
    <w:uiPriority w:val="59"/>
    <w:rsid w:val="0057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57222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B21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a">
    <w:name w:val="Содержимое таблицы"/>
    <w:basedOn w:val="a"/>
    <w:rsid w:val="00CC42F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5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5F0C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297036"/>
  </w:style>
  <w:style w:type="paragraph" w:styleId="3">
    <w:name w:val="Body Text Indent 3"/>
    <w:basedOn w:val="a"/>
    <w:link w:val="30"/>
    <w:unhideWhenUsed/>
    <w:rsid w:val="00227A3E"/>
    <w:pPr>
      <w:spacing w:after="0" w:line="240" w:lineRule="auto"/>
      <w:ind w:left="3402" w:firstLine="284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227A3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d">
    <w:name w:val="Hyperlink"/>
    <w:basedOn w:val="a0"/>
    <w:uiPriority w:val="99"/>
    <w:unhideWhenUsed/>
    <w:rsid w:val="00117454"/>
    <w:rPr>
      <w:color w:val="0000FF" w:themeColor="hyperlink"/>
      <w:u w:val="single"/>
    </w:rPr>
  </w:style>
  <w:style w:type="paragraph" w:customStyle="1" w:styleId="11">
    <w:name w:val="Абзац списка1"/>
    <w:basedOn w:val="a"/>
    <w:rsid w:val="00117454"/>
    <w:pPr>
      <w:spacing w:line="288" w:lineRule="auto"/>
      <w:ind w:left="720"/>
      <w:contextualSpacing/>
    </w:pPr>
    <w:rPr>
      <w:rFonts w:ascii="Calibri" w:eastAsia="Times New Roman" w:hAnsi="Calibri" w:cs="Times New Roman"/>
      <w:i/>
      <w:iCs/>
      <w:sz w:val="20"/>
      <w:szCs w:val="20"/>
      <w:lang w:val="en-US"/>
    </w:rPr>
  </w:style>
  <w:style w:type="paragraph" w:styleId="ae">
    <w:name w:val="Normal (Web)"/>
    <w:basedOn w:val="a"/>
    <w:uiPriority w:val="99"/>
    <w:unhideWhenUsed/>
    <w:rsid w:val="00B97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F66C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FF5E2C"/>
    <w:rPr>
      <w:color w:val="605E5C"/>
      <w:shd w:val="clear" w:color="auto" w:fill="E1DFDD"/>
    </w:rPr>
  </w:style>
  <w:style w:type="table" w:customStyle="1" w:styleId="13">
    <w:name w:val="Сетка таблицы1"/>
    <w:basedOn w:val="a1"/>
    <w:next w:val="a8"/>
    <w:uiPriority w:val="59"/>
    <w:rsid w:val="00BF2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Неразрешенное упоминание2"/>
    <w:basedOn w:val="a0"/>
    <w:uiPriority w:val="99"/>
    <w:semiHidden/>
    <w:unhideWhenUsed/>
    <w:rsid w:val="005934E2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6B0D96"/>
    <w:rPr>
      <w:color w:val="605E5C"/>
      <w:shd w:val="clear" w:color="auto" w:fill="E1DFDD"/>
    </w:rPr>
  </w:style>
  <w:style w:type="character" w:customStyle="1" w:styleId="layout">
    <w:name w:val="layout"/>
    <w:basedOn w:val="a0"/>
    <w:rsid w:val="00280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orgeo.ru/event/30339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sevsportcente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9FE97-65CA-4AA5-B9A5-60C64091B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6</Pages>
  <Words>1288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Новый сотрудник</cp:lastModifiedBy>
  <cp:revision>23</cp:revision>
  <cp:lastPrinted>2021-09-15T08:49:00Z</cp:lastPrinted>
  <dcterms:created xsi:type="dcterms:W3CDTF">2023-09-04T08:17:00Z</dcterms:created>
  <dcterms:modified xsi:type="dcterms:W3CDTF">2023-09-15T16:44:00Z</dcterms:modified>
</cp:coreProperties>
</file>