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C901" w14:textId="0DB1994B" w:rsidR="00474BBC" w:rsidRDefault="00474BBC" w:rsidP="00682715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682715">
        <w:rPr>
          <w:rFonts w:eastAsia="Times New Roman"/>
          <w:b/>
          <w:bCs/>
          <w:color w:val="000000"/>
          <w:sz w:val="32"/>
          <w:szCs w:val="32"/>
          <w:lang w:eastAsia="ru-RU"/>
        </w:rPr>
        <w:t>V</w:t>
      </w:r>
      <w:r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682715">
        <w:rPr>
          <w:rFonts w:eastAsia="Times New Roman"/>
          <w:b/>
          <w:bCs/>
          <w:color w:val="000000"/>
          <w:sz w:val="32"/>
          <w:szCs w:val="32"/>
          <w:lang w:eastAsia="ru-RU"/>
        </w:rPr>
        <w:t>Куб</w:t>
      </w:r>
      <w:r>
        <w:rPr>
          <w:rFonts w:eastAsia="Times New Roman"/>
          <w:b/>
          <w:bCs/>
          <w:color w:val="000000"/>
          <w:sz w:val="32"/>
          <w:szCs w:val="32"/>
          <w:lang w:eastAsia="ru-RU"/>
        </w:rPr>
        <w:t>ок</w:t>
      </w:r>
      <w:r w:rsidRPr="00682715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клубов Иркутской области по спортивному ориентированию</w:t>
      </w:r>
    </w:p>
    <w:p w14:paraId="04C168D1" w14:textId="1066FEAF" w:rsidR="00474BBC" w:rsidRDefault="00474BBC" w:rsidP="00474BBC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682715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VIII </w:t>
      </w:r>
      <w:r w:rsidRPr="00640EB8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этап имени Дмитрия Юшина </w:t>
      </w:r>
    </w:p>
    <w:p w14:paraId="1EF3CBAE" w14:textId="77777777" w:rsidR="00474BBC" w:rsidRDefault="00474BBC" w:rsidP="00682715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</w:p>
    <w:p w14:paraId="3BD08531" w14:textId="77777777" w:rsidR="00682715" w:rsidRPr="00682715" w:rsidRDefault="00682715" w:rsidP="0068271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99289C2" w14:textId="77777777" w:rsidR="00682715" w:rsidRPr="00682715" w:rsidRDefault="00682715" w:rsidP="00682715">
      <w:pPr>
        <w:spacing w:after="0" w:line="240" w:lineRule="auto"/>
        <w:jc w:val="center"/>
        <w:rPr>
          <w:rFonts w:eastAsia="Times New Roman"/>
          <w:lang w:eastAsia="ru-RU"/>
        </w:rPr>
      </w:pPr>
      <w:r w:rsidRPr="00682715">
        <w:rPr>
          <w:rFonts w:eastAsia="Times New Roman"/>
          <w:b/>
          <w:bCs/>
          <w:color w:val="000000"/>
          <w:lang w:eastAsia="ru-RU"/>
        </w:rPr>
        <w:t>Информационный бюллетень</w:t>
      </w:r>
    </w:p>
    <w:p w14:paraId="27CC069B" w14:textId="77777777" w:rsidR="00474BBC" w:rsidRPr="00682715" w:rsidRDefault="00474BBC" w:rsidP="00474BBC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82715">
        <w:rPr>
          <w:rFonts w:eastAsia="Times New Roman"/>
          <w:b/>
          <w:bCs/>
          <w:color w:val="000000"/>
          <w:lang w:eastAsia="ru-RU"/>
        </w:rPr>
        <w:t>Спринт-Нокаут (гонка с выбыванием)</w:t>
      </w:r>
    </w:p>
    <w:p w14:paraId="15BBB2F8" w14:textId="77777777" w:rsidR="00682715" w:rsidRPr="00682715" w:rsidRDefault="00682715" w:rsidP="00682715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</w:p>
    <w:p w14:paraId="2F14453F" w14:textId="5C56E074" w:rsidR="00474BBC" w:rsidRPr="00474BBC" w:rsidRDefault="00682715" w:rsidP="00474BBC">
      <w:pPr>
        <w:pStyle w:val="a6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474BBC">
        <w:rPr>
          <w:rFonts w:eastAsia="Times New Roman"/>
          <w:b/>
          <w:bCs/>
          <w:color w:val="000000"/>
          <w:sz w:val="24"/>
          <w:szCs w:val="24"/>
          <w:lang w:eastAsia="ru-RU"/>
        </w:rPr>
        <w:t>Место и время проведения</w:t>
      </w:r>
    </w:p>
    <w:p w14:paraId="1FB0DEA5" w14:textId="49F5109D" w:rsidR="00682715" w:rsidRPr="00474BBC" w:rsidRDefault="00682715" w:rsidP="00682715">
      <w:pPr>
        <w:spacing w:after="0" w:line="240" w:lineRule="auto"/>
        <w:ind w:firstLine="9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74BBC">
        <w:rPr>
          <w:rFonts w:eastAsia="Times New Roman"/>
          <w:color w:val="000000"/>
          <w:sz w:val="24"/>
          <w:szCs w:val="24"/>
          <w:lang w:eastAsia="ru-RU"/>
        </w:rPr>
        <w:t>25 октября</w:t>
      </w:r>
      <w:r w:rsidRPr="00682715">
        <w:rPr>
          <w:rFonts w:eastAsia="Times New Roman"/>
          <w:color w:val="000000"/>
          <w:sz w:val="24"/>
          <w:szCs w:val="24"/>
          <w:lang w:eastAsia="ru-RU"/>
        </w:rPr>
        <w:t xml:space="preserve"> 2025 г. – </w:t>
      </w:r>
      <w:r w:rsidRPr="00474BBC">
        <w:rPr>
          <w:rFonts w:eastAsia="Times New Roman"/>
          <w:color w:val="000000"/>
          <w:sz w:val="24"/>
          <w:szCs w:val="24"/>
          <w:lang w:eastAsia="ru-RU"/>
        </w:rPr>
        <w:t>оз. Юннатов, г. Иркутск, ул. Лесная 122</w:t>
      </w:r>
      <w:r w:rsidRPr="00682715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</w:p>
    <w:p w14:paraId="02D65FEC" w14:textId="77777777" w:rsidR="00682715" w:rsidRPr="00682715" w:rsidRDefault="00682715" w:rsidP="00682715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</w:p>
    <w:p w14:paraId="752A93AF" w14:textId="21F8D133" w:rsidR="00682715" w:rsidRPr="00682715" w:rsidRDefault="0070770F" w:rsidP="00682715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2</w:t>
      </w:r>
      <w:r w:rsidR="00682715" w:rsidRPr="00682715">
        <w:rPr>
          <w:rFonts w:eastAsia="Times New Roman"/>
          <w:b/>
          <w:bCs/>
          <w:color w:val="000000"/>
          <w:sz w:val="24"/>
          <w:szCs w:val="24"/>
          <w:lang w:eastAsia="ru-RU"/>
        </w:rPr>
        <w:t>. Программа соревнований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  <w:gridCol w:w="7083"/>
      </w:tblGrid>
      <w:tr w:rsidR="00682715" w:rsidRPr="00682715" w14:paraId="00AA979D" w14:textId="77777777" w:rsidTr="00682715">
        <w:trPr>
          <w:trHeight w:val="3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708E31" w14:textId="77777777" w:rsidR="00682715" w:rsidRPr="00682715" w:rsidRDefault="00682715" w:rsidP="006827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71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0BFB0A" w14:textId="77777777" w:rsidR="00682715" w:rsidRPr="00682715" w:rsidRDefault="00682715" w:rsidP="006827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71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</w:tr>
      <w:tr w:rsidR="00682715" w:rsidRPr="00682715" w14:paraId="2DFE9755" w14:textId="77777777" w:rsidTr="00682715">
        <w:trPr>
          <w:trHeight w:val="3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870182" w14:textId="6014AF0F" w:rsidR="00682715" w:rsidRPr="00682715" w:rsidRDefault="00682715" w:rsidP="0068271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25 октября</w:t>
            </w:r>
            <w:r w:rsidRPr="0068271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суббота</w:t>
            </w:r>
          </w:p>
          <w:p w14:paraId="755196CA" w14:textId="77777777" w:rsidR="00682715" w:rsidRPr="00682715" w:rsidRDefault="00682715" w:rsidP="0068271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12C26C" w14:textId="10CF4841" w:rsidR="00682715" w:rsidRPr="00682715" w:rsidRDefault="00682715" w:rsidP="0068271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8271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10:30 – 11:00 - комиссия по допуску</w:t>
            </w:r>
          </w:p>
          <w:p w14:paraId="28B99535" w14:textId="7176E402" w:rsidR="00682715" w:rsidRPr="00682715" w:rsidRDefault="00682715" w:rsidP="0068271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8271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11:30 – старт на дистанции «Кросс-спринт-нокаут», </w:t>
            </w:r>
            <w:r w:rsidRPr="0068271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  <w:r w:rsidRPr="0068271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13:30 - старт на дистанции «Кросс-спринт-нокаут», </w:t>
            </w:r>
            <w:r w:rsidRPr="0068271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полуфинал</w:t>
            </w:r>
          </w:p>
          <w:p w14:paraId="79162546" w14:textId="744E2169" w:rsidR="00682715" w:rsidRPr="00682715" w:rsidRDefault="00682715" w:rsidP="0068271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82715">
              <w:rPr>
                <w:rFonts w:eastAsia="Times New Roman"/>
                <w:sz w:val="24"/>
                <w:szCs w:val="24"/>
                <w:lang w:eastAsia="ru-RU"/>
              </w:rPr>
              <w:t xml:space="preserve">14:30 - </w:t>
            </w:r>
            <w:r w:rsidRPr="0068271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старт на дистанции «Кросс-спринт-нокаут», </w:t>
            </w:r>
            <w:r w:rsidRPr="0068271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финал</w:t>
            </w:r>
          </w:p>
          <w:p w14:paraId="729DE246" w14:textId="76323973" w:rsidR="00682715" w:rsidRPr="00682715" w:rsidRDefault="00D40DF8" w:rsidP="0068271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474B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</w:t>
            </w:r>
            <w:r w:rsidR="00474B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="00682715" w:rsidRPr="0068271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церемония закрытия, награждение участников</w:t>
            </w:r>
          </w:p>
        </w:tc>
      </w:tr>
    </w:tbl>
    <w:p w14:paraId="1B00741E" w14:textId="77777777" w:rsidR="00682715" w:rsidRPr="00682715" w:rsidRDefault="00682715" w:rsidP="00682715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</w:p>
    <w:p w14:paraId="7B736D60" w14:textId="45B6B730" w:rsidR="00682715" w:rsidRPr="00682715" w:rsidRDefault="0070770F" w:rsidP="00682715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3</w:t>
      </w:r>
      <w:r w:rsidR="00682715" w:rsidRPr="00682715">
        <w:rPr>
          <w:rFonts w:eastAsia="Times New Roman"/>
          <w:b/>
          <w:bCs/>
          <w:color w:val="000000"/>
          <w:sz w:val="24"/>
          <w:szCs w:val="24"/>
          <w:lang w:eastAsia="ru-RU"/>
        </w:rPr>
        <w:t>. Участники соревнований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2164"/>
      </w:tblGrid>
      <w:tr w:rsidR="00682715" w:rsidRPr="00682715" w14:paraId="008FF999" w14:textId="77777777" w:rsidTr="0068271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EAD9" w14:textId="77777777" w:rsidR="00682715" w:rsidRPr="00682715" w:rsidRDefault="00682715" w:rsidP="0068271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8271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3AC1" w14:textId="77777777" w:rsidR="00682715" w:rsidRPr="00682715" w:rsidRDefault="00682715" w:rsidP="0068271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8271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2006 г.р. и старше</w:t>
            </w:r>
          </w:p>
        </w:tc>
      </w:tr>
      <w:tr w:rsidR="00682715" w:rsidRPr="00682715" w14:paraId="70A7C9E8" w14:textId="77777777" w:rsidTr="0068271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7233F" w14:textId="77777777" w:rsidR="00682715" w:rsidRPr="00682715" w:rsidRDefault="00682715" w:rsidP="0068271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8271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МЖ-40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FF85C" w14:textId="77777777" w:rsidR="00682715" w:rsidRPr="00682715" w:rsidRDefault="00682715" w:rsidP="00682715">
            <w:pPr>
              <w:spacing w:after="0" w:line="240" w:lineRule="auto"/>
              <w:ind w:right="-527"/>
              <w:rPr>
                <w:rFonts w:eastAsia="Times New Roman"/>
                <w:sz w:val="24"/>
                <w:szCs w:val="24"/>
                <w:lang w:eastAsia="ru-RU"/>
              </w:rPr>
            </w:pPr>
            <w:r w:rsidRPr="0068271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1985 г.р. и старше</w:t>
            </w:r>
          </w:p>
        </w:tc>
      </w:tr>
    </w:tbl>
    <w:p w14:paraId="38F9A602" w14:textId="224C165C" w:rsidR="00682715" w:rsidRPr="00682715" w:rsidRDefault="00D40DF8" w:rsidP="00682715">
      <w:pPr>
        <w:spacing w:after="0" w:line="240" w:lineRule="auto"/>
        <w:ind w:firstLine="9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Участие спортсменов 2007 г.р. и младше не предусмотрено.</w:t>
      </w:r>
    </w:p>
    <w:p w14:paraId="5C6273D1" w14:textId="77777777" w:rsidR="00682715" w:rsidRPr="00682715" w:rsidRDefault="00682715" w:rsidP="0068271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801F1A4" w14:textId="1683989B" w:rsidR="00682715" w:rsidRPr="00682715" w:rsidRDefault="0070770F" w:rsidP="00682715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4</w:t>
      </w:r>
      <w:r w:rsidR="00682715" w:rsidRPr="00682715">
        <w:rPr>
          <w:rFonts w:eastAsia="Times New Roman"/>
          <w:b/>
          <w:bCs/>
          <w:color w:val="000000"/>
          <w:sz w:val="24"/>
          <w:szCs w:val="24"/>
          <w:lang w:eastAsia="ru-RU"/>
        </w:rPr>
        <w:t>. Отметка</w:t>
      </w:r>
    </w:p>
    <w:p w14:paraId="0D9FFCD1" w14:textId="0464CB16" w:rsidR="00682715" w:rsidRPr="00682715" w:rsidRDefault="00682715" w:rsidP="00682715">
      <w:pPr>
        <w:spacing w:after="0" w:line="240" w:lineRule="auto"/>
        <w:ind w:firstLine="900"/>
        <w:jc w:val="both"/>
        <w:rPr>
          <w:rFonts w:eastAsia="Times New Roman"/>
          <w:sz w:val="24"/>
          <w:szCs w:val="24"/>
          <w:lang w:eastAsia="ru-RU"/>
        </w:rPr>
      </w:pPr>
      <w:r w:rsidRPr="00682715">
        <w:rPr>
          <w:rFonts w:eastAsia="Times New Roman"/>
          <w:color w:val="000000"/>
          <w:sz w:val="24"/>
          <w:szCs w:val="24"/>
          <w:lang w:eastAsia="ru-RU"/>
        </w:rPr>
        <w:t>Отметка во всех группах – электронная, контактная</w:t>
      </w:r>
      <w:r w:rsidR="0063021F">
        <w:rPr>
          <w:rFonts w:eastAsia="Times New Roman"/>
          <w:color w:val="000000"/>
          <w:sz w:val="24"/>
          <w:szCs w:val="24"/>
          <w:lang w:eastAsia="ru-RU"/>
        </w:rPr>
        <w:t>, бесконтактная</w:t>
      </w:r>
      <w:r w:rsidRPr="0068271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2715">
        <w:rPr>
          <w:rFonts w:eastAsia="Times New Roman"/>
          <w:color w:val="000000"/>
          <w:sz w:val="24"/>
          <w:szCs w:val="24"/>
          <w:lang w:eastAsia="ru-RU"/>
        </w:rPr>
        <w:t>SportIdent</w:t>
      </w:r>
      <w:proofErr w:type="spellEnd"/>
      <w:r w:rsidRPr="00682715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63021F">
        <w:rPr>
          <w:rFonts w:eastAsia="Times New Roman"/>
          <w:color w:val="000000"/>
          <w:sz w:val="24"/>
          <w:szCs w:val="24"/>
          <w:lang w:eastAsia="ru-RU"/>
        </w:rPr>
        <w:t>Желающим при регистрации</w:t>
      </w:r>
      <w:r w:rsidR="00415B32">
        <w:rPr>
          <w:rFonts w:eastAsia="Times New Roman"/>
          <w:color w:val="000000"/>
          <w:sz w:val="24"/>
          <w:szCs w:val="24"/>
          <w:lang w:eastAsia="ru-RU"/>
        </w:rPr>
        <w:t xml:space="preserve"> выдается бесконтактный чип (стоимость аренды </w:t>
      </w:r>
      <w:r w:rsidR="0070770F">
        <w:rPr>
          <w:rFonts w:eastAsia="Times New Roman"/>
          <w:color w:val="000000"/>
          <w:sz w:val="24"/>
          <w:szCs w:val="24"/>
          <w:lang w:eastAsia="ru-RU"/>
        </w:rPr>
        <w:t xml:space="preserve">не </w:t>
      </w:r>
      <w:r w:rsidR="00415B32">
        <w:rPr>
          <w:rFonts w:eastAsia="Times New Roman"/>
          <w:color w:val="000000"/>
          <w:sz w:val="24"/>
          <w:szCs w:val="24"/>
          <w:lang w:eastAsia="ru-RU"/>
        </w:rPr>
        <w:t>входит в стартовый взнос).</w:t>
      </w:r>
      <w:r w:rsidRPr="00682715">
        <w:rPr>
          <w:rFonts w:eastAsia="Times New Roman"/>
          <w:color w:val="000000"/>
          <w:sz w:val="24"/>
          <w:szCs w:val="24"/>
          <w:lang w:eastAsia="ru-RU"/>
        </w:rPr>
        <w:t xml:space="preserve"> Все участники соревнований перед стартом должны самостоятельно произвести очистку </w:t>
      </w:r>
      <w:r w:rsidR="00415B32">
        <w:rPr>
          <w:rFonts w:eastAsia="Times New Roman"/>
          <w:color w:val="000000"/>
          <w:sz w:val="24"/>
          <w:szCs w:val="24"/>
          <w:lang w:eastAsia="ru-RU"/>
        </w:rPr>
        <w:t>чип</w:t>
      </w:r>
      <w:r w:rsidRPr="00682715">
        <w:rPr>
          <w:rFonts w:eastAsia="Times New Roman"/>
          <w:color w:val="000000"/>
          <w:sz w:val="24"/>
          <w:szCs w:val="24"/>
          <w:lang w:eastAsia="ru-RU"/>
        </w:rPr>
        <w:t xml:space="preserve">а станцией «очистка», расположенной в районе старта. Финиш производится спортсменом самостоятельно отметкой </w:t>
      </w:r>
      <w:r w:rsidR="00415B32">
        <w:rPr>
          <w:rFonts w:eastAsia="Times New Roman"/>
          <w:color w:val="000000"/>
          <w:sz w:val="24"/>
          <w:szCs w:val="24"/>
          <w:lang w:eastAsia="ru-RU"/>
        </w:rPr>
        <w:t>чип</w:t>
      </w:r>
      <w:r w:rsidRPr="00682715">
        <w:rPr>
          <w:rFonts w:eastAsia="Times New Roman"/>
          <w:color w:val="000000"/>
          <w:sz w:val="24"/>
          <w:szCs w:val="24"/>
          <w:lang w:eastAsia="ru-RU"/>
        </w:rPr>
        <w:t xml:space="preserve">ом в финишной станции. После финиша участник должен самостоятельно произвести считывание своего </w:t>
      </w:r>
      <w:r w:rsidR="00415B32">
        <w:rPr>
          <w:rFonts w:eastAsia="Times New Roman"/>
          <w:color w:val="000000"/>
          <w:sz w:val="24"/>
          <w:szCs w:val="24"/>
          <w:lang w:eastAsia="ru-RU"/>
        </w:rPr>
        <w:t>чип</w:t>
      </w:r>
      <w:r w:rsidRPr="00682715">
        <w:rPr>
          <w:rFonts w:eastAsia="Times New Roman"/>
          <w:color w:val="000000"/>
          <w:sz w:val="24"/>
          <w:szCs w:val="24"/>
          <w:lang w:eastAsia="ru-RU"/>
        </w:rPr>
        <w:t>а станцией «чтение чипов».</w:t>
      </w:r>
      <w:r w:rsidR="00415B32">
        <w:rPr>
          <w:rFonts w:eastAsia="Times New Roman"/>
          <w:color w:val="000000"/>
          <w:sz w:val="24"/>
          <w:szCs w:val="24"/>
          <w:lang w:eastAsia="ru-RU"/>
        </w:rPr>
        <w:t xml:space="preserve"> Станция «</w:t>
      </w:r>
      <w:r w:rsidR="00415B32" w:rsidRPr="00415B32">
        <w:rPr>
          <w:rFonts w:eastAsia="Times New Roman"/>
          <w:b/>
          <w:bCs/>
          <w:color w:val="000000"/>
          <w:sz w:val="24"/>
          <w:szCs w:val="24"/>
          <w:lang w:eastAsia="ru-RU"/>
        </w:rPr>
        <w:t>ФИНИШ</w:t>
      </w:r>
      <w:r w:rsidR="00415B32">
        <w:rPr>
          <w:rFonts w:eastAsia="Times New Roman"/>
          <w:color w:val="000000"/>
          <w:sz w:val="24"/>
          <w:szCs w:val="24"/>
          <w:lang w:eastAsia="ru-RU"/>
        </w:rPr>
        <w:t xml:space="preserve">» на всех дистанциях </w:t>
      </w:r>
      <w:r w:rsidR="00415B32" w:rsidRPr="00415B32">
        <w:rPr>
          <w:rFonts w:eastAsia="Times New Roman"/>
          <w:b/>
          <w:bCs/>
          <w:color w:val="000000"/>
          <w:sz w:val="24"/>
          <w:szCs w:val="24"/>
          <w:lang w:eastAsia="ru-RU"/>
        </w:rPr>
        <w:t>КОНТАКТНАЯ</w:t>
      </w:r>
      <w:r w:rsidR="00415B32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4DB2A867" w14:textId="77777777" w:rsidR="00682715" w:rsidRPr="00682715" w:rsidRDefault="00682715" w:rsidP="0068271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9F36663" w14:textId="08BCA406" w:rsidR="00682715" w:rsidRPr="00682715" w:rsidRDefault="0070770F" w:rsidP="00682715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5</w:t>
      </w:r>
      <w:r w:rsidR="00682715" w:rsidRPr="00682715">
        <w:rPr>
          <w:rFonts w:eastAsia="Times New Roman"/>
          <w:b/>
          <w:bCs/>
          <w:color w:val="000000"/>
          <w:sz w:val="24"/>
          <w:szCs w:val="24"/>
          <w:lang w:eastAsia="ru-RU"/>
        </w:rPr>
        <w:t>. Порядок старта</w:t>
      </w:r>
    </w:p>
    <w:p w14:paraId="7619D34B" w14:textId="77777777" w:rsidR="00D40DF8" w:rsidRDefault="00D40DF8" w:rsidP="00682715">
      <w:pPr>
        <w:spacing w:after="0" w:line="240" w:lineRule="auto"/>
        <w:ind w:firstLine="900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Квалификация:</w:t>
      </w:r>
    </w:p>
    <w:p w14:paraId="69ABBE2D" w14:textId="222C58CC" w:rsidR="00682715" w:rsidRDefault="00682715" w:rsidP="00682715">
      <w:pPr>
        <w:spacing w:after="0" w:line="240" w:lineRule="auto"/>
        <w:ind w:firstLine="9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82715">
        <w:rPr>
          <w:rFonts w:eastAsia="Times New Roman"/>
          <w:color w:val="000000"/>
          <w:sz w:val="24"/>
          <w:szCs w:val="24"/>
          <w:lang w:eastAsia="ru-RU"/>
        </w:rPr>
        <w:t xml:space="preserve">Старт раздельный, </w:t>
      </w:r>
      <w:r w:rsidR="00D40DF8">
        <w:rPr>
          <w:rFonts w:eastAsia="Times New Roman"/>
          <w:color w:val="000000"/>
          <w:sz w:val="24"/>
          <w:szCs w:val="24"/>
          <w:lang w:eastAsia="ru-RU"/>
        </w:rPr>
        <w:t>согласно</w:t>
      </w:r>
      <w:r w:rsidRPr="00682715">
        <w:rPr>
          <w:rFonts w:eastAsia="Times New Roman"/>
          <w:color w:val="000000"/>
          <w:sz w:val="24"/>
          <w:szCs w:val="24"/>
          <w:lang w:eastAsia="ru-RU"/>
        </w:rPr>
        <w:t xml:space="preserve"> стартовому протоколу с интервалом в </w:t>
      </w:r>
      <w:r w:rsidR="00D40DF8" w:rsidRPr="00D40DF8">
        <w:rPr>
          <w:rFonts w:eastAsia="Times New Roman"/>
          <w:color w:val="000000"/>
          <w:sz w:val="24"/>
          <w:szCs w:val="24"/>
          <w:lang w:eastAsia="ru-RU"/>
        </w:rPr>
        <w:t>30 сек</w:t>
      </w:r>
      <w:r w:rsidRPr="00682715">
        <w:rPr>
          <w:rFonts w:eastAsia="Times New Roman"/>
          <w:color w:val="000000"/>
          <w:sz w:val="24"/>
          <w:szCs w:val="24"/>
          <w:lang w:eastAsia="ru-RU"/>
        </w:rPr>
        <w:t>.</w:t>
      </w:r>
      <w:r w:rsidR="00D40DF8" w:rsidRPr="00D40DF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14:paraId="25F47BA9" w14:textId="77777777" w:rsidR="00D40DF8" w:rsidRPr="00D40DF8" w:rsidRDefault="00D40DF8" w:rsidP="00682715">
      <w:pPr>
        <w:spacing w:after="0" w:line="240" w:lineRule="auto"/>
        <w:ind w:firstLine="90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6C3AB1BE" w14:textId="2568663E" w:rsidR="004B33EA" w:rsidRDefault="00D40DF8" w:rsidP="004B33EA">
      <w:pPr>
        <w:spacing w:after="0" w:line="240" w:lineRule="auto"/>
        <w:ind w:firstLine="900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Полуфинал:</w:t>
      </w:r>
    </w:p>
    <w:p w14:paraId="36D4212B" w14:textId="61B79850" w:rsidR="00906071" w:rsidRDefault="00906071" w:rsidP="00682715">
      <w:pPr>
        <w:spacing w:after="0" w:line="240" w:lineRule="auto"/>
        <w:ind w:firstLine="9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 результатам квалификации из каждой возрастной категории в полуфинал </w:t>
      </w:r>
      <w:r w:rsidR="001963A2">
        <w:rPr>
          <w:rFonts w:eastAsia="Times New Roman"/>
          <w:sz w:val="24"/>
          <w:szCs w:val="24"/>
          <w:lang w:eastAsia="ru-RU"/>
        </w:rPr>
        <w:t xml:space="preserve">по группам М, Ж </w:t>
      </w:r>
      <w:r>
        <w:rPr>
          <w:rFonts w:eastAsia="Times New Roman"/>
          <w:sz w:val="24"/>
          <w:szCs w:val="24"/>
          <w:lang w:eastAsia="ru-RU"/>
        </w:rPr>
        <w:t xml:space="preserve">проходят </w:t>
      </w:r>
      <w:r w:rsidR="001963A2">
        <w:rPr>
          <w:rFonts w:eastAsia="Times New Roman"/>
          <w:sz w:val="24"/>
          <w:szCs w:val="24"/>
          <w:lang w:eastAsia="ru-RU"/>
        </w:rPr>
        <w:t xml:space="preserve">по </w:t>
      </w:r>
      <w:r>
        <w:rPr>
          <w:rFonts w:eastAsia="Times New Roman"/>
          <w:sz w:val="24"/>
          <w:szCs w:val="24"/>
          <w:lang w:eastAsia="ru-RU"/>
        </w:rPr>
        <w:t xml:space="preserve">12 человек. </w:t>
      </w:r>
      <w:r w:rsidR="001963A2">
        <w:rPr>
          <w:rFonts w:eastAsia="Times New Roman"/>
          <w:sz w:val="24"/>
          <w:szCs w:val="24"/>
          <w:lang w:eastAsia="ru-RU"/>
        </w:rPr>
        <w:t>По группам М40, Ж40 проходят по 6 человек.</w:t>
      </w:r>
    </w:p>
    <w:p w14:paraId="49987F96" w14:textId="0DDD5A45" w:rsidR="004B33EA" w:rsidRDefault="004B33EA" w:rsidP="004B33EA">
      <w:pPr>
        <w:spacing w:after="0" w:line="240" w:lineRule="auto"/>
        <w:ind w:firstLine="9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Участники</w:t>
      </w:r>
      <w:r w:rsidR="001963A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стартуют с общего старта</w:t>
      </w:r>
      <w:r w:rsidR="001963A2">
        <w:rPr>
          <w:rFonts w:eastAsia="Times New Roman"/>
          <w:sz w:val="24"/>
          <w:szCs w:val="24"/>
          <w:lang w:eastAsia="ru-RU"/>
        </w:rPr>
        <w:t xml:space="preserve"> для всех групп</w:t>
      </w:r>
      <w:r>
        <w:rPr>
          <w:rFonts w:eastAsia="Times New Roman"/>
          <w:sz w:val="24"/>
          <w:szCs w:val="24"/>
          <w:lang w:eastAsia="ru-RU"/>
        </w:rPr>
        <w:t xml:space="preserve"> (М, Ж, М40, Ж40) одновременно в каждом полуфинале.</w:t>
      </w:r>
    </w:p>
    <w:p w14:paraId="257656E2" w14:textId="69A3DD93" w:rsidR="004B33EA" w:rsidRDefault="0063021F" w:rsidP="004B33EA">
      <w:pPr>
        <w:spacing w:after="0" w:line="240" w:lineRule="auto"/>
        <w:ind w:firstLine="9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</w:t>
      </w:r>
      <w:r w:rsidR="004B33EA">
        <w:rPr>
          <w:rFonts w:eastAsia="Times New Roman"/>
          <w:sz w:val="24"/>
          <w:szCs w:val="24"/>
          <w:lang w:eastAsia="ru-RU"/>
        </w:rPr>
        <w:t xml:space="preserve"> полуфинале 1 стартуют нечетные </w:t>
      </w:r>
      <w:r w:rsidR="001963A2">
        <w:rPr>
          <w:rFonts w:eastAsia="Times New Roman"/>
          <w:sz w:val="24"/>
          <w:szCs w:val="24"/>
          <w:lang w:eastAsia="ru-RU"/>
        </w:rPr>
        <w:t>места</w:t>
      </w:r>
      <w:r w:rsidR="004B33EA">
        <w:rPr>
          <w:rFonts w:eastAsia="Times New Roman"/>
          <w:sz w:val="24"/>
          <w:szCs w:val="24"/>
          <w:lang w:eastAsia="ru-RU"/>
        </w:rPr>
        <w:t xml:space="preserve"> (1, 3, 5, 7, 9, 11).</w:t>
      </w:r>
    </w:p>
    <w:p w14:paraId="515409AC" w14:textId="340A58F9" w:rsidR="004B33EA" w:rsidRDefault="004B33EA" w:rsidP="004B33EA">
      <w:pPr>
        <w:spacing w:after="0" w:line="240" w:lineRule="auto"/>
        <w:ind w:firstLine="9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 полуфинале 2 стартуют четные </w:t>
      </w:r>
      <w:r w:rsidR="001963A2">
        <w:rPr>
          <w:rFonts w:eastAsia="Times New Roman"/>
          <w:sz w:val="24"/>
          <w:szCs w:val="24"/>
          <w:lang w:eastAsia="ru-RU"/>
        </w:rPr>
        <w:t>места</w:t>
      </w:r>
      <w:r>
        <w:rPr>
          <w:rFonts w:eastAsia="Times New Roman"/>
          <w:sz w:val="24"/>
          <w:szCs w:val="24"/>
          <w:lang w:eastAsia="ru-RU"/>
        </w:rPr>
        <w:t xml:space="preserve"> (2, 4, 6, 8, 10, 12).</w:t>
      </w:r>
    </w:p>
    <w:p w14:paraId="65BEEA22" w14:textId="286500ED" w:rsidR="004B33EA" w:rsidRDefault="004B33EA" w:rsidP="004B33EA">
      <w:pPr>
        <w:spacing w:after="0" w:line="240" w:lineRule="auto"/>
        <w:ind w:firstLine="9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Интервал старта между полуфиналами 5 мин.</w:t>
      </w:r>
    </w:p>
    <w:p w14:paraId="45E13DF1" w14:textId="6D122914" w:rsidR="001963A2" w:rsidRDefault="001963A2" w:rsidP="004B33EA">
      <w:pPr>
        <w:spacing w:after="0" w:line="240" w:lineRule="auto"/>
        <w:ind w:firstLine="900"/>
        <w:jc w:val="both"/>
        <w:rPr>
          <w:rFonts w:eastAsia="Times New Roman"/>
          <w:sz w:val="24"/>
          <w:szCs w:val="24"/>
          <w:lang w:eastAsia="ru-RU"/>
        </w:rPr>
      </w:pPr>
    </w:p>
    <w:p w14:paraId="6CBEDEFF" w14:textId="2C89A4C6" w:rsidR="001963A2" w:rsidRPr="001963A2" w:rsidRDefault="001963A2" w:rsidP="004B33EA">
      <w:pPr>
        <w:spacing w:after="0" w:line="240" w:lineRule="auto"/>
        <w:ind w:firstLine="90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1963A2">
        <w:rPr>
          <w:rFonts w:eastAsia="Times New Roman"/>
          <w:b/>
          <w:bCs/>
          <w:sz w:val="24"/>
          <w:szCs w:val="24"/>
          <w:lang w:eastAsia="ru-RU"/>
        </w:rPr>
        <w:t>Финал:</w:t>
      </w:r>
    </w:p>
    <w:p w14:paraId="37830803" w14:textId="7F01EAA5" w:rsidR="001963A2" w:rsidRDefault="001963A2" w:rsidP="004B33EA">
      <w:pPr>
        <w:spacing w:after="0" w:line="240" w:lineRule="auto"/>
        <w:ind w:firstLine="9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По результатам</w:t>
      </w:r>
      <w:r w:rsidR="009B1E9E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в финал по группам М, Ж проходят по </w:t>
      </w:r>
      <w:r w:rsidR="009B1E9E">
        <w:rPr>
          <w:rFonts w:eastAsia="Times New Roman"/>
          <w:sz w:val="24"/>
          <w:szCs w:val="24"/>
          <w:lang w:eastAsia="ru-RU"/>
        </w:rPr>
        <w:t xml:space="preserve">3 человека из каждого полуфинала (в сумме 6 человек по </w:t>
      </w:r>
      <w:r w:rsidR="0063021F">
        <w:rPr>
          <w:rFonts w:eastAsia="Times New Roman"/>
          <w:sz w:val="24"/>
          <w:szCs w:val="24"/>
          <w:lang w:eastAsia="ru-RU"/>
        </w:rPr>
        <w:t>каждой группе</w:t>
      </w:r>
      <w:r w:rsidR="009B1E9E">
        <w:rPr>
          <w:rFonts w:eastAsia="Times New Roman"/>
          <w:sz w:val="24"/>
          <w:szCs w:val="24"/>
          <w:lang w:eastAsia="ru-RU"/>
        </w:rPr>
        <w:t>)</w:t>
      </w:r>
      <w:r w:rsidR="0063021F">
        <w:rPr>
          <w:rFonts w:eastAsia="Times New Roman"/>
          <w:sz w:val="24"/>
          <w:szCs w:val="24"/>
          <w:lang w:eastAsia="ru-RU"/>
        </w:rPr>
        <w:t xml:space="preserve">. По группам М40, Ж40 проходят по 2 человека из каждого полуфинала (в сумме 4 человека по каждой группе). </w:t>
      </w:r>
    </w:p>
    <w:p w14:paraId="0793B208" w14:textId="3955D014" w:rsidR="0063021F" w:rsidRDefault="0063021F" w:rsidP="004B33EA">
      <w:pPr>
        <w:spacing w:after="0" w:line="240" w:lineRule="auto"/>
        <w:ind w:firstLine="9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Старт общий для групп М и М40.</w:t>
      </w:r>
    </w:p>
    <w:p w14:paraId="2C1C6369" w14:textId="65F3A88B" w:rsidR="0063021F" w:rsidRPr="00682715" w:rsidRDefault="0063021F" w:rsidP="004B33EA">
      <w:pPr>
        <w:spacing w:after="0" w:line="240" w:lineRule="auto"/>
        <w:ind w:firstLine="9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Старт общий для групп Ж и Ж40. Стартовый интервал 5 мин.</w:t>
      </w:r>
    </w:p>
    <w:p w14:paraId="2C4DA148" w14:textId="77777777" w:rsidR="00682715" w:rsidRPr="00682715" w:rsidRDefault="00682715" w:rsidP="00682715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</w:p>
    <w:p w14:paraId="39311190" w14:textId="0719E228" w:rsidR="00682715" w:rsidRPr="00682715" w:rsidRDefault="0070770F" w:rsidP="00682715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6</w:t>
      </w:r>
      <w:r w:rsidR="00682715" w:rsidRPr="00682715">
        <w:rPr>
          <w:rFonts w:eastAsia="Times New Roman"/>
          <w:b/>
          <w:bCs/>
          <w:color w:val="000000"/>
          <w:sz w:val="24"/>
          <w:szCs w:val="24"/>
          <w:lang w:eastAsia="ru-RU"/>
        </w:rPr>
        <w:t>. Финансовые условия</w:t>
      </w:r>
    </w:p>
    <w:p w14:paraId="2A7B82F4" w14:textId="0C3E812F" w:rsidR="00682715" w:rsidRPr="00682715" w:rsidRDefault="00682715" w:rsidP="00682715">
      <w:pPr>
        <w:spacing w:after="0" w:line="240" w:lineRule="auto"/>
        <w:ind w:firstLine="900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2199"/>
        <w:gridCol w:w="2278"/>
      </w:tblGrid>
      <w:tr w:rsidR="0070770F" w:rsidRPr="00682715" w14:paraId="4E1AEE5A" w14:textId="1620C8B3" w:rsidTr="00C83D4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829C" w14:textId="77777777" w:rsidR="0070770F" w:rsidRPr="00682715" w:rsidRDefault="0070770F" w:rsidP="006827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71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E8ECF" w14:textId="25ECE5F4" w:rsidR="0070770F" w:rsidRPr="00682715" w:rsidRDefault="0070770F" w:rsidP="006827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Стартовый взнос,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3699" w14:textId="0FDA2CEE" w:rsidR="0070770F" w:rsidRPr="0070770F" w:rsidRDefault="0070770F" w:rsidP="006827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Аренда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ЧИПа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0770F" w:rsidRPr="00682715" w14:paraId="5D0F0EFE" w14:textId="22FB4E92" w:rsidTr="00C83D4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D154" w14:textId="77777777" w:rsidR="0070770F" w:rsidRPr="00682715" w:rsidRDefault="0070770F" w:rsidP="0068271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8271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МЖ, МЖ-40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96D2B" w14:textId="35AFAEDD" w:rsidR="0070770F" w:rsidRPr="00682715" w:rsidRDefault="0070770F" w:rsidP="006827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8271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8281" w14:textId="1F40BB87" w:rsidR="0070770F" w:rsidRDefault="0070770F" w:rsidP="006827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 – контактный</w:t>
            </w:r>
          </w:p>
          <w:p w14:paraId="1E01F95B" w14:textId="255A268A" w:rsidR="0070770F" w:rsidRDefault="0070770F" w:rsidP="006827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150 - бесконтактный</w:t>
            </w:r>
          </w:p>
        </w:tc>
      </w:tr>
    </w:tbl>
    <w:p w14:paraId="230703D8" w14:textId="77777777" w:rsidR="00682715" w:rsidRPr="00682715" w:rsidRDefault="00682715" w:rsidP="00682715">
      <w:pPr>
        <w:spacing w:after="0" w:line="240" w:lineRule="auto"/>
        <w:ind w:firstLine="900"/>
        <w:jc w:val="both"/>
        <w:rPr>
          <w:rFonts w:eastAsia="Times New Roman"/>
          <w:sz w:val="24"/>
          <w:szCs w:val="24"/>
          <w:lang w:eastAsia="ru-RU"/>
        </w:rPr>
      </w:pPr>
      <w:r w:rsidRPr="00682715">
        <w:rPr>
          <w:rFonts w:eastAsia="Times New Roman"/>
          <w:color w:val="000000"/>
          <w:sz w:val="24"/>
          <w:szCs w:val="24"/>
          <w:lang w:eastAsia="ru-RU"/>
        </w:rPr>
        <w:t xml:space="preserve">При потере или повреждении арендованного </w:t>
      </w:r>
      <w:proofErr w:type="spellStart"/>
      <w:r w:rsidRPr="00682715">
        <w:rPr>
          <w:rFonts w:eastAsia="Times New Roman"/>
          <w:color w:val="000000"/>
          <w:sz w:val="24"/>
          <w:szCs w:val="24"/>
          <w:lang w:eastAsia="ru-RU"/>
        </w:rPr>
        <w:t>ЧИПа</w:t>
      </w:r>
      <w:proofErr w:type="spellEnd"/>
      <w:r w:rsidRPr="00682715">
        <w:rPr>
          <w:rFonts w:eastAsia="Times New Roman"/>
          <w:color w:val="000000"/>
          <w:sz w:val="24"/>
          <w:szCs w:val="24"/>
          <w:lang w:eastAsia="ru-RU"/>
        </w:rPr>
        <w:t xml:space="preserve"> представитель должен возместить организаторам его стоимость (4000 руб.).</w:t>
      </w:r>
    </w:p>
    <w:p w14:paraId="5F2B4604" w14:textId="77777777" w:rsidR="00682715" w:rsidRPr="00682715" w:rsidRDefault="00682715" w:rsidP="00682715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  <w:r w:rsidRPr="00682715">
        <w:rPr>
          <w:rFonts w:eastAsia="Times New Roman"/>
          <w:sz w:val="24"/>
          <w:szCs w:val="24"/>
          <w:lang w:eastAsia="ru-RU"/>
        </w:rPr>
        <w:br/>
      </w:r>
    </w:p>
    <w:p w14:paraId="1A29EB69" w14:textId="6FF28F2B" w:rsidR="00682715" w:rsidRPr="00682715" w:rsidRDefault="0070770F" w:rsidP="00682715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7</w:t>
      </w:r>
      <w:r w:rsidR="00682715" w:rsidRPr="00682715">
        <w:rPr>
          <w:rFonts w:eastAsia="Times New Roman"/>
          <w:b/>
          <w:bCs/>
          <w:color w:val="000000"/>
          <w:sz w:val="24"/>
          <w:szCs w:val="24"/>
          <w:lang w:eastAsia="ru-RU"/>
        </w:rPr>
        <w:t>. Заявки</w:t>
      </w:r>
    </w:p>
    <w:p w14:paraId="5538DA75" w14:textId="72907F22" w:rsidR="00682715" w:rsidRDefault="00682715" w:rsidP="00682715">
      <w:pPr>
        <w:spacing w:after="0" w:line="240" w:lineRule="auto"/>
        <w:ind w:firstLine="9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82715">
        <w:rPr>
          <w:rFonts w:eastAsia="Times New Roman"/>
          <w:color w:val="000000"/>
          <w:sz w:val="24"/>
          <w:szCs w:val="24"/>
          <w:lang w:eastAsia="ru-RU"/>
        </w:rPr>
        <w:t xml:space="preserve">Именные предварительные заявки принимаются только в электронном виде на </w:t>
      </w:r>
      <w:hyperlink r:id="rId5" w:history="1">
        <w:r w:rsidR="00640EB8" w:rsidRPr="00E346FA">
          <w:rPr>
            <w:rStyle w:val="a4"/>
            <w:rFonts w:eastAsia="Times New Roman"/>
            <w:sz w:val="24"/>
            <w:szCs w:val="24"/>
            <w:lang w:eastAsia="ru-RU"/>
          </w:rPr>
          <w:t>https://orgeo.ru/event/participants/47281</w:t>
        </w:r>
      </w:hyperlink>
      <w:r w:rsidR="00640EB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682715">
        <w:rPr>
          <w:rFonts w:eastAsia="Times New Roman"/>
          <w:color w:val="000000"/>
          <w:sz w:val="24"/>
          <w:szCs w:val="24"/>
          <w:lang w:eastAsia="ru-RU"/>
        </w:rPr>
        <w:t>до 2</w:t>
      </w:r>
      <w:r w:rsidR="00415B32">
        <w:rPr>
          <w:rFonts w:eastAsia="Times New Roman"/>
          <w:color w:val="000000"/>
          <w:sz w:val="24"/>
          <w:szCs w:val="24"/>
          <w:lang w:eastAsia="ru-RU"/>
        </w:rPr>
        <w:t>1</w:t>
      </w:r>
      <w:r w:rsidRPr="00682715">
        <w:rPr>
          <w:rFonts w:eastAsia="Times New Roman"/>
          <w:color w:val="000000"/>
          <w:sz w:val="24"/>
          <w:szCs w:val="24"/>
          <w:lang w:eastAsia="ru-RU"/>
        </w:rPr>
        <w:t>:00 2</w:t>
      </w:r>
      <w:r w:rsidR="00415B32">
        <w:rPr>
          <w:rFonts w:eastAsia="Times New Roman"/>
          <w:color w:val="000000"/>
          <w:sz w:val="24"/>
          <w:szCs w:val="24"/>
          <w:lang w:eastAsia="ru-RU"/>
        </w:rPr>
        <w:t>4 октября</w:t>
      </w:r>
      <w:r w:rsidRPr="00682715">
        <w:rPr>
          <w:rFonts w:eastAsia="Times New Roman"/>
          <w:color w:val="000000"/>
          <w:sz w:val="24"/>
          <w:szCs w:val="24"/>
          <w:lang w:eastAsia="ru-RU"/>
        </w:rPr>
        <w:t xml:space="preserve"> 2025 г. </w:t>
      </w:r>
    </w:p>
    <w:p w14:paraId="48F2E4BA" w14:textId="58D1B5B0" w:rsidR="009F6F45" w:rsidRPr="00682715" w:rsidRDefault="009F6F45" w:rsidP="009F6F4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121A701" w14:textId="77777777" w:rsidR="00682715" w:rsidRPr="00682715" w:rsidRDefault="00682715" w:rsidP="0068271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F91D572" w14:textId="77777777" w:rsidR="00E60A48" w:rsidRDefault="00E60A48"/>
    <w:sectPr w:rsidR="00E6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66CB9"/>
    <w:multiLevelType w:val="hybridMultilevel"/>
    <w:tmpl w:val="1C36B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19"/>
    <w:rsid w:val="001963A2"/>
    <w:rsid w:val="002B45C3"/>
    <w:rsid w:val="00415B32"/>
    <w:rsid w:val="00474BBC"/>
    <w:rsid w:val="004B33EA"/>
    <w:rsid w:val="00503EB1"/>
    <w:rsid w:val="00552F69"/>
    <w:rsid w:val="0063021F"/>
    <w:rsid w:val="00640EB8"/>
    <w:rsid w:val="00682715"/>
    <w:rsid w:val="0070770F"/>
    <w:rsid w:val="00906071"/>
    <w:rsid w:val="009B1E9E"/>
    <w:rsid w:val="009F6F45"/>
    <w:rsid w:val="00B62B19"/>
    <w:rsid w:val="00D40DF8"/>
    <w:rsid w:val="00E6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917A"/>
  <w15:chartTrackingRefBased/>
  <w15:docId w15:val="{FE766C85-D189-4740-926D-84F35A95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EB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EB1"/>
    <w:rPr>
      <w:rFonts w:eastAsiaTheme="majorEastAsia" w:cstheme="majorBidi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68271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682715"/>
  </w:style>
  <w:style w:type="character" w:styleId="a4">
    <w:name w:val="Hyperlink"/>
    <w:basedOn w:val="a0"/>
    <w:uiPriority w:val="99"/>
    <w:unhideWhenUsed/>
    <w:rsid w:val="00640EB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40EB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7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participants/472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Юшина</dc:creator>
  <cp:keywords/>
  <dc:description/>
  <cp:lastModifiedBy>Аня Юшина</cp:lastModifiedBy>
  <cp:revision>3</cp:revision>
  <dcterms:created xsi:type="dcterms:W3CDTF">2025-10-20T07:29:00Z</dcterms:created>
  <dcterms:modified xsi:type="dcterms:W3CDTF">2025-10-20T08:34:00Z</dcterms:modified>
</cp:coreProperties>
</file>