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E5" w:rsidRDefault="009514CB" w:rsidP="00B85DF3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32"/>
          <w:szCs w:val="32"/>
          <w:lang w:eastAsia="ko-KR"/>
        </w:rPr>
      </w:pPr>
      <w:r w:rsidRPr="00E21D9F">
        <w:rPr>
          <w:rFonts w:eastAsia="Batang"/>
          <w:color w:val="000000"/>
          <w:sz w:val="32"/>
          <w:szCs w:val="32"/>
          <w:lang w:eastAsia="ko-KR"/>
        </w:rPr>
        <w:t>Бюллетень</w:t>
      </w:r>
      <w:r w:rsidR="00B85DF3" w:rsidRPr="00E21D9F">
        <w:rPr>
          <w:rFonts w:eastAsia="Batang"/>
          <w:color w:val="000000"/>
          <w:sz w:val="32"/>
          <w:szCs w:val="32"/>
          <w:lang w:eastAsia="ko-KR"/>
        </w:rPr>
        <w:t xml:space="preserve"> </w:t>
      </w:r>
      <w:r w:rsidR="00C5568E">
        <w:rPr>
          <w:rFonts w:eastAsia="Batang"/>
          <w:color w:val="000000"/>
          <w:sz w:val="32"/>
          <w:szCs w:val="32"/>
          <w:lang w:eastAsia="ko-KR"/>
        </w:rPr>
        <w:t>№</w:t>
      </w:r>
      <w:r w:rsidR="00A37C1F">
        <w:rPr>
          <w:rFonts w:eastAsia="Batang"/>
          <w:color w:val="000000"/>
          <w:sz w:val="32"/>
          <w:szCs w:val="32"/>
          <w:lang w:eastAsia="ko-KR"/>
        </w:rPr>
        <w:t xml:space="preserve"> </w:t>
      </w:r>
      <w:r w:rsidR="00F9465E">
        <w:rPr>
          <w:rFonts w:eastAsia="Batang"/>
          <w:color w:val="000000"/>
          <w:sz w:val="32"/>
          <w:szCs w:val="32"/>
          <w:lang w:eastAsia="ko-KR"/>
        </w:rPr>
        <w:t>1</w:t>
      </w:r>
      <w:r w:rsidR="00B85DF3" w:rsidRPr="00E21D9F">
        <w:rPr>
          <w:rFonts w:eastAsia="Batang"/>
          <w:color w:val="000000"/>
          <w:sz w:val="32"/>
          <w:szCs w:val="32"/>
          <w:lang w:eastAsia="ko-KR"/>
        </w:rPr>
        <w:t xml:space="preserve"> </w:t>
      </w:r>
    </w:p>
    <w:p w:rsidR="00B85DF3" w:rsidRPr="00E21D9F" w:rsidRDefault="00F77781" w:rsidP="00B85DF3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32"/>
          <w:szCs w:val="32"/>
          <w:lang w:eastAsia="ko-KR"/>
        </w:rPr>
      </w:pPr>
      <w:r>
        <w:rPr>
          <w:rFonts w:eastAsia="Batang"/>
          <w:color w:val="000000"/>
          <w:sz w:val="32"/>
          <w:szCs w:val="32"/>
          <w:lang w:eastAsia="ko-KR"/>
        </w:rPr>
        <w:t xml:space="preserve"> </w:t>
      </w:r>
      <w:r w:rsidR="00B85DF3" w:rsidRPr="00E21D9F">
        <w:rPr>
          <w:rFonts w:eastAsia="Batang"/>
          <w:color w:val="000000"/>
          <w:sz w:val="32"/>
          <w:szCs w:val="32"/>
          <w:lang w:eastAsia="ko-KR"/>
        </w:rPr>
        <w:t xml:space="preserve"> «</w:t>
      </w:r>
      <w:proofErr w:type="spellStart"/>
      <w:r w:rsidR="009150F1">
        <w:rPr>
          <w:rFonts w:eastAsia="Batang"/>
          <w:color w:val="000000"/>
          <w:sz w:val="32"/>
          <w:szCs w:val="32"/>
          <w:lang w:eastAsia="ko-KR"/>
        </w:rPr>
        <w:t>Ду</w:t>
      </w:r>
      <w:r w:rsidR="00D90C82">
        <w:rPr>
          <w:rFonts w:eastAsia="Batang"/>
          <w:color w:val="000000"/>
          <w:sz w:val="32"/>
          <w:szCs w:val="32"/>
          <w:lang w:eastAsia="ko-KR"/>
        </w:rPr>
        <w:t>-О-тло</w:t>
      </w:r>
      <w:proofErr w:type="gramStart"/>
      <w:r w:rsidR="00D90C82">
        <w:rPr>
          <w:rFonts w:eastAsia="Batang"/>
          <w:color w:val="000000"/>
          <w:sz w:val="32"/>
          <w:szCs w:val="32"/>
          <w:lang w:eastAsia="ko-KR"/>
        </w:rPr>
        <w:t>н</w:t>
      </w:r>
      <w:proofErr w:type="spellEnd"/>
      <w:r w:rsidR="00D90C82">
        <w:rPr>
          <w:rFonts w:eastAsia="Batang"/>
          <w:color w:val="000000"/>
          <w:sz w:val="32"/>
          <w:szCs w:val="32"/>
          <w:lang w:eastAsia="ko-KR"/>
        </w:rPr>
        <w:t>-</w:t>
      </w:r>
      <w:proofErr w:type="gramEnd"/>
      <w:r w:rsidR="00D90C82">
        <w:rPr>
          <w:rFonts w:eastAsia="Batang"/>
          <w:color w:val="000000"/>
          <w:sz w:val="32"/>
          <w:szCs w:val="32"/>
          <w:lang w:eastAsia="ko-KR"/>
        </w:rPr>
        <w:t xml:space="preserve"> спортивный </w:t>
      </w:r>
      <w:proofErr w:type="spellStart"/>
      <w:r w:rsidR="00D90C82">
        <w:rPr>
          <w:rFonts w:eastAsia="Batang"/>
          <w:color w:val="000000"/>
          <w:sz w:val="32"/>
          <w:szCs w:val="32"/>
          <w:lang w:eastAsia="ko-KR"/>
        </w:rPr>
        <w:t>лабиринт</w:t>
      </w:r>
      <w:r w:rsidR="009150F1">
        <w:rPr>
          <w:rFonts w:eastAsia="Batang"/>
          <w:color w:val="000000"/>
          <w:sz w:val="32"/>
          <w:szCs w:val="32"/>
          <w:lang w:eastAsia="ko-KR"/>
        </w:rPr>
        <w:t>+спринт</w:t>
      </w:r>
      <w:proofErr w:type="spellEnd"/>
      <w:r w:rsidR="00A72138" w:rsidRPr="00E21D9F">
        <w:rPr>
          <w:rFonts w:eastAsia="Batang"/>
          <w:color w:val="000000"/>
          <w:sz w:val="32"/>
          <w:szCs w:val="32"/>
          <w:lang w:eastAsia="ko-KR"/>
        </w:rPr>
        <w:t>»</w:t>
      </w:r>
      <w:r w:rsidR="00563A8F" w:rsidRPr="00E21D9F">
        <w:rPr>
          <w:rFonts w:eastAsia="Batang"/>
          <w:color w:val="000000"/>
          <w:sz w:val="32"/>
          <w:szCs w:val="32"/>
          <w:lang w:eastAsia="ko-KR"/>
        </w:rPr>
        <w:t xml:space="preserve"> </w:t>
      </w:r>
    </w:p>
    <w:p w:rsidR="00B85DF3" w:rsidRPr="00783055" w:rsidRDefault="00B85DF3" w:rsidP="00B85DF3">
      <w:pPr>
        <w:autoSpaceDE w:val="0"/>
        <w:autoSpaceDN w:val="0"/>
        <w:adjustRightInd w:val="0"/>
        <w:ind w:right="-365"/>
        <w:rPr>
          <w:rFonts w:eastAsia="Batang"/>
          <w:b/>
          <w:color w:val="000000"/>
          <w:u w:val="single"/>
          <w:lang w:eastAsia="ko-KR"/>
        </w:rPr>
      </w:pPr>
    </w:p>
    <w:p w:rsidR="007952B7" w:rsidRPr="00783055" w:rsidRDefault="007952B7" w:rsidP="007952B7">
      <w:pPr>
        <w:autoSpaceDE w:val="0"/>
        <w:autoSpaceDN w:val="0"/>
        <w:adjustRightInd w:val="0"/>
        <w:ind w:left="720"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</w:p>
    <w:p w:rsidR="00B85DF3" w:rsidRPr="00712C5E" w:rsidRDefault="005D163E" w:rsidP="00712C5E">
      <w:pPr>
        <w:pStyle w:val="a7"/>
        <w:numPr>
          <w:ilvl w:val="0"/>
          <w:numId w:val="7"/>
        </w:numPr>
        <w:autoSpaceDE w:val="0"/>
        <w:autoSpaceDN w:val="0"/>
        <w:adjustRightInd w:val="0"/>
        <w:ind w:right="-365"/>
        <w:rPr>
          <w:rFonts w:eastAsia="Batang"/>
          <w:color w:val="000000"/>
          <w:sz w:val="22"/>
          <w:szCs w:val="22"/>
          <w:u w:val="single"/>
          <w:lang w:eastAsia="ko-KR"/>
        </w:rPr>
      </w:pPr>
      <w:r w:rsidRPr="00712C5E">
        <w:rPr>
          <w:rFonts w:eastAsia="Batang"/>
          <w:color w:val="000000"/>
          <w:sz w:val="22"/>
          <w:szCs w:val="22"/>
          <w:u w:val="single"/>
          <w:lang w:eastAsia="ko-KR"/>
        </w:rPr>
        <w:t>В</w:t>
      </w:r>
      <w:r w:rsidR="00B85DF3" w:rsidRPr="00712C5E">
        <w:rPr>
          <w:rFonts w:eastAsia="Batang"/>
          <w:color w:val="000000"/>
          <w:sz w:val="22"/>
          <w:szCs w:val="22"/>
          <w:u w:val="single"/>
          <w:lang w:eastAsia="ko-KR"/>
        </w:rPr>
        <w:t xml:space="preserve">ремя </w:t>
      </w:r>
      <w:r w:rsidRPr="00712C5E">
        <w:rPr>
          <w:rFonts w:eastAsia="Batang"/>
          <w:color w:val="000000"/>
          <w:sz w:val="22"/>
          <w:szCs w:val="22"/>
          <w:u w:val="single"/>
          <w:lang w:eastAsia="ko-KR"/>
        </w:rPr>
        <w:t xml:space="preserve">и место </w:t>
      </w:r>
      <w:r w:rsidR="00585A72">
        <w:rPr>
          <w:rFonts w:eastAsia="Batang"/>
          <w:color w:val="000000"/>
          <w:sz w:val="22"/>
          <w:szCs w:val="22"/>
          <w:u w:val="single"/>
          <w:lang w:eastAsia="ko-KR"/>
        </w:rPr>
        <w:t xml:space="preserve">проведения </w:t>
      </w:r>
    </w:p>
    <w:p w:rsidR="005B5AE5" w:rsidRDefault="005B5AE5" w:rsidP="005D163E">
      <w:pPr>
        <w:pStyle w:val="Default"/>
        <w:ind w:left="-426" w:right="-365"/>
        <w:rPr>
          <w:sz w:val="22"/>
          <w:szCs w:val="22"/>
        </w:rPr>
      </w:pPr>
      <w:r w:rsidRPr="005B5AE5">
        <w:rPr>
          <w:sz w:val="22"/>
          <w:szCs w:val="22"/>
        </w:rPr>
        <w:tab/>
      </w:r>
    </w:p>
    <w:p w:rsidR="005B5AE5" w:rsidRPr="001A12C1" w:rsidRDefault="005B5AE5" w:rsidP="005B5AE5">
      <w:pPr>
        <w:pStyle w:val="Default"/>
        <w:ind w:left="-426" w:right="-365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C067C0">
        <w:rPr>
          <w:sz w:val="22"/>
          <w:szCs w:val="22"/>
        </w:rPr>
        <w:tab/>
      </w:r>
      <w:r w:rsidR="009150F1">
        <w:rPr>
          <w:sz w:val="22"/>
          <w:szCs w:val="22"/>
        </w:rPr>
        <w:t>Четверг</w:t>
      </w:r>
      <w:r w:rsidR="005975D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C94580">
        <w:rPr>
          <w:sz w:val="22"/>
          <w:szCs w:val="22"/>
        </w:rPr>
        <w:t>2</w:t>
      </w:r>
      <w:r w:rsidR="009150F1">
        <w:rPr>
          <w:sz w:val="22"/>
          <w:szCs w:val="22"/>
        </w:rPr>
        <w:t>5</w:t>
      </w:r>
      <w:r w:rsidR="00C94580">
        <w:rPr>
          <w:sz w:val="22"/>
          <w:szCs w:val="22"/>
        </w:rPr>
        <w:t xml:space="preserve"> </w:t>
      </w:r>
      <w:r w:rsidR="009150F1">
        <w:rPr>
          <w:sz w:val="22"/>
          <w:szCs w:val="22"/>
        </w:rPr>
        <w:t>сентября</w:t>
      </w:r>
      <w:r w:rsidR="00AB69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</w:t>
      </w:r>
      <w:r w:rsidR="0038613F">
        <w:rPr>
          <w:sz w:val="22"/>
          <w:szCs w:val="22"/>
        </w:rPr>
        <w:t>5</w:t>
      </w:r>
      <w:r>
        <w:rPr>
          <w:sz w:val="22"/>
          <w:szCs w:val="22"/>
        </w:rPr>
        <w:t xml:space="preserve">г. </w:t>
      </w:r>
      <w:r w:rsidR="00FB03EA">
        <w:rPr>
          <w:sz w:val="22"/>
          <w:szCs w:val="22"/>
        </w:rPr>
        <w:t xml:space="preserve"> Начало стартов-  с 1</w:t>
      </w:r>
      <w:r w:rsidR="00E1450A">
        <w:rPr>
          <w:sz w:val="22"/>
          <w:szCs w:val="22"/>
        </w:rPr>
        <w:t>6</w:t>
      </w:r>
      <w:r w:rsidR="00FB03EA">
        <w:rPr>
          <w:sz w:val="22"/>
          <w:szCs w:val="22"/>
        </w:rPr>
        <w:t>-</w:t>
      </w:r>
      <w:r w:rsidR="00E1450A">
        <w:rPr>
          <w:sz w:val="22"/>
          <w:szCs w:val="22"/>
        </w:rPr>
        <w:t>3</w:t>
      </w:r>
      <w:r w:rsidR="00FB03EA">
        <w:rPr>
          <w:sz w:val="22"/>
          <w:szCs w:val="22"/>
        </w:rPr>
        <w:t>0 до 1</w:t>
      </w:r>
      <w:r w:rsidR="009150F1">
        <w:rPr>
          <w:sz w:val="22"/>
          <w:szCs w:val="22"/>
        </w:rPr>
        <w:t>8</w:t>
      </w:r>
      <w:r w:rsidR="00FB03EA">
        <w:rPr>
          <w:sz w:val="22"/>
          <w:szCs w:val="22"/>
        </w:rPr>
        <w:t>-</w:t>
      </w:r>
      <w:r w:rsidR="00E1450A">
        <w:rPr>
          <w:sz w:val="22"/>
          <w:szCs w:val="22"/>
        </w:rPr>
        <w:t>3</w:t>
      </w:r>
      <w:r w:rsidR="00FB03EA">
        <w:rPr>
          <w:sz w:val="22"/>
          <w:szCs w:val="22"/>
        </w:rPr>
        <w:t>0</w:t>
      </w:r>
    </w:p>
    <w:p w:rsidR="00585A72" w:rsidRDefault="001A12C1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  <w:r w:rsidR="00D90C82">
        <w:rPr>
          <w:sz w:val="22"/>
          <w:szCs w:val="22"/>
        </w:rPr>
        <w:tab/>
        <w:t>Место проведения</w:t>
      </w:r>
      <w:r w:rsidR="003C61D1">
        <w:rPr>
          <w:sz w:val="22"/>
          <w:szCs w:val="22"/>
        </w:rPr>
        <w:t xml:space="preserve"> </w:t>
      </w:r>
      <w:r w:rsidR="00D90C82">
        <w:rPr>
          <w:sz w:val="22"/>
          <w:szCs w:val="22"/>
        </w:rPr>
        <w:t xml:space="preserve">- </w:t>
      </w:r>
      <w:r w:rsidR="003C61D1">
        <w:rPr>
          <w:sz w:val="22"/>
          <w:szCs w:val="22"/>
        </w:rPr>
        <w:t xml:space="preserve"> </w:t>
      </w:r>
      <w:r w:rsidR="00D90C82">
        <w:rPr>
          <w:sz w:val="22"/>
          <w:szCs w:val="22"/>
        </w:rPr>
        <w:t>В.Новгород,</w:t>
      </w:r>
      <w:r w:rsidR="00E14B4D">
        <w:rPr>
          <w:sz w:val="22"/>
          <w:szCs w:val="22"/>
        </w:rPr>
        <w:t xml:space="preserve"> </w:t>
      </w:r>
      <w:proofErr w:type="spellStart"/>
      <w:r w:rsidR="0038613F">
        <w:rPr>
          <w:sz w:val="22"/>
          <w:szCs w:val="22"/>
        </w:rPr>
        <w:t>Деревяницкий</w:t>
      </w:r>
      <w:proofErr w:type="spellEnd"/>
      <w:r w:rsidR="0038613F">
        <w:rPr>
          <w:sz w:val="22"/>
          <w:szCs w:val="22"/>
        </w:rPr>
        <w:t xml:space="preserve"> </w:t>
      </w:r>
      <w:r w:rsidR="00E14B4D">
        <w:rPr>
          <w:sz w:val="22"/>
          <w:szCs w:val="22"/>
        </w:rPr>
        <w:t xml:space="preserve">парк,  </w:t>
      </w:r>
      <w:r w:rsidR="0038613F">
        <w:rPr>
          <w:sz w:val="22"/>
          <w:szCs w:val="22"/>
        </w:rPr>
        <w:t xml:space="preserve">парковка у </w:t>
      </w:r>
      <w:proofErr w:type="spellStart"/>
      <w:r w:rsidR="0038613F">
        <w:rPr>
          <w:sz w:val="22"/>
          <w:szCs w:val="22"/>
        </w:rPr>
        <w:t>Деревяницкого</w:t>
      </w:r>
      <w:proofErr w:type="spellEnd"/>
      <w:r w:rsidR="0038613F">
        <w:rPr>
          <w:sz w:val="22"/>
          <w:szCs w:val="22"/>
        </w:rPr>
        <w:t xml:space="preserve"> кладбища</w:t>
      </w:r>
      <w:proofErr w:type="gramStart"/>
      <w:r w:rsidR="00E14B4D">
        <w:rPr>
          <w:sz w:val="22"/>
          <w:szCs w:val="22"/>
        </w:rPr>
        <w:t xml:space="preserve"> .</w:t>
      </w:r>
      <w:proofErr w:type="gramEnd"/>
    </w:p>
    <w:p w:rsidR="00D90C82" w:rsidRDefault="00D90C82" w:rsidP="00CF792E">
      <w:pPr>
        <w:pStyle w:val="Default"/>
        <w:ind w:left="1560" w:right="-365" w:firstLine="2127"/>
        <w:rPr>
          <w:sz w:val="22"/>
          <w:szCs w:val="22"/>
        </w:rPr>
      </w:pPr>
    </w:p>
    <w:p w:rsidR="005B5AE5" w:rsidRDefault="00CF792E" w:rsidP="00CF792E">
      <w:pPr>
        <w:pStyle w:val="Default"/>
        <w:ind w:left="1418" w:right="-365" w:hanging="425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2671591" cy="33937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42" cy="339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0AB" w:rsidRPr="00712C5E" w:rsidRDefault="00712C5E" w:rsidP="00712C5E">
      <w:pPr>
        <w:pStyle w:val="Default"/>
        <w:ind w:left="-66" w:right="-365"/>
        <w:rPr>
          <w:sz w:val="22"/>
          <w:szCs w:val="22"/>
        </w:rPr>
      </w:pPr>
      <w:r w:rsidRPr="00712C5E">
        <w:rPr>
          <w:sz w:val="22"/>
          <w:szCs w:val="22"/>
        </w:rPr>
        <w:t xml:space="preserve">                2.  </w:t>
      </w:r>
      <w:r w:rsidR="00FF218F" w:rsidRPr="00712C5E">
        <w:rPr>
          <w:sz w:val="22"/>
          <w:szCs w:val="22"/>
          <w:u w:val="single"/>
        </w:rPr>
        <w:t xml:space="preserve">Формат </w:t>
      </w:r>
      <w:r w:rsidR="008730BD" w:rsidRPr="00712C5E">
        <w:rPr>
          <w:sz w:val="22"/>
          <w:szCs w:val="22"/>
          <w:u w:val="single"/>
        </w:rPr>
        <w:t xml:space="preserve"> </w:t>
      </w:r>
    </w:p>
    <w:p w:rsidR="00DA2EE8" w:rsidRDefault="009F6C67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067C0">
        <w:rPr>
          <w:sz w:val="22"/>
          <w:szCs w:val="22"/>
        </w:rPr>
        <w:tab/>
      </w:r>
      <w:r w:rsidR="00D90C82">
        <w:rPr>
          <w:sz w:val="22"/>
          <w:szCs w:val="22"/>
        </w:rPr>
        <w:tab/>
      </w:r>
    </w:p>
    <w:p w:rsidR="00D90C82" w:rsidRDefault="00D90C82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Старт будет проходить в формате  OMR </w:t>
      </w:r>
      <w:r w:rsidR="009150F1">
        <w:rPr>
          <w:sz w:val="22"/>
          <w:szCs w:val="22"/>
        </w:rPr>
        <w:t>–</w:t>
      </w:r>
      <w:r w:rsidR="0064184F">
        <w:rPr>
          <w:sz w:val="22"/>
          <w:szCs w:val="22"/>
        </w:rPr>
        <w:t xml:space="preserve"> </w:t>
      </w:r>
      <w:r w:rsidR="009150F1">
        <w:rPr>
          <w:sz w:val="22"/>
          <w:szCs w:val="22"/>
        </w:rPr>
        <w:t>Дву</w:t>
      </w:r>
      <w:proofErr w:type="gramStart"/>
      <w:r w:rsidR="009150F1">
        <w:rPr>
          <w:sz w:val="22"/>
          <w:szCs w:val="22"/>
        </w:rPr>
        <w:t>х-</w:t>
      </w:r>
      <w:proofErr w:type="gramEnd"/>
      <w:r>
        <w:rPr>
          <w:sz w:val="22"/>
          <w:szCs w:val="22"/>
        </w:rPr>
        <w:t xml:space="preserve"> этапная </w:t>
      </w:r>
      <w:r w:rsidR="0064184F">
        <w:rPr>
          <w:sz w:val="22"/>
          <w:szCs w:val="22"/>
        </w:rPr>
        <w:t>э</w:t>
      </w:r>
      <w:r>
        <w:rPr>
          <w:sz w:val="22"/>
          <w:szCs w:val="22"/>
        </w:rPr>
        <w:t>стафета одного участника</w:t>
      </w:r>
      <w:r w:rsidR="0064184F">
        <w:rPr>
          <w:sz w:val="22"/>
          <w:szCs w:val="22"/>
        </w:rPr>
        <w:t>:</w:t>
      </w:r>
    </w:p>
    <w:p w:rsidR="0064184F" w:rsidRDefault="0064184F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4184F" w:rsidRDefault="0064184F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50EA">
        <w:rPr>
          <w:sz w:val="22"/>
          <w:szCs w:val="22"/>
        </w:rPr>
        <w:t>1</w:t>
      </w:r>
      <w:r>
        <w:rPr>
          <w:sz w:val="22"/>
          <w:szCs w:val="22"/>
        </w:rPr>
        <w:t xml:space="preserve"> этап – классическое ориентирование – дистанция кросс-спринт</w:t>
      </w:r>
      <w:r w:rsidR="00E14B4D">
        <w:rPr>
          <w:sz w:val="22"/>
          <w:szCs w:val="22"/>
        </w:rPr>
        <w:t xml:space="preserve"> 1,5</w:t>
      </w:r>
      <w:r>
        <w:rPr>
          <w:sz w:val="22"/>
          <w:szCs w:val="22"/>
        </w:rPr>
        <w:t>-</w:t>
      </w:r>
      <w:r w:rsidR="00E14B4D">
        <w:rPr>
          <w:sz w:val="22"/>
          <w:szCs w:val="22"/>
        </w:rPr>
        <w:t>3</w:t>
      </w:r>
      <w:r>
        <w:rPr>
          <w:sz w:val="22"/>
          <w:szCs w:val="22"/>
        </w:rPr>
        <w:t>,</w:t>
      </w:r>
      <w:r w:rsidR="00E14B4D">
        <w:rPr>
          <w:sz w:val="22"/>
          <w:szCs w:val="22"/>
        </w:rPr>
        <w:t>0</w:t>
      </w:r>
      <w:r>
        <w:rPr>
          <w:sz w:val="22"/>
          <w:szCs w:val="22"/>
        </w:rPr>
        <w:t xml:space="preserve">км </w:t>
      </w:r>
    </w:p>
    <w:p w:rsidR="001A50EA" w:rsidRDefault="009150F1" w:rsidP="00D90C82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50EA">
        <w:rPr>
          <w:sz w:val="22"/>
          <w:szCs w:val="22"/>
        </w:rPr>
        <w:t>2 этап – ориентирование в лабиринте</w:t>
      </w:r>
    </w:p>
    <w:p w:rsidR="007C5C62" w:rsidRPr="001A12C1" w:rsidRDefault="001667CD" w:rsidP="001A50EA">
      <w:pPr>
        <w:pStyle w:val="Default"/>
        <w:spacing w:line="480" w:lineRule="auto"/>
        <w:ind w:left="-6" w:right="-365"/>
        <w:rPr>
          <w:sz w:val="22"/>
          <w:szCs w:val="22"/>
        </w:rPr>
      </w:pPr>
      <w:r w:rsidRPr="001A12C1">
        <w:rPr>
          <w:sz w:val="22"/>
          <w:szCs w:val="22"/>
        </w:rPr>
        <w:tab/>
      </w:r>
      <w:r w:rsidRPr="001A12C1">
        <w:rPr>
          <w:sz w:val="22"/>
          <w:szCs w:val="22"/>
        </w:rPr>
        <w:tab/>
      </w:r>
      <w:r w:rsidRPr="001A12C1">
        <w:rPr>
          <w:sz w:val="22"/>
          <w:szCs w:val="22"/>
        </w:rPr>
        <w:tab/>
      </w:r>
      <w:r w:rsidRPr="001A12C1">
        <w:rPr>
          <w:sz w:val="22"/>
          <w:szCs w:val="22"/>
        </w:rPr>
        <w:tab/>
      </w:r>
      <w:r w:rsidR="00B50E3F" w:rsidRPr="001A12C1">
        <w:rPr>
          <w:sz w:val="22"/>
          <w:szCs w:val="22"/>
        </w:rPr>
        <w:t xml:space="preserve">    </w:t>
      </w:r>
      <w:r w:rsidR="00F434E6" w:rsidRPr="001A12C1">
        <w:rPr>
          <w:sz w:val="22"/>
          <w:szCs w:val="22"/>
        </w:rPr>
        <w:tab/>
      </w:r>
    </w:p>
    <w:p w:rsidR="00DA2EE8" w:rsidRPr="009E48C1" w:rsidRDefault="009E48C1" w:rsidP="00DA2EE8">
      <w:pPr>
        <w:pStyle w:val="Default"/>
        <w:numPr>
          <w:ilvl w:val="0"/>
          <w:numId w:val="12"/>
        </w:numPr>
        <w:ind w:right="-365"/>
        <w:rPr>
          <w:rFonts w:eastAsia="Georgia"/>
          <w:color w:val="00000A"/>
          <w:u w:val="single"/>
        </w:rPr>
      </w:pPr>
      <w:r w:rsidRPr="009E48C1">
        <w:rPr>
          <w:rFonts w:eastAsia="Georgia"/>
          <w:color w:val="00000A"/>
          <w:u w:val="single"/>
        </w:rPr>
        <w:t>Участники</w:t>
      </w:r>
      <w:r w:rsidR="00DA2EE8" w:rsidRPr="009E48C1">
        <w:rPr>
          <w:rFonts w:eastAsia="Georgia"/>
          <w:color w:val="00000A"/>
          <w:u w:val="single"/>
        </w:rPr>
        <w:t xml:space="preserve">                                                                                                              </w:t>
      </w:r>
    </w:p>
    <w:p w:rsidR="00DA2EE8" w:rsidRPr="00783055" w:rsidRDefault="00DA2EE8" w:rsidP="00DA2EE8">
      <w:pPr>
        <w:pStyle w:val="Default"/>
        <w:ind w:left="-426" w:right="-365"/>
        <w:rPr>
          <w:sz w:val="22"/>
          <w:szCs w:val="22"/>
        </w:rPr>
      </w:pPr>
    </w:p>
    <w:p w:rsidR="00DA2EE8" w:rsidRPr="00521C77" w:rsidRDefault="00DA2EE8" w:rsidP="00DA2EE8">
      <w:pPr>
        <w:ind w:firstLine="709"/>
        <w:jc w:val="both"/>
      </w:pPr>
      <w:r>
        <w:t xml:space="preserve">3.1. </w:t>
      </w:r>
      <w:r>
        <w:tab/>
      </w:r>
      <w:r w:rsidRPr="00521C77">
        <w:t>К участию в</w:t>
      </w:r>
      <w:r>
        <w:t xml:space="preserve"> </w:t>
      </w:r>
      <w:r w:rsidR="009E48C1">
        <w:t>данном старте допускаются</w:t>
      </w:r>
      <w:r w:rsidRPr="00521C77">
        <w:t xml:space="preserve"> </w:t>
      </w:r>
      <w:r w:rsidR="009E48C1">
        <w:t xml:space="preserve">участники </w:t>
      </w:r>
      <w:r w:rsidRPr="00521C77">
        <w:t>в следующи</w:t>
      </w:r>
      <w:r>
        <w:t>х</w:t>
      </w:r>
      <w:r w:rsidRPr="00521C77">
        <w:t xml:space="preserve"> </w:t>
      </w:r>
      <w:r w:rsidR="009E48C1">
        <w:t>группа</w:t>
      </w:r>
      <w:r>
        <w:t>х</w:t>
      </w:r>
      <w:r w:rsidRPr="00521C77">
        <w:t>:</w:t>
      </w:r>
    </w:p>
    <w:p w:rsidR="009E48C1" w:rsidRDefault="00DA2EE8" w:rsidP="00DA2EE8">
      <w:pPr>
        <w:ind w:firstLine="709"/>
        <w:jc w:val="both"/>
      </w:pPr>
      <w:r>
        <w:tab/>
      </w:r>
      <w:r w:rsidRPr="00521C77">
        <w:t>М</w:t>
      </w:r>
      <w:r w:rsidR="00E14B4D">
        <w:t>/Ж</w:t>
      </w:r>
      <w:r w:rsidR="009E48C1">
        <w:t xml:space="preserve">12 </w:t>
      </w:r>
    </w:p>
    <w:p w:rsidR="00E14B4D" w:rsidRDefault="00E14B4D" w:rsidP="00DA2EE8">
      <w:pPr>
        <w:ind w:firstLine="709"/>
        <w:jc w:val="both"/>
      </w:pPr>
      <w:r>
        <w:tab/>
      </w:r>
      <w:r w:rsidRPr="00521C77">
        <w:t>М</w:t>
      </w:r>
      <w:r>
        <w:t>/Ж1</w:t>
      </w:r>
      <w:r w:rsidR="007740B0">
        <w:t>6</w:t>
      </w:r>
    </w:p>
    <w:p w:rsidR="00E14B4D" w:rsidRDefault="00CA4851" w:rsidP="00E14B4D">
      <w:pPr>
        <w:ind w:firstLine="709"/>
        <w:jc w:val="both"/>
      </w:pPr>
      <w:r>
        <w:tab/>
      </w:r>
      <w:r w:rsidR="00E14B4D" w:rsidRPr="00521C77">
        <w:t>М</w:t>
      </w:r>
      <w:r w:rsidR="00E14B4D">
        <w:t>/Ж21</w:t>
      </w:r>
    </w:p>
    <w:p w:rsidR="00E14B4D" w:rsidRDefault="009E48C1" w:rsidP="00E14B4D">
      <w:pPr>
        <w:ind w:firstLine="709"/>
        <w:jc w:val="both"/>
      </w:pPr>
      <w:r>
        <w:tab/>
      </w:r>
      <w:r w:rsidR="00E14B4D" w:rsidRPr="00521C77">
        <w:t>М</w:t>
      </w:r>
      <w:r w:rsidR="00E14B4D">
        <w:t>/Ж50</w:t>
      </w:r>
    </w:p>
    <w:p w:rsidR="009E48C1" w:rsidRDefault="00E14B4D" w:rsidP="00E14B4D">
      <w:pPr>
        <w:ind w:firstLine="709"/>
        <w:jc w:val="both"/>
      </w:pPr>
      <w:r>
        <w:tab/>
      </w:r>
      <w:r w:rsidRPr="00521C77">
        <w:t>М</w:t>
      </w:r>
      <w:r>
        <w:t>/Ж6</w:t>
      </w:r>
      <w:r w:rsidR="00C24D2E">
        <w:t>5</w:t>
      </w:r>
    </w:p>
    <w:p w:rsidR="00642F04" w:rsidRDefault="00642F04" w:rsidP="00E14B4D">
      <w:pPr>
        <w:ind w:firstLine="709"/>
        <w:jc w:val="both"/>
      </w:pPr>
      <w:r>
        <w:tab/>
        <w:t>Фитнес</w:t>
      </w:r>
    </w:p>
    <w:p w:rsidR="009E48C1" w:rsidRDefault="009E48C1" w:rsidP="009E48C1">
      <w:pPr>
        <w:ind w:firstLine="709"/>
        <w:jc w:val="both"/>
      </w:pPr>
    </w:p>
    <w:p w:rsidR="0048153A" w:rsidRDefault="009150F1" w:rsidP="009150F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A2EE8" w:rsidRPr="009150F1">
        <w:rPr>
          <w:rFonts w:ascii="Times New Roman" w:hAnsi="Times New Roman" w:cs="Times New Roman"/>
          <w:sz w:val="24"/>
          <w:szCs w:val="24"/>
          <w:u w:val="single"/>
        </w:rPr>
        <w:t>Порядок старта</w:t>
      </w:r>
    </w:p>
    <w:p w:rsidR="005600F9" w:rsidRDefault="005600F9" w:rsidP="009E48C1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E48C1" w:rsidRDefault="0048153A" w:rsidP="009E48C1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стартует по стартовой станции на дистанцию </w:t>
      </w:r>
      <w:r w:rsidR="005600F9">
        <w:rPr>
          <w:rFonts w:ascii="Times New Roman" w:hAnsi="Times New Roman" w:cs="Times New Roman"/>
          <w:sz w:val="24"/>
          <w:szCs w:val="24"/>
        </w:rPr>
        <w:t>«</w:t>
      </w:r>
      <w:r w:rsidR="001A50EA">
        <w:rPr>
          <w:rFonts w:ascii="Times New Roman" w:hAnsi="Times New Roman" w:cs="Times New Roman"/>
          <w:sz w:val="24"/>
          <w:szCs w:val="24"/>
        </w:rPr>
        <w:t>кросс-спринт</w:t>
      </w:r>
      <w:r w:rsidR="005600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0F9" w:rsidRDefault="0048153A" w:rsidP="009E48C1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F9">
        <w:rPr>
          <w:rFonts w:ascii="Times New Roman" w:hAnsi="Times New Roman" w:cs="Times New Roman"/>
          <w:sz w:val="24"/>
          <w:szCs w:val="24"/>
          <w:u w:val="single"/>
        </w:rPr>
        <w:t>Последний</w:t>
      </w:r>
      <w:r>
        <w:rPr>
          <w:rFonts w:ascii="Times New Roman" w:hAnsi="Times New Roman" w:cs="Times New Roman"/>
          <w:sz w:val="24"/>
          <w:szCs w:val="24"/>
        </w:rPr>
        <w:t xml:space="preserve"> контрольный </w:t>
      </w:r>
      <w:r w:rsidR="005600F9">
        <w:rPr>
          <w:rFonts w:ascii="Times New Roman" w:hAnsi="Times New Roman" w:cs="Times New Roman"/>
          <w:sz w:val="24"/>
          <w:szCs w:val="24"/>
        </w:rPr>
        <w:t xml:space="preserve">пункт  дистанции </w:t>
      </w:r>
      <w:r w:rsidR="001A50EA">
        <w:rPr>
          <w:rFonts w:ascii="Times New Roman" w:hAnsi="Times New Roman" w:cs="Times New Roman"/>
          <w:sz w:val="24"/>
          <w:szCs w:val="24"/>
        </w:rPr>
        <w:t>«кросс-спринт»</w:t>
      </w:r>
      <w:proofErr w:type="gramStart"/>
      <w:r w:rsidR="001A50EA">
        <w:rPr>
          <w:rFonts w:ascii="Times New Roman" w:hAnsi="Times New Roman" w:cs="Times New Roman"/>
          <w:sz w:val="24"/>
          <w:szCs w:val="24"/>
        </w:rPr>
        <w:t>.</w:t>
      </w:r>
      <w:r w:rsidR="005600F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600F9">
        <w:rPr>
          <w:rFonts w:ascii="Times New Roman" w:hAnsi="Times New Roman" w:cs="Times New Roman"/>
          <w:sz w:val="24"/>
          <w:szCs w:val="24"/>
        </w:rPr>
        <w:t>вляется началом ориентирования на дистанции «</w:t>
      </w:r>
      <w:r w:rsidR="001A50EA">
        <w:rPr>
          <w:rFonts w:ascii="Times New Roman" w:hAnsi="Times New Roman" w:cs="Times New Roman"/>
          <w:sz w:val="24"/>
          <w:szCs w:val="24"/>
        </w:rPr>
        <w:t>лабир</w:t>
      </w:r>
      <w:r w:rsidR="005600F9">
        <w:rPr>
          <w:rFonts w:ascii="Times New Roman" w:hAnsi="Times New Roman" w:cs="Times New Roman"/>
          <w:sz w:val="24"/>
          <w:szCs w:val="24"/>
        </w:rPr>
        <w:t>инт».</w:t>
      </w:r>
    </w:p>
    <w:p w:rsidR="005600F9" w:rsidRDefault="005600F9" w:rsidP="005600F9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3A" w:rsidRPr="005600F9" w:rsidRDefault="005600F9" w:rsidP="009E48C1">
      <w:pPr>
        <w:pStyle w:val="1"/>
        <w:ind w:left="108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 w:rsidRPr="005600F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После 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завершения </w:t>
      </w:r>
      <w:r>
        <w:rPr>
          <w:rFonts w:ascii="Times New Roman" w:hAnsi="Times New Roman" w:cs="Times New Roman"/>
          <w:sz w:val="24"/>
          <w:szCs w:val="24"/>
        </w:rPr>
        <w:t xml:space="preserve">дистанции </w:t>
      </w:r>
      <w:r w:rsidR="001A50EA">
        <w:rPr>
          <w:rFonts w:ascii="Times New Roman" w:hAnsi="Times New Roman" w:cs="Times New Roman"/>
          <w:sz w:val="24"/>
          <w:szCs w:val="24"/>
        </w:rPr>
        <w:t xml:space="preserve">«лабиринт» </w:t>
      </w:r>
      <w:r>
        <w:rPr>
          <w:rFonts w:ascii="Times New Roman" w:hAnsi="Times New Roman" w:cs="Times New Roman"/>
          <w:sz w:val="24"/>
          <w:szCs w:val="24"/>
        </w:rPr>
        <w:t>производится отметка на финишной станции.</w:t>
      </w:r>
    </w:p>
    <w:p w:rsidR="009E48C1" w:rsidRDefault="005600F9" w:rsidP="009E48C1">
      <w:pPr>
        <w:pStyle w:val="1"/>
        <w:ind w:left="1080"/>
        <w:jc w:val="both"/>
        <w:rPr>
          <w:rFonts w:ascii="Times New Roman" w:eastAsia="Georgia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Отметка на контрольных пунктах, как в лабиринте, так и на дистанции спринта, строго в указанном на картах порядке.</w:t>
      </w:r>
    </w:p>
    <w:p w:rsidR="009E48C1" w:rsidRDefault="009E48C1" w:rsidP="009E48C1">
      <w:pPr>
        <w:pStyle w:val="1"/>
        <w:ind w:left="1080"/>
        <w:jc w:val="both"/>
        <w:rPr>
          <w:rFonts w:ascii="Times New Roman" w:eastAsia="Georgia" w:hAnsi="Times New Roman" w:cs="Times New Roman"/>
          <w:color w:val="00000A"/>
          <w:sz w:val="24"/>
          <w:szCs w:val="24"/>
          <w:u w:val="single"/>
        </w:rPr>
      </w:pPr>
    </w:p>
    <w:p w:rsidR="0058153F" w:rsidRPr="00783055" w:rsidRDefault="00891F6E" w:rsidP="00891F6E">
      <w:pPr>
        <w:pStyle w:val="1"/>
        <w:numPr>
          <w:ilvl w:val="0"/>
          <w:numId w:val="12"/>
        </w:numPr>
        <w:jc w:val="both"/>
        <w:rPr>
          <w:rFonts w:ascii="Times New Roman" w:eastAsia="Georgia" w:hAnsi="Times New Roman" w:cs="Times New Roman"/>
          <w:u w:val="single"/>
        </w:rPr>
      </w:pPr>
      <w:r>
        <w:rPr>
          <w:rFonts w:ascii="Times New Roman" w:eastAsia="Georgia" w:hAnsi="Times New Roman" w:cs="Times New Roman"/>
          <w:u w:val="single"/>
        </w:rPr>
        <w:lastRenderedPageBreak/>
        <w:t>Р</w:t>
      </w:r>
      <w:r w:rsidR="0058153F" w:rsidRPr="00783055">
        <w:rPr>
          <w:rFonts w:ascii="Times New Roman" w:eastAsia="Georgia" w:hAnsi="Times New Roman" w:cs="Times New Roman"/>
          <w:u w:val="single"/>
        </w:rPr>
        <w:t xml:space="preserve">егистрация </w:t>
      </w:r>
    </w:p>
    <w:p w:rsidR="0058153F" w:rsidRPr="00783055" w:rsidRDefault="0058153F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EB48A3" w:rsidRDefault="00264F7A" w:rsidP="00E96022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  <w:proofErr w:type="spellStart"/>
      <w:r w:rsidR="0058153F" w:rsidRPr="00783055">
        <w:rPr>
          <w:rFonts w:ascii="Times New Roman" w:eastAsia="Georgia" w:hAnsi="Times New Roman" w:cs="Times New Roman"/>
        </w:rPr>
        <w:t>Он-лайн</w:t>
      </w:r>
      <w:proofErr w:type="spellEnd"/>
      <w:r w:rsidR="0058153F" w:rsidRPr="00783055">
        <w:rPr>
          <w:rFonts w:ascii="Times New Roman" w:eastAsia="Georgia" w:hAnsi="Times New Roman" w:cs="Times New Roman"/>
        </w:rPr>
        <w:t xml:space="preserve"> заявка   открыта</w:t>
      </w:r>
      <w:r w:rsidR="008412B6">
        <w:rPr>
          <w:rFonts w:ascii="Times New Roman" w:eastAsia="Georgia" w:hAnsi="Times New Roman" w:cs="Times New Roman"/>
        </w:rPr>
        <w:t xml:space="preserve"> в сервисе ОРГЕО</w:t>
      </w:r>
      <w:r w:rsidR="008412B6">
        <w:rPr>
          <w:rFonts w:ascii="Times New Roman" w:eastAsia="Georgia" w:hAnsi="Times New Roman" w:cs="Times New Roman"/>
        </w:rPr>
        <w:tab/>
      </w:r>
      <w:r w:rsidR="009150F1">
        <w:rPr>
          <w:rFonts w:ascii="Times New Roman" w:eastAsia="Georgia" w:hAnsi="Times New Roman" w:cs="Times New Roman"/>
        </w:rPr>
        <w:t>по ссылке:</w:t>
      </w:r>
    </w:p>
    <w:p w:rsidR="00116583" w:rsidRPr="00116583" w:rsidRDefault="00116583" w:rsidP="00E96022">
      <w:pPr>
        <w:pStyle w:val="1"/>
        <w:ind w:left="-66"/>
        <w:jc w:val="both"/>
        <w:rPr>
          <w:color w:val="00B0F0"/>
          <w:u w:val="single"/>
        </w:rPr>
      </w:pPr>
      <w:r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  <w:r w:rsidRPr="00116583">
        <w:rPr>
          <w:rFonts w:ascii="Times New Roman" w:eastAsia="Georgia" w:hAnsi="Times New Roman" w:cs="Times New Roman"/>
          <w:color w:val="00B0F0"/>
          <w:u w:val="single"/>
        </w:rPr>
        <w:t xml:space="preserve">(спортсмены </w:t>
      </w:r>
      <w:proofErr w:type="spellStart"/>
      <w:r w:rsidRPr="00116583">
        <w:rPr>
          <w:rFonts w:ascii="Times New Roman" w:eastAsia="Georgia" w:hAnsi="Times New Roman" w:cs="Times New Roman"/>
          <w:color w:val="00B0F0"/>
          <w:u w:val="single"/>
        </w:rPr>
        <w:t>спортшколы</w:t>
      </w:r>
      <w:proofErr w:type="spellEnd"/>
      <w:r w:rsidRPr="00116583">
        <w:rPr>
          <w:rFonts w:ascii="Times New Roman" w:eastAsia="Georgia" w:hAnsi="Times New Roman" w:cs="Times New Roman"/>
          <w:color w:val="00B0F0"/>
          <w:u w:val="single"/>
        </w:rPr>
        <w:t xml:space="preserve"> «Олимп» </w:t>
      </w:r>
      <w:proofErr w:type="gramStart"/>
      <w:r w:rsidRPr="00116583">
        <w:rPr>
          <w:rFonts w:ascii="Times New Roman" w:eastAsia="Georgia" w:hAnsi="Times New Roman" w:cs="Times New Roman"/>
          <w:color w:val="00B0F0"/>
          <w:u w:val="single"/>
        </w:rPr>
        <w:t>заявляются</w:t>
      </w:r>
      <w:proofErr w:type="gramEnd"/>
      <w:r w:rsidRPr="00116583">
        <w:rPr>
          <w:rFonts w:ascii="Times New Roman" w:eastAsia="Georgia" w:hAnsi="Times New Roman" w:cs="Times New Roman"/>
          <w:color w:val="00B0F0"/>
          <w:u w:val="single"/>
        </w:rPr>
        <w:t xml:space="preserve"> через тренеров)</w:t>
      </w:r>
    </w:p>
    <w:p w:rsidR="00891F6E" w:rsidRDefault="00891F6E" w:rsidP="00E96022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896D81" w:rsidRDefault="008412B6" w:rsidP="003941D4">
      <w:pPr>
        <w:pStyle w:val="1"/>
        <w:ind w:left="-66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  <w:r w:rsidR="00144AD9">
        <w:rPr>
          <w:rFonts w:ascii="Times New Roman" w:eastAsia="Georgia" w:hAnsi="Times New Roman" w:cs="Times New Roman"/>
        </w:rPr>
        <w:t xml:space="preserve">  </w:t>
      </w:r>
      <w:r w:rsidR="00DB7848" w:rsidRPr="00D50F9A">
        <w:rPr>
          <w:rFonts w:ascii="Times New Roman" w:eastAsia="Georgia" w:hAnsi="Times New Roman" w:cs="Times New Roman"/>
          <w:sz w:val="24"/>
          <w:szCs w:val="24"/>
          <w:u w:val="single"/>
        </w:rPr>
        <w:t>Заявочный взнос  оплачивается</w:t>
      </w:r>
      <w:r w:rsidR="003941D4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 </w:t>
      </w:r>
      <w:r w:rsidR="00DB7848" w:rsidRPr="003941D4">
        <w:rPr>
          <w:rFonts w:ascii="Times New Roman" w:eastAsia="Georgia" w:hAnsi="Times New Roman" w:cs="Times New Roman"/>
          <w:sz w:val="24"/>
          <w:szCs w:val="24"/>
        </w:rPr>
        <w:t>переводом</w:t>
      </w:r>
      <w:r w:rsidR="00153F9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941D4" w:rsidRPr="006C2384">
        <w:rPr>
          <w:rFonts w:ascii="Times New Roman" w:eastAsia="Georgia" w:hAnsi="Times New Roman" w:cs="Times New Roman"/>
          <w:sz w:val="24"/>
          <w:szCs w:val="24"/>
        </w:rPr>
        <w:t xml:space="preserve"> на</w:t>
      </w:r>
      <w:r w:rsidR="00896D81">
        <w:rPr>
          <w:rFonts w:ascii="Times New Roman" w:eastAsia="Georgia" w:hAnsi="Times New Roman" w:cs="Times New Roman"/>
          <w:sz w:val="24"/>
          <w:szCs w:val="24"/>
        </w:rPr>
        <w:t xml:space="preserve"> любую из двух</w:t>
      </w:r>
      <w:r w:rsidR="003941D4" w:rsidRPr="006C2384">
        <w:rPr>
          <w:rFonts w:ascii="Times New Roman" w:eastAsia="Georgia" w:hAnsi="Times New Roman" w:cs="Times New Roman"/>
          <w:sz w:val="24"/>
          <w:szCs w:val="24"/>
        </w:rPr>
        <w:t xml:space="preserve"> карт</w:t>
      </w:r>
      <w:r w:rsidR="00896D81">
        <w:rPr>
          <w:rFonts w:ascii="Times New Roman" w:eastAsia="Georgia" w:hAnsi="Times New Roman" w:cs="Times New Roman"/>
          <w:sz w:val="24"/>
          <w:szCs w:val="24"/>
        </w:rPr>
        <w:t>:</w:t>
      </w:r>
    </w:p>
    <w:p w:rsidR="00896D81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           </w:t>
      </w:r>
    </w:p>
    <w:p w:rsidR="00891F6E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            </w:t>
      </w:r>
    </w:p>
    <w:p w:rsidR="003941D4" w:rsidRPr="0034301F" w:rsidRDefault="00891F6E" w:rsidP="003941D4">
      <w:pPr>
        <w:pStyle w:val="1"/>
        <w:ind w:left="-66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</w:r>
      <w:r w:rsidR="006C2384">
        <w:rPr>
          <w:rFonts w:ascii="Times New Roman" w:eastAsia="Georgia" w:hAnsi="Times New Roman" w:cs="Times New Roman"/>
          <w:sz w:val="24"/>
          <w:szCs w:val="24"/>
        </w:rPr>
        <w:t>«</w:t>
      </w:r>
      <w:proofErr w:type="spellStart"/>
      <w:r w:rsidR="00467AE4" w:rsidRPr="006C2384">
        <w:rPr>
          <w:rFonts w:ascii="Times New Roman" w:eastAsia="Georgia" w:hAnsi="Times New Roman" w:cs="Times New Roman"/>
          <w:sz w:val="24"/>
          <w:szCs w:val="24"/>
          <w:lang w:val="en-US"/>
        </w:rPr>
        <w:t>Tinkoff</w:t>
      </w:r>
      <w:proofErr w:type="spellEnd"/>
      <w:r w:rsidR="006C2384">
        <w:rPr>
          <w:rFonts w:ascii="Times New Roman" w:eastAsia="Georgia" w:hAnsi="Times New Roman" w:cs="Times New Roman"/>
          <w:sz w:val="24"/>
          <w:szCs w:val="24"/>
        </w:rPr>
        <w:t xml:space="preserve">» </w:t>
      </w:r>
      <w:r w:rsidR="00467AE4" w:rsidRPr="0034301F">
        <w:rPr>
          <w:rFonts w:ascii="Times New Roman" w:eastAsia="Georgia" w:hAnsi="Times New Roman" w:cs="Times New Roman"/>
          <w:sz w:val="24"/>
          <w:szCs w:val="24"/>
        </w:rPr>
        <w:t>2200 7007 6410 7941</w:t>
      </w:r>
      <w:r w:rsidR="00896D81">
        <w:rPr>
          <w:rFonts w:ascii="Times New Roman" w:eastAsia="Georgia" w:hAnsi="Times New Roman" w:cs="Times New Roman"/>
          <w:sz w:val="24"/>
          <w:szCs w:val="24"/>
        </w:rPr>
        <w:t xml:space="preserve"> или Сбербанка 2202 2050 8063 5243</w:t>
      </w:r>
    </w:p>
    <w:p w:rsidR="0034301F" w:rsidRDefault="0034301F" w:rsidP="0034301F">
      <w:pPr>
        <w:pStyle w:val="1"/>
        <w:ind w:left="-66"/>
        <w:jc w:val="both"/>
        <w:rPr>
          <w:rFonts w:eastAsia="Georgia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</w:r>
      <w:r w:rsidR="00DB7848" w:rsidRPr="003941D4">
        <w:rPr>
          <w:rFonts w:ascii="Times New Roman" w:eastAsia="Georgia" w:hAnsi="Times New Roman" w:cs="Times New Roman"/>
          <w:sz w:val="24"/>
          <w:szCs w:val="24"/>
        </w:rPr>
        <w:t>Получатель Александр В. О.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B7848" w:rsidRPr="00783055">
        <w:rPr>
          <w:rFonts w:eastAsia="Georgia"/>
        </w:rPr>
        <w:t xml:space="preserve">  </w:t>
      </w:r>
      <w:r w:rsidR="00DB7848" w:rsidRPr="008371BC">
        <w:rPr>
          <w:rFonts w:ascii="Times New Roman" w:eastAsia="Georgia" w:hAnsi="Times New Roman" w:cs="Times New Roman"/>
          <w:sz w:val="24"/>
          <w:szCs w:val="24"/>
        </w:rPr>
        <w:t>(</w:t>
      </w:r>
      <w:r w:rsidR="00364E84">
        <w:rPr>
          <w:rFonts w:ascii="Times New Roman" w:eastAsia="Georgia" w:hAnsi="Times New Roman" w:cs="Times New Roman"/>
          <w:sz w:val="24"/>
          <w:szCs w:val="24"/>
        </w:rPr>
        <w:t xml:space="preserve">обе карты </w:t>
      </w:r>
      <w:r w:rsidR="008371BC">
        <w:rPr>
          <w:rFonts w:ascii="Times New Roman" w:eastAsia="Georgia" w:hAnsi="Times New Roman" w:cs="Times New Roman"/>
          <w:sz w:val="24"/>
          <w:szCs w:val="24"/>
        </w:rPr>
        <w:t>«</w:t>
      </w:r>
      <w:r w:rsidR="00DB7848" w:rsidRPr="008371BC">
        <w:rPr>
          <w:rFonts w:ascii="Times New Roman" w:eastAsia="Georgia" w:hAnsi="Times New Roman" w:cs="Times New Roman"/>
          <w:sz w:val="24"/>
          <w:szCs w:val="24"/>
        </w:rPr>
        <w:t>привязан</w:t>
      </w:r>
      <w:r w:rsidR="00364E84">
        <w:rPr>
          <w:rFonts w:ascii="Times New Roman" w:eastAsia="Georgia" w:hAnsi="Times New Roman" w:cs="Times New Roman"/>
          <w:sz w:val="24"/>
          <w:szCs w:val="24"/>
        </w:rPr>
        <w:t>ы</w:t>
      </w:r>
      <w:r w:rsidR="008371BC">
        <w:rPr>
          <w:rFonts w:ascii="Times New Roman" w:eastAsia="Georgia" w:hAnsi="Times New Roman" w:cs="Times New Roman"/>
          <w:sz w:val="24"/>
          <w:szCs w:val="24"/>
        </w:rPr>
        <w:t>»</w:t>
      </w:r>
      <w:r w:rsidR="00DB7848" w:rsidRPr="008371BC">
        <w:rPr>
          <w:rFonts w:ascii="Times New Roman" w:eastAsia="Georgia" w:hAnsi="Times New Roman" w:cs="Times New Roman"/>
          <w:sz w:val="24"/>
          <w:szCs w:val="24"/>
        </w:rPr>
        <w:t xml:space="preserve"> к тлф. </w:t>
      </w:r>
      <w:r w:rsidR="00DB7848" w:rsidRPr="000C3898">
        <w:rPr>
          <w:rFonts w:ascii="Times New Roman" w:eastAsia="Georgia" w:hAnsi="Times New Roman" w:cs="Times New Roman"/>
          <w:sz w:val="24"/>
          <w:szCs w:val="24"/>
          <w:u w:val="single"/>
        </w:rPr>
        <w:t>902-283-2468</w:t>
      </w:r>
      <w:r w:rsidR="00DB7848" w:rsidRPr="008371BC">
        <w:rPr>
          <w:rFonts w:ascii="Times New Roman" w:eastAsia="Georgia" w:hAnsi="Times New Roman" w:cs="Times New Roman"/>
          <w:sz w:val="24"/>
          <w:szCs w:val="24"/>
        </w:rPr>
        <w:t>)</w:t>
      </w:r>
    </w:p>
    <w:p w:rsidR="00463F5F" w:rsidRDefault="0034301F" w:rsidP="0034301F">
      <w:pPr>
        <w:pStyle w:val="1"/>
        <w:ind w:left="-66"/>
        <w:jc w:val="both"/>
        <w:rPr>
          <w:rFonts w:eastAsia="Georgia"/>
        </w:rPr>
      </w:pPr>
      <w:r>
        <w:rPr>
          <w:rFonts w:eastAsia="Georgia"/>
        </w:rPr>
        <w:tab/>
      </w:r>
      <w:r>
        <w:rPr>
          <w:rFonts w:eastAsia="Georgia"/>
        </w:rPr>
        <w:tab/>
      </w:r>
      <w:r w:rsidR="000B69F4">
        <w:rPr>
          <w:rFonts w:eastAsia="Georgia"/>
        </w:rPr>
        <w:t xml:space="preserve"> </w:t>
      </w:r>
    </w:p>
    <w:p w:rsidR="0034301F" w:rsidRPr="0034301F" w:rsidRDefault="00463F5F" w:rsidP="0034301F">
      <w:pPr>
        <w:pStyle w:val="1"/>
        <w:ind w:left="-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Georgia"/>
        </w:rPr>
        <w:t xml:space="preserve">            </w:t>
      </w:r>
      <w:r w:rsidR="000B69F4" w:rsidRPr="0034301F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с подтверждением</w:t>
      </w:r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 </w:t>
      </w:r>
      <w:r w:rsidR="00DC6CB3" w:rsidRPr="0034301F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 </w:t>
      </w:r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по SMS или на </w:t>
      </w:r>
      <w:proofErr w:type="spellStart"/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>эл</w:t>
      </w:r>
      <w:proofErr w:type="gramStart"/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>.п</w:t>
      </w:r>
      <w:proofErr w:type="gramEnd"/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>очтовый</w:t>
      </w:r>
      <w:proofErr w:type="spellEnd"/>
      <w:r w:rsidR="000B69F4" w:rsidRPr="0034301F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 адрес</w:t>
      </w:r>
      <w:r w:rsidR="000B69F4" w:rsidRPr="0034301F">
        <w:rPr>
          <w:rFonts w:ascii="Times New Roman" w:eastAsia="Georgia" w:hAnsi="Times New Roman" w:cs="Times New Roman"/>
          <w:sz w:val="24"/>
          <w:szCs w:val="24"/>
        </w:rPr>
        <w:t>:</w:t>
      </w:r>
      <w:r w:rsidR="0034301F" w:rsidRPr="0034301F">
        <w:rPr>
          <w:rFonts w:ascii="Times New Roman" w:eastAsia="Georgia" w:hAnsi="Times New Roman" w:cs="Times New Roman"/>
          <w:sz w:val="24"/>
          <w:szCs w:val="24"/>
        </w:rPr>
        <w:t xml:space="preserve"> </w:t>
      </w:r>
      <w:hyperlink r:id="rId6" w:history="1"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  <w:lang w:val="en-US"/>
          </w:rPr>
          <w:t>teza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</w:rPr>
          <w:t>-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  <w:lang w:val="en-US"/>
          </w:rPr>
          <w:t>n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</w:rPr>
          <w:t>2012@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  <w:lang w:val="en-US"/>
          </w:rPr>
          <w:t>yandex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</w:rPr>
          <w:t>.</w:t>
        </w:r>
        <w:r w:rsidR="000B69F4" w:rsidRPr="0034301F">
          <w:rPr>
            <w:rStyle w:val="a5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</w:hyperlink>
      <w:r w:rsidR="003A76AD" w:rsidRPr="0034301F">
        <w:rPr>
          <w:rFonts w:ascii="Times New Roman" w:hAnsi="Times New Roman" w:cs="Times New Roman"/>
          <w:sz w:val="24"/>
          <w:szCs w:val="24"/>
        </w:rPr>
        <w:t>,</w:t>
      </w:r>
    </w:p>
    <w:p w:rsidR="000B69F4" w:rsidRPr="0034301F" w:rsidRDefault="0034301F" w:rsidP="0034301F">
      <w:pPr>
        <w:pStyle w:val="1"/>
        <w:ind w:left="-66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4301F">
        <w:rPr>
          <w:rFonts w:ascii="Times New Roman" w:eastAsia="Georgia" w:hAnsi="Times New Roman" w:cs="Times New Roman"/>
          <w:color w:val="FF0000"/>
          <w:sz w:val="24"/>
          <w:szCs w:val="24"/>
        </w:rPr>
        <w:tab/>
      </w:r>
      <w:r w:rsidRPr="0034301F">
        <w:rPr>
          <w:rFonts w:ascii="Times New Roman" w:eastAsia="Georgia" w:hAnsi="Times New Roman" w:cs="Times New Roman"/>
          <w:color w:val="FF0000"/>
          <w:sz w:val="24"/>
          <w:szCs w:val="24"/>
        </w:rPr>
        <w:tab/>
      </w:r>
      <w:r w:rsidRPr="0034301F">
        <w:rPr>
          <w:rFonts w:ascii="Times New Roman" w:hAnsi="Times New Roman" w:cs="Times New Roman"/>
          <w:sz w:val="24"/>
          <w:szCs w:val="24"/>
        </w:rPr>
        <w:t xml:space="preserve"> </w:t>
      </w:r>
      <w:r w:rsidR="003A76AD" w:rsidRPr="0034301F">
        <w:rPr>
          <w:rFonts w:ascii="Times New Roman" w:hAnsi="Times New Roman" w:cs="Times New Roman"/>
          <w:sz w:val="24"/>
          <w:szCs w:val="24"/>
        </w:rPr>
        <w:t>или сообщением «в Контакте»</w:t>
      </w:r>
      <w:r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3A76AD" w:rsidRPr="0034301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A76AD" w:rsidRPr="0034301F">
          <w:rPr>
            <w:rStyle w:val="a5"/>
            <w:rFonts w:ascii="Times New Roman" w:hAnsi="Times New Roman" w:cs="Times New Roman"/>
            <w:sz w:val="24"/>
            <w:szCs w:val="24"/>
          </w:rPr>
          <w:t>https://vk.com/id17383066</w:t>
        </w:r>
      </w:hyperlink>
    </w:p>
    <w:p w:rsidR="000B69F4" w:rsidRPr="00144AD9" w:rsidRDefault="000B69F4" w:rsidP="00DB7848">
      <w:pPr>
        <w:ind w:firstLine="720"/>
        <w:jc w:val="both"/>
        <w:rPr>
          <w:rFonts w:eastAsia="Georgia"/>
          <w:sz w:val="22"/>
          <w:szCs w:val="22"/>
        </w:rPr>
      </w:pPr>
    </w:p>
    <w:p w:rsidR="00DB7848" w:rsidRPr="00783055" w:rsidRDefault="00DB7848" w:rsidP="00DB7848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  <w:r w:rsidRPr="00783055">
        <w:rPr>
          <w:rFonts w:eastAsia="Georgia"/>
          <w:b/>
          <w:color w:val="4F81BD"/>
          <w:sz w:val="22"/>
          <w:szCs w:val="22"/>
          <w:u w:val="single"/>
        </w:rPr>
        <w:t>НАЗНАЧЕНИЕ ПЛАТЕЖА НЕ УКАЗЫВАТЬ!!! (только фамилию участника)</w:t>
      </w:r>
    </w:p>
    <w:p w:rsidR="00DC6CB3" w:rsidRDefault="00264F7A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</w:p>
    <w:p w:rsidR="00DC6CB3" w:rsidRPr="00DC6CB3" w:rsidRDefault="00DC6CB3" w:rsidP="00891F6E">
      <w:pPr>
        <w:pStyle w:val="1"/>
        <w:numPr>
          <w:ilvl w:val="0"/>
          <w:numId w:val="12"/>
        </w:numPr>
        <w:jc w:val="both"/>
        <w:rPr>
          <w:rFonts w:ascii="Times New Roman" w:eastAsia="Georgia" w:hAnsi="Times New Roman" w:cs="Times New Roman"/>
          <w:u w:val="single"/>
        </w:rPr>
      </w:pPr>
      <w:r w:rsidRPr="00DC6CB3">
        <w:rPr>
          <w:rFonts w:ascii="Times New Roman" w:eastAsia="Georgia" w:hAnsi="Times New Roman" w:cs="Times New Roman"/>
          <w:u w:val="single"/>
        </w:rPr>
        <w:t>Оплата регистрационных взносов</w:t>
      </w:r>
    </w:p>
    <w:p w:rsidR="00DC6CB3" w:rsidRDefault="00DC6CB3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3A76AD" w:rsidRDefault="003E0199" w:rsidP="003A76AD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3E0199">
        <w:rPr>
          <w:rFonts w:ascii="Times New Roman" w:eastAsia="Georgia" w:hAnsi="Times New Roman" w:cs="Times New Roman"/>
        </w:rPr>
        <w:tab/>
      </w:r>
      <w:r w:rsidRPr="003E0199">
        <w:rPr>
          <w:rFonts w:ascii="Times New Roman" w:eastAsia="Georgia" w:hAnsi="Times New Roman" w:cs="Times New Roman"/>
        </w:rPr>
        <w:tab/>
      </w:r>
      <w:r w:rsidR="003A76AD" w:rsidRPr="00F25636">
        <w:rPr>
          <w:rFonts w:ascii="Times New Roman" w:eastAsia="Georgia" w:hAnsi="Times New Roman" w:cs="Times New Roman"/>
          <w:u w:val="single"/>
        </w:rPr>
        <w:t>Срок оплаты и размер регистрационных взносов приведен ниже в таблицах.</w:t>
      </w:r>
      <w:r w:rsidR="003A76AD" w:rsidRPr="00783055">
        <w:rPr>
          <w:rFonts w:ascii="Times New Roman" w:eastAsia="Georgia" w:hAnsi="Times New Roman" w:cs="Times New Roman"/>
        </w:rPr>
        <w:t xml:space="preserve"> </w:t>
      </w:r>
    </w:p>
    <w:p w:rsidR="003A76AD" w:rsidRDefault="003A76AD" w:rsidP="003A76AD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891F6E" w:rsidRDefault="00891F6E" w:rsidP="003A76AD">
      <w:pPr>
        <w:pStyle w:val="a7"/>
        <w:ind w:left="1080"/>
        <w:jc w:val="both"/>
        <w:rPr>
          <w:rFonts w:eastAsia="Georgia"/>
          <w:sz w:val="22"/>
          <w:szCs w:val="22"/>
          <w:u w:val="single"/>
        </w:rPr>
      </w:pPr>
    </w:p>
    <w:p w:rsidR="00A05E0F" w:rsidRDefault="00A05E0F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3C61D1" w:rsidRPr="002803B5" w:rsidTr="002B06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AB5B73" w:rsidRDefault="00014F3A" w:rsidP="00237FAE">
            <w:pPr>
              <w:jc w:val="both"/>
              <w:rPr>
                <w:rFonts w:eastAsia="Georgia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eastAsia="Georgia"/>
                <w:b/>
                <w:sz w:val="20"/>
                <w:szCs w:val="20"/>
                <w:u w:val="single"/>
              </w:rPr>
              <w:t xml:space="preserve"> </w:t>
            </w:r>
            <w:r w:rsidR="003C61D1">
              <w:rPr>
                <w:rFonts w:eastAsia="Georgia"/>
                <w:b/>
                <w:sz w:val="20"/>
                <w:szCs w:val="20"/>
                <w:u w:val="single"/>
              </w:rPr>
              <w:t>М/Ж</w:t>
            </w:r>
            <w:r w:rsidR="007B1752">
              <w:rPr>
                <w:rFonts w:eastAsia="Georgia"/>
                <w:b/>
                <w:sz w:val="20"/>
                <w:szCs w:val="20"/>
                <w:u w:val="single"/>
              </w:rPr>
              <w:t>-21, 50, 6</w:t>
            </w:r>
            <w:r w:rsidR="00237FAE">
              <w:rPr>
                <w:rFonts w:eastAsia="Georgia"/>
                <w:b/>
                <w:sz w:val="20"/>
                <w:szCs w:val="20"/>
                <w:u w:val="single"/>
              </w:rPr>
              <w:t>5, фитнес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center"/>
              <w:rPr>
                <w:rFonts w:eastAsia="Georgia"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sz w:val="20"/>
                <w:szCs w:val="20"/>
              </w:rPr>
              <w:t>Старт</w:t>
            </w:r>
            <w:proofErr w:type="gramStart"/>
            <w:r w:rsidRPr="002803B5">
              <w:rPr>
                <w:rFonts w:eastAsia="Georgia"/>
                <w:sz w:val="20"/>
                <w:szCs w:val="20"/>
              </w:rPr>
              <w:t>.</w:t>
            </w:r>
            <w:proofErr w:type="gramEnd"/>
            <w:r w:rsidRPr="002803B5">
              <w:rPr>
                <w:rFonts w:eastAsia="Georgia"/>
                <w:sz w:val="20"/>
                <w:szCs w:val="20"/>
              </w:rPr>
              <w:t xml:space="preserve"> </w:t>
            </w:r>
            <w:proofErr w:type="gramStart"/>
            <w:r w:rsidRPr="002803B5">
              <w:rPr>
                <w:rFonts w:eastAsia="Georgia"/>
                <w:sz w:val="20"/>
                <w:szCs w:val="20"/>
              </w:rPr>
              <w:t>в</w:t>
            </w:r>
            <w:proofErr w:type="gramEnd"/>
            <w:r w:rsidRPr="002803B5">
              <w:rPr>
                <w:rFonts w:eastAsia="Georgia"/>
                <w:sz w:val="20"/>
                <w:szCs w:val="20"/>
              </w:rPr>
              <w:t xml:space="preserve">знос, руб. </w:t>
            </w:r>
          </w:p>
        </w:tc>
      </w:tr>
      <w:tr w:rsidR="003C61D1" w:rsidRPr="002803B5" w:rsidTr="002B06D1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573864" w:rsidRDefault="003C61D1" w:rsidP="00B56A58">
            <w:pPr>
              <w:jc w:val="both"/>
              <w:rPr>
                <w:rFonts w:eastAsia="Georgia"/>
                <w:sz w:val="20"/>
                <w:szCs w:val="20"/>
                <w:u w:val="single"/>
              </w:rPr>
            </w:pPr>
            <w:r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 xml:space="preserve">До </w:t>
            </w:r>
            <w:r w:rsidR="00116583"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 xml:space="preserve">20-00 </w:t>
            </w:r>
            <w:r w:rsidR="009150F1"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>24</w:t>
            </w:r>
            <w:r w:rsidR="00116583"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9150F1"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>сентября</w:t>
            </w:r>
          </w:p>
          <w:p w:rsidR="003C61D1" w:rsidRPr="002803B5" w:rsidRDefault="003C61D1" w:rsidP="00B56A58">
            <w:pPr>
              <w:ind w:firstLine="708"/>
              <w:jc w:val="both"/>
              <w:rPr>
                <w:rFonts w:eastAsia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3C61D1" w:rsidRDefault="003C61D1" w:rsidP="00B56A58">
            <w:pPr>
              <w:jc w:val="center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  <w:r w:rsidRPr="003C61D1">
              <w:rPr>
                <w:rFonts w:eastAsia="Georgia"/>
                <w:b/>
                <w:color w:val="000000" w:themeColor="text1"/>
                <w:sz w:val="20"/>
                <w:szCs w:val="20"/>
              </w:rPr>
              <w:t>300</w:t>
            </w:r>
          </w:p>
        </w:tc>
      </w:tr>
      <w:tr w:rsidR="003C61D1" w:rsidRPr="002803B5" w:rsidTr="002B06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3C61D1" w:rsidRDefault="003C61D1" w:rsidP="00ED2A95">
            <w:pPr>
              <w:jc w:val="both"/>
              <w:rPr>
                <w:rFonts w:eastAsia="Georgia"/>
                <w:color w:val="000000" w:themeColor="text1"/>
                <w:sz w:val="20"/>
                <w:szCs w:val="20"/>
              </w:rPr>
            </w:pPr>
            <w:r w:rsidRPr="003C61D1">
              <w:rPr>
                <w:rFonts w:eastAsia="Georgia"/>
                <w:b/>
                <w:color w:val="000000" w:themeColor="text1"/>
                <w:sz w:val="20"/>
                <w:szCs w:val="20"/>
              </w:rPr>
              <w:t>На старте (без предварительной регистрации)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3C61D1" w:rsidRDefault="00116583" w:rsidP="00B56A58">
            <w:pPr>
              <w:jc w:val="center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>40</w:t>
            </w:r>
            <w:r w:rsidR="003C61D1" w:rsidRPr="003C61D1">
              <w:rPr>
                <w:rFonts w:eastAsia="Georgia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3C61D1" w:rsidRPr="002803B5" w:rsidTr="002B06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both"/>
              <w:rPr>
                <w:rFonts w:eastAsia="Georgia"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sz w:val="20"/>
                <w:szCs w:val="20"/>
              </w:rPr>
              <w:t>аренда чипа</w:t>
            </w:r>
            <w:r>
              <w:rPr>
                <w:rFonts w:eastAsia="Georgia"/>
                <w:sz w:val="20"/>
                <w:szCs w:val="20"/>
              </w:rPr>
              <w:t xml:space="preserve"> (оплачивается вместе с </w:t>
            </w:r>
            <w:r w:rsidRPr="0089666D">
              <w:rPr>
                <w:rFonts w:eastAsia="Georgia"/>
                <w:sz w:val="20"/>
                <w:szCs w:val="20"/>
              </w:rPr>
              <w:t>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b/>
                <w:sz w:val="20"/>
                <w:szCs w:val="20"/>
              </w:rPr>
              <w:t>50</w:t>
            </w:r>
          </w:p>
        </w:tc>
      </w:tr>
      <w:tr w:rsidR="003C61D1" w:rsidRPr="002803B5" w:rsidTr="00B56A5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both"/>
              <w:rPr>
                <w:rFonts w:eastAsia="Georg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center"/>
              <w:rPr>
                <w:rFonts w:eastAsia="Georgia"/>
                <w:b/>
                <w:sz w:val="20"/>
                <w:szCs w:val="20"/>
              </w:rPr>
            </w:pPr>
          </w:p>
        </w:tc>
      </w:tr>
    </w:tbl>
    <w:p w:rsidR="00A05E0F" w:rsidRPr="00AB5B73" w:rsidRDefault="00A05E0F" w:rsidP="00A05E0F">
      <w:pPr>
        <w:pStyle w:val="a7"/>
        <w:ind w:left="1080"/>
        <w:jc w:val="both"/>
        <w:rPr>
          <w:rFonts w:eastAsia="Georgia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3C61D1" w:rsidRPr="002803B5" w:rsidTr="00DD338F">
        <w:trPr>
          <w:trHeight w:val="5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579C2" w:rsidRDefault="003C61D1" w:rsidP="00014F3A">
            <w:pPr>
              <w:jc w:val="both"/>
              <w:rPr>
                <w:rFonts w:eastAsia="Georgia"/>
                <w:b/>
                <w:color w:val="000000"/>
                <w:sz w:val="20"/>
                <w:szCs w:val="20"/>
                <w:u w:val="single"/>
              </w:rPr>
            </w:pPr>
            <w:r w:rsidRPr="002579C2">
              <w:rPr>
                <w:rFonts w:eastAsia="Georgia"/>
                <w:b/>
                <w:color w:val="000000"/>
                <w:sz w:val="20"/>
                <w:szCs w:val="20"/>
                <w:u w:val="single"/>
              </w:rPr>
              <w:t>М/Ж -12, 1</w:t>
            </w:r>
            <w:r w:rsidR="00886325" w:rsidRPr="002579C2">
              <w:rPr>
                <w:rFonts w:eastAsia="Georgia"/>
                <w:b/>
                <w:color w:val="000000"/>
                <w:sz w:val="20"/>
                <w:szCs w:val="20"/>
                <w:u w:val="single"/>
              </w:rPr>
              <w:t>6</w:t>
            </w:r>
            <w:r w:rsidR="00237FAE">
              <w:rPr>
                <w:rFonts w:eastAsia="Georg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center"/>
              <w:rPr>
                <w:rFonts w:eastAsia="Georgia"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sz w:val="20"/>
                <w:szCs w:val="20"/>
              </w:rPr>
              <w:t>Старт</w:t>
            </w:r>
            <w:proofErr w:type="gramStart"/>
            <w:r w:rsidRPr="002803B5">
              <w:rPr>
                <w:rFonts w:eastAsia="Georgia"/>
                <w:sz w:val="20"/>
                <w:szCs w:val="20"/>
              </w:rPr>
              <w:t>.</w:t>
            </w:r>
            <w:proofErr w:type="gramEnd"/>
            <w:r w:rsidRPr="002803B5">
              <w:rPr>
                <w:rFonts w:eastAsia="Georgia"/>
                <w:sz w:val="20"/>
                <w:szCs w:val="20"/>
              </w:rPr>
              <w:t xml:space="preserve"> </w:t>
            </w:r>
            <w:proofErr w:type="gramStart"/>
            <w:r w:rsidRPr="002803B5">
              <w:rPr>
                <w:rFonts w:eastAsia="Georgia"/>
                <w:sz w:val="20"/>
                <w:szCs w:val="20"/>
              </w:rPr>
              <w:t>в</w:t>
            </w:r>
            <w:proofErr w:type="gramEnd"/>
            <w:r w:rsidRPr="002803B5">
              <w:rPr>
                <w:rFonts w:eastAsia="Georgia"/>
                <w:sz w:val="20"/>
                <w:szCs w:val="20"/>
              </w:rPr>
              <w:t xml:space="preserve">знос, руб. </w:t>
            </w:r>
          </w:p>
        </w:tc>
      </w:tr>
      <w:tr w:rsidR="003C61D1" w:rsidRPr="002803B5" w:rsidTr="00DD338F">
        <w:trPr>
          <w:trHeight w:val="4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64" w:rsidRPr="00573864" w:rsidRDefault="00573864" w:rsidP="00573864">
            <w:pPr>
              <w:jc w:val="both"/>
              <w:rPr>
                <w:rFonts w:eastAsia="Georgia"/>
                <w:sz w:val="20"/>
                <w:szCs w:val="20"/>
                <w:u w:val="single"/>
              </w:rPr>
            </w:pPr>
            <w:r w:rsidRPr="00573864">
              <w:rPr>
                <w:rFonts w:eastAsia="Georgia"/>
                <w:b/>
                <w:color w:val="000000" w:themeColor="text1"/>
                <w:sz w:val="20"/>
                <w:szCs w:val="20"/>
                <w:u w:val="single"/>
              </w:rPr>
              <w:t>До 20-00 24 сентября</w:t>
            </w:r>
          </w:p>
          <w:p w:rsidR="00886325" w:rsidRPr="002803B5" w:rsidRDefault="00886325" w:rsidP="00886325">
            <w:pPr>
              <w:jc w:val="both"/>
              <w:rPr>
                <w:rFonts w:eastAsia="Georgia"/>
                <w:sz w:val="20"/>
                <w:szCs w:val="20"/>
              </w:rPr>
            </w:pPr>
          </w:p>
          <w:p w:rsidR="003C61D1" w:rsidRPr="002803B5" w:rsidRDefault="003C61D1" w:rsidP="003C61D1">
            <w:pPr>
              <w:jc w:val="both"/>
              <w:rPr>
                <w:rFonts w:eastAsia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3C61D1" w:rsidRDefault="002579C2" w:rsidP="002579C2">
            <w:pPr>
              <w:jc w:val="center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>2</w:t>
            </w:r>
            <w:r w:rsidR="003C61D1" w:rsidRPr="003C61D1">
              <w:rPr>
                <w:rFonts w:eastAsia="Georgia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  <w:tr w:rsidR="00116583" w:rsidRPr="002803B5" w:rsidTr="00DD338F">
        <w:trPr>
          <w:trHeight w:val="4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83" w:rsidRPr="003C61D1" w:rsidRDefault="002579C2" w:rsidP="00886325">
            <w:pPr>
              <w:jc w:val="both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 xml:space="preserve">Спортсмены </w:t>
            </w:r>
            <w:proofErr w:type="spellStart"/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>спортшколы</w:t>
            </w:r>
            <w:proofErr w:type="spellEnd"/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 xml:space="preserve"> «Олимп»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83" w:rsidRDefault="002579C2" w:rsidP="00B56A58">
            <w:pPr>
              <w:jc w:val="center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Georgia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C61D1" w:rsidRPr="002803B5" w:rsidTr="00DD33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0C3C20">
            <w:pPr>
              <w:jc w:val="both"/>
              <w:rPr>
                <w:rFonts w:eastAsia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3C61D1" w:rsidRDefault="003C61D1" w:rsidP="00B56A58">
            <w:pPr>
              <w:jc w:val="center"/>
              <w:rPr>
                <w:rFonts w:eastAsia="Georgia"/>
                <w:b/>
                <w:color w:val="000000" w:themeColor="text1"/>
                <w:sz w:val="20"/>
                <w:szCs w:val="20"/>
              </w:rPr>
            </w:pPr>
          </w:p>
        </w:tc>
      </w:tr>
      <w:tr w:rsidR="003C61D1" w:rsidRPr="002803B5" w:rsidTr="00DD33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both"/>
              <w:rPr>
                <w:rFonts w:eastAsia="Georgia"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sz w:val="20"/>
                <w:szCs w:val="20"/>
              </w:rPr>
              <w:t>аренда чипа</w:t>
            </w:r>
            <w:r>
              <w:rPr>
                <w:rFonts w:eastAsia="Georgia"/>
                <w:sz w:val="20"/>
                <w:szCs w:val="20"/>
              </w:rPr>
              <w:t xml:space="preserve"> (оплачивается вместе с </w:t>
            </w:r>
            <w:r w:rsidRPr="00BD3BC8">
              <w:rPr>
                <w:rFonts w:eastAsia="Georgia"/>
                <w:sz w:val="20"/>
                <w:szCs w:val="20"/>
              </w:rPr>
              <w:t>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D1" w:rsidRPr="002803B5" w:rsidRDefault="003C61D1" w:rsidP="00B56A58">
            <w:pPr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 w:rsidRPr="002803B5">
              <w:rPr>
                <w:rFonts w:eastAsia="Georgia"/>
                <w:b/>
                <w:sz w:val="20"/>
                <w:szCs w:val="20"/>
              </w:rPr>
              <w:t>50</w:t>
            </w:r>
          </w:p>
        </w:tc>
      </w:tr>
    </w:tbl>
    <w:p w:rsidR="00A05E0F" w:rsidRDefault="00A05E0F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3C61D1" w:rsidRDefault="003C61D1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3C61D1" w:rsidRDefault="003C61D1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3C61D1" w:rsidRDefault="003C61D1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C875B2" w:rsidRDefault="00C875B2" w:rsidP="00C875B2">
      <w:pPr>
        <w:pStyle w:val="a7"/>
        <w:ind w:left="-142"/>
        <w:jc w:val="both"/>
        <w:rPr>
          <w:rFonts w:eastAsia="Georgia"/>
          <w:sz w:val="22"/>
          <w:szCs w:val="22"/>
        </w:rPr>
      </w:pPr>
    </w:p>
    <w:p w:rsidR="003C61D1" w:rsidRDefault="003C61D1" w:rsidP="00C875B2">
      <w:pPr>
        <w:pStyle w:val="a7"/>
        <w:ind w:left="-142"/>
        <w:jc w:val="both"/>
        <w:rPr>
          <w:rFonts w:eastAsia="Georgia"/>
          <w:sz w:val="22"/>
          <w:szCs w:val="22"/>
        </w:rPr>
      </w:pPr>
    </w:p>
    <w:p w:rsidR="00C875B2" w:rsidRDefault="00C875B2" w:rsidP="00C875B2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C875B2" w:rsidRDefault="00C875B2" w:rsidP="00C875B2">
      <w:pPr>
        <w:pStyle w:val="a7"/>
        <w:ind w:left="1080"/>
        <w:jc w:val="both"/>
        <w:rPr>
          <w:rFonts w:eastAsia="Georgia"/>
          <w:sz w:val="22"/>
          <w:szCs w:val="22"/>
          <w:u w:val="single"/>
        </w:rPr>
      </w:pPr>
    </w:p>
    <w:p w:rsidR="003C61D1" w:rsidRDefault="003C61D1" w:rsidP="00C875B2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C875B2" w:rsidRDefault="00C875B2" w:rsidP="00C875B2">
      <w:pPr>
        <w:pStyle w:val="a7"/>
        <w:ind w:left="-142"/>
        <w:jc w:val="both"/>
        <w:rPr>
          <w:rFonts w:eastAsia="Georgia"/>
          <w:sz w:val="22"/>
          <w:szCs w:val="22"/>
        </w:rPr>
      </w:pPr>
    </w:p>
    <w:p w:rsidR="00C875B2" w:rsidRDefault="00C875B2" w:rsidP="00C875B2">
      <w:pPr>
        <w:pStyle w:val="a7"/>
        <w:ind w:left="-142"/>
        <w:jc w:val="both"/>
        <w:rPr>
          <w:rFonts w:eastAsia="Georgia"/>
          <w:sz w:val="28"/>
          <w:szCs w:val="28"/>
        </w:rPr>
      </w:pPr>
      <w:r>
        <w:rPr>
          <w:rFonts w:eastAsia="Georgia"/>
          <w:sz w:val="22"/>
          <w:szCs w:val="22"/>
        </w:rPr>
        <w:tab/>
      </w:r>
      <w:r>
        <w:rPr>
          <w:rFonts w:eastAsia="Georgia"/>
          <w:sz w:val="22"/>
          <w:szCs w:val="22"/>
        </w:rPr>
        <w:tab/>
      </w:r>
      <w:r>
        <w:rPr>
          <w:rFonts w:eastAsia="Georgia"/>
          <w:sz w:val="22"/>
          <w:szCs w:val="22"/>
        </w:rPr>
        <w:tab/>
      </w:r>
    </w:p>
    <w:p w:rsidR="00077845" w:rsidRPr="001F67CE" w:rsidRDefault="00077845" w:rsidP="00077845">
      <w:pPr>
        <w:pStyle w:val="a7"/>
        <w:ind w:left="-142"/>
        <w:jc w:val="both"/>
        <w:rPr>
          <w:rFonts w:eastAsia="Georgia"/>
          <w:sz w:val="22"/>
          <w:szCs w:val="22"/>
        </w:rPr>
      </w:pPr>
    </w:p>
    <w:sectPr w:rsidR="00077845" w:rsidRPr="001F67CE" w:rsidSect="009F6C67">
      <w:pgSz w:w="11906" w:h="16838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2C"/>
    <w:multiLevelType w:val="hybridMultilevel"/>
    <w:tmpl w:val="412A3E76"/>
    <w:lvl w:ilvl="0" w:tplc="C116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182ADF"/>
    <w:multiLevelType w:val="multilevel"/>
    <w:tmpl w:val="0C64ACD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2">
    <w:nsid w:val="13EF606E"/>
    <w:multiLevelType w:val="multilevel"/>
    <w:tmpl w:val="51B628C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16A56AC7"/>
    <w:multiLevelType w:val="hybridMultilevel"/>
    <w:tmpl w:val="EB4C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874D0"/>
    <w:multiLevelType w:val="hybridMultilevel"/>
    <w:tmpl w:val="683AD816"/>
    <w:lvl w:ilvl="0" w:tplc="8F2044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AA02C9"/>
    <w:multiLevelType w:val="multilevel"/>
    <w:tmpl w:val="F0B62C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>
    <w:nsid w:val="3D8C6B1E"/>
    <w:multiLevelType w:val="hybridMultilevel"/>
    <w:tmpl w:val="F7A07F10"/>
    <w:lvl w:ilvl="0" w:tplc="0C44E8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16180"/>
    <w:multiLevelType w:val="multilevel"/>
    <w:tmpl w:val="6B9221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52" w:hanging="58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6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2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2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36" w:hanging="1800"/>
      </w:pPr>
      <w:rPr>
        <w:rFonts w:hint="default"/>
        <w:color w:val="FF0000"/>
      </w:rPr>
    </w:lvl>
  </w:abstractNum>
  <w:abstractNum w:abstractNumId="8">
    <w:nsid w:val="4ECF22A1"/>
    <w:multiLevelType w:val="multilevel"/>
    <w:tmpl w:val="9084B5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96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5527DBF"/>
    <w:multiLevelType w:val="hybridMultilevel"/>
    <w:tmpl w:val="AE848EF2"/>
    <w:lvl w:ilvl="0" w:tplc="DB7CB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B032A"/>
    <w:multiLevelType w:val="hybridMultilevel"/>
    <w:tmpl w:val="BF1C4E0C"/>
    <w:lvl w:ilvl="0" w:tplc="C7F44E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5B4238"/>
    <w:multiLevelType w:val="hybridMultilevel"/>
    <w:tmpl w:val="0F2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01722"/>
    <w:multiLevelType w:val="hybridMultilevel"/>
    <w:tmpl w:val="AFF83DAA"/>
    <w:lvl w:ilvl="0" w:tplc="641C0D76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CAB3898"/>
    <w:multiLevelType w:val="hybridMultilevel"/>
    <w:tmpl w:val="62D4C92C"/>
    <w:lvl w:ilvl="0" w:tplc="153E2F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330D7"/>
    <w:multiLevelType w:val="multilevel"/>
    <w:tmpl w:val="1384F7B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1BB661F"/>
    <w:multiLevelType w:val="multilevel"/>
    <w:tmpl w:val="E78ED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DF3"/>
    <w:rsid w:val="000027E7"/>
    <w:rsid w:val="00014690"/>
    <w:rsid w:val="00014F3A"/>
    <w:rsid w:val="00032595"/>
    <w:rsid w:val="0004355D"/>
    <w:rsid w:val="00046C5B"/>
    <w:rsid w:val="000542F1"/>
    <w:rsid w:val="00055854"/>
    <w:rsid w:val="00060B56"/>
    <w:rsid w:val="00062ED1"/>
    <w:rsid w:val="00066B1E"/>
    <w:rsid w:val="00066CD6"/>
    <w:rsid w:val="0007054A"/>
    <w:rsid w:val="000709EE"/>
    <w:rsid w:val="00076088"/>
    <w:rsid w:val="00077845"/>
    <w:rsid w:val="0009462B"/>
    <w:rsid w:val="000A0BDA"/>
    <w:rsid w:val="000A18EC"/>
    <w:rsid w:val="000B5A0C"/>
    <w:rsid w:val="000B69F4"/>
    <w:rsid w:val="000C3898"/>
    <w:rsid w:val="000C3C20"/>
    <w:rsid w:val="000D19B0"/>
    <w:rsid w:val="000E18A0"/>
    <w:rsid w:val="000F1E29"/>
    <w:rsid w:val="000F2B65"/>
    <w:rsid w:val="000F6AD0"/>
    <w:rsid w:val="00110FE0"/>
    <w:rsid w:val="00114BC5"/>
    <w:rsid w:val="00115CC6"/>
    <w:rsid w:val="0011656C"/>
    <w:rsid w:val="00116583"/>
    <w:rsid w:val="001213BC"/>
    <w:rsid w:val="00121C25"/>
    <w:rsid w:val="0014257D"/>
    <w:rsid w:val="00143113"/>
    <w:rsid w:val="00143F6F"/>
    <w:rsid w:val="00144AD9"/>
    <w:rsid w:val="00153F91"/>
    <w:rsid w:val="00155E11"/>
    <w:rsid w:val="001667CD"/>
    <w:rsid w:val="00170DCA"/>
    <w:rsid w:val="001914CB"/>
    <w:rsid w:val="001944FB"/>
    <w:rsid w:val="00195507"/>
    <w:rsid w:val="00197C12"/>
    <w:rsid w:val="001A12C1"/>
    <w:rsid w:val="001A50EA"/>
    <w:rsid w:val="001A6443"/>
    <w:rsid w:val="001C7BF9"/>
    <w:rsid w:val="001D6FE0"/>
    <w:rsid w:val="001E605E"/>
    <w:rsid w:val="001E7776"/>
    <w:rsid w:val="001F1E1F"/>
    <w:rsid w:val="001F2D63"/>
    <w:rsid w:val="001F4056"/>
    <w:rsid w:val="001F5B8C"/>
    <w:rsid w:val="001F67CE"/>
    <w:rsid w:val="001F7071"/>
    <w:rsid w:val="0020663E"/>
    <w:rsid w:val="00206926"/>
    <w:rsid w:val="002117FA"/>
    <w:rsid w:val="00212916"/>
    <w:rsid w:val="002168D2"/>
    <w:rsid w:val="00225A76"/>
    <w:rsid w:val="0023541F"/>
    <w:rsid w:val="0023738B"/>
    <w:rsid w:val="00237FAE"/>
    <w:rsid w:val="00243077"/>
    <w:rsid w:val="00243639"/>
    <w:rsid w:val="002449DB"/>
    <w:rsid w:val="00254F02"/>
    <w:rsid w:val="002579C2"/>
    <w:rsid w:val="0026021B"/>
    <w:rsid w:val="00262723"/>
    <w:rsid w:val="00264F7A"/>
    <w:rsid w:val="00275949"/>
    <w:rsid w:val="002803B5"/>
    <w:rsid w:val="002839C9"/>
    <w:rsid w:val="002848BC"/>
    <w:rsid w:val="002859DE"/>
    <w:rsid w:val="00286AA9"/>
    <w:rsid w:val="00294AB2"/>
    <w:rsid w:val="00294DDB"/>
    <w:rsid w:val="002967BB"/>
    <w:rsid w:val="002A1470"/>
    <w:rsid w:val="002A5253"/>
    <w:rsid w:val="002A7F7D"/>
    <w:rsid w:val="002C20F3"/>
    <w:rsid w:val="002D3938"/>
    <w:rsid w:val="002D78BD"/>
    <w:rsid w:val="002E0160"/>
    <w:rsid w:val="002E6156"/>
    <w:rsid w:val="002F56C9"/>
    <w:rsid w:val="002F77F9"/>
    <w:rsid w:val="0030030A"/>
    <w:rsid w:val="0031026E"/>
    <w:rsid w:val="00310798"/>
    <w:rsid w:val="00323EC9"/>
    <w:rsid w:val="00325C60"/>
    <w:rsid w:val="00330D7F"/>
    <w:rsid w:val="0034301F"/>
    <w:rsid w:val="003539FA"/>
    <w:rsid w:val="00364CD6"/>
    <w:rsid w:val="00364E84"/>
    <w:rsid w:val="0038613F"/>
    <w:rsid w:val="00387FF6"/>
    <w:rsid w:val="003905FE"/>
    <w:rsid w:val="00392A99"/>
    <w:rsid w:val="003941D4"/>
    <w:rsid w:val="00396AC7"/>
    <w:rsid w:val="003A3971"/>
    <w:rsid w:val="003A76AD"/>
    <w:rsid w:val="003B48B8"/>
    <w:rsid w:val="003C61D1"/>
    <w:rsid w:val="003D5826"/>
    <w:rsid w:val="003D7102"/>
    <w:rsid w:val="003E0199"/>
    <w:rsid w:val="003F152B"/>
    <w:rsid w:val="003F376E"/>
    <w:rsid w:val="00417616"/>
    <w:rsid w:val="00426252"/>
    <w:rsid w:val="004359C1"/>
    <w:rsid w:val="004473DC"/>
    <w:rsid w:val="00450684"/>
    <w:rsid w:val="00463F5F"/>
    <w:rsid w:val="0046472E"/>
    <w:rsid w:val="00467AE4"/>
    <w:rsid w:val="0048153A"/>
    <w:rsid w:val="0048174E"/>
    <w:rsid w:val="0049674C"/>
    <w:rsid w:val="004A1339"/>
    <w:rsid w:val="004A3407"/>
    <w:rsid w:val="004B0108"/>
    <w:rsid w:val="004B1181"/>
    <w:rsid w:val="004C74A3"/>
    <w:rsid w:val="004D5AAB"/>
    <w:rsid w:val="004F11AD"/>
    <w:rsid w:val="004F2D1D"/>
    <w:rsid w:val="00511C1F"/>
    <w:rsid w:val="00514D88"/>
    <w:rsid w:val="00534A3F"/>
    <w:rsid w:val="00544A44"/>
    <w:rsid w:val="005600F9"/>
    <w:rsid w:val="00563A8F"/>
    <w:rsid w:val="005646AE"/>
    <w:rsid w:val="00573864"/>
    <w:rsid w:val="0058153F"/>
    <w:rsid w:val="00582161"/>
    <w:rsid w:val="00585A72"/>
    <w:rsid w:val="0059081F"/>
    <w:rsid w:val="005975D6"/>
    <w:rsid w:val="005B1FA8"/>
    <w:rsid w:val="005B5AE5"/>
    <w:rsid w:val="005C409B"/>
    <w:rsid w:val="005D163E"/>
    <w:rsid w:val="005E3459"/>
    <w:rsid w:val="005E5146"/>
    <w:rsid w:val="005E7193"/>
    <w:rsid w:val="005E78D1"/>
    <w:rsid w:val="005F1A28"/>
    <w:rsid w:val="005F39AE"/>
    <w:rsid w:val="005F3FB3"/>
    <w:rsid w:val="00603B73"/>
    <w:rsid w:val="006067F4"/>
    <w:rsid w:val="00606936"/>
    <w:rsid w:val="006101EE"/>
    <w:rsid w:val="00611182"/>
    <w:rsid w:val="0061565F"/>
    <w:rsid w:val="00617B85"/>
    <w:rsid w:val="006211E2"/>
    <w:rsid w:val="0062178B"/>
    <w:rsid w:val="00631F0B"/>
    <w:rsid w:val="0063524E"/>
    <w:rsid w:val="006406A0"/>
    <w:rsid w:val="0064184F"/>
    <w:rsid w:val="0064242B"/>
    <w:rsid w:val="00642F04"/>
    <w:rsid w:val="006534D1"/>
    <w:rsid w:val="00664523"/>
    <w:rsid w:val="00672D11"/>
    <w:rsid w:val="0068203C"/>
    <w:rsid w:val="00685777"/>
    <w:rsid w:val="006869DF"/>
    <w:rsid w:val="00691D75"/>
    <w:rsid w:val="006973C0"/>
    <w:rsid w:val="006A43CA"/>
    <w:rsid w:val="006B10D3"/>
    <w:rsid w:val="006B2F58"/>
    <w:rsid w:val="006B62ED"/>
    <w:rsid w:val="006C2384"/>
    <w:rsid w:val="006E3605"/>
    <w:rsid w:val="006E4DC5"/>
    <w:rsid w:val="006F129B"/>
    <w:rsid w:val="006F6C3F"/>
    <w:rsid w:val="007002D4"/>
    <w:rsid w:val="007046FF"/>
    <w:rsid w:val="00712C5E"/>
    <w:rsid w:val="0072322E"/>
    <w:rsid w:val="00732C1B"/>
    <w:rsid w:val="00745E05"/>
    <w:rsid w:val="00750554"/>
    <w:rsid w:val="00752377"/>
    <w:rsid w:val="00764FED"/>
    <w:rsid w:val="00770D56"/>
    <w:rsid w:val="007740B0"/>
    <w:rsid w:val="007742BB"/>
    <w:rsid w:val="00780E7A"/>
    <w:rsid w:val="00783055"/>
    <w:rsid w:val="007952B7"/>
    <w:rsid w:val="007B1752"/>
    <w:rsid w:val="007C5C62"/>
    <w:rsid w:val="007C7610"/>
    <w:rsid w:val="007C7BCD"/>
    <w:rsid w:val="007C7FDC"/>
    <w:rsid w:val="007D2B96"/>
    <w:rsid w:val="007E0204"/>
    <w:rsid w:val="007E654E"/>
    <w:rsid w:val="00815154"/>
    <w:rsid w:val="00823A50"/>
    <w:rsid w:val="008369F3"/>
    <w:rsid w:val="008371BC"/>
    <w:rsid w:val="00837F42"/>
    <w:rsid w:val="00837F5D"/>
    <w:rsid w:val="008412B6"/>
    <w:rsid w:val="00862464"/>
    <w:rsid w:val="008730BD"/>
    <w:rsid w:val="00873E98"/>
    <w:rsid w:val="00883DF0"/>
    <w:rsid w:val="008842FC"/>
    <w:rsid w:val="00886325"/>
    <w:rsid w:val="00891F6E"/>
    <w:rsid w:val="0089666D"/>
    <w:rsid w:val="00896992"/>
    <w:rsid w:val="00896D81"/>
    <w:rsid w:val="00897F54"/>
    <w:rsid w:val="008A14C9"/>
    <w:rsid w:val="008B3BA1"/>
    <w:rsid w:val="008B53B5"/>
    <w:rsid w:val="008B6BCC"/>
    <w:rsid w:val="008C026F"/>
    <w:rsid w:val="008F2B56"/>
    <w:rsid w:val="009009D1"/>
    <w:rsid w:val="0090673E"/>
    <w:rsid w:val="009150F1"/>
    <w:rsid w:val="0092764A"/>
    <w:rsid w:val="009514CB"/>
    <w:rsid w:val="00951EBE"/>
    <w:rsid w:val="00955E64"/>
    <w:rsid w:val="00956B3B"/>
    <w:rsid w:val="0096244E"/>
    <w:rsid w:val="00975E55"/>
    <w:rsid w:val="00976A12"/>
    <w:rsid w:val="00976B11"/>
    <w:rsid w:val="00997806"/>
    <w:rsid w:val="009A1F63"/>
    <w:rsid w:val="009A3613"/>
    <w:rsid w:val="009B26A7"/>
    <w:rsid w:val="009E07DC"/>
    <w:rsid w:val="009E48C1"/>
    <w:rsid w:val="009E6D54"/>
    <w:rsid w:val="009F6C67"/>
    <w:rsid w:val="00A00BF2"/>
    <w:rsid w:val="00A05E0F"/>
    <w:rsid w:val="00A123E2"/>
    <w:rsid w:val="00A2119F"/>
    <w:rsid w:val="00A2287E"/>
    <w:rsid w:val="00A32152"/>
    <w:rsid w:val="00A37C1F"/>
    <w:rsid w:val="00A41285"/>
    <w:rsid w:val="00A5079C"/>
    <w:rsid w:val="00A5557B"/>
    <w:rsid w:val="00A60224"/>
    <w:rsid w:val="00A6111B"/>
    <w:rsid w:val="00A66DD4"/>
    <w:rsid w:val="00A72138"/>
    <w:rsid w:val="00A7385C"/>
    <w:rsid w:val="00AA1B77"/>
    <w:rsid w:val="00AB5B73"/>
    <w:rsid w:val="00AB6948"/>
    <w:rsid w:val="00AB7E41"/>
    <w:rsid w:val="00AC29D3"/>
    <w:rsid w:val="00AC40AB"/>
    <w:rsid w:val="00AD323F"/>
    <w:rsid w:val="00AD6F0B"/>
    <w:rsid w:val="00AE0D83"/>
    <w:rsid w:val="00AE1539"/>
    <w:rsid w:val="00AF419C"/>
    <w:rsid w:val="00B211C1"/>
    <w:rsid w:val="00B21C54"/>
    <w:rsid w:val="00B23A9B"/>
    <w:rsid w:val="00B26475"/>
    <w:rsid w:val="00B31B1D"/>
    <w:rsid w:val="00B349E7"/>
    <w:rsid w:val="00B446F2"/>
    <w:rsid w:val="00B50E3F"/>
    <w:rsid w:val="00B5184C"/>
    <w:rsid w:val="00B75746"/>
    <w:rsid w:val="00B84FE4"/>
    <w:rsid w:val="00B85DF3"/>
    <w:rsid w:val="00B96F3A"/>
    <w:rsid w:val="00B97612"/>
    <w:rsid w:val="00BA392B"/>
    <w:rsid w:val="00BB569D"/>
    <w:rsid w:val="00BB78A8"/>
    <w:rsid w:val="00BC79A1"/>
    <w:rsid w:val="00BC7D75"/>
    <w:rsid w:val="00BD3BC8"/>
    <w:rsid w:val="00BD778B"/>
    <w:rsid w:val="00BE1431"/>
    <w:rsid w:val="00BE7478"/>
    <w:rsid w:val="00BF1EFA"/>
    <w:rsid w:val="00BF4F89"/>
    <w:rsid w:val="00C00349"/>
    <w:rsid w:val="00C00969"/>
    <w:rsid w:val="00C00DDC"/>
    <w:rsid w:val="00C0434B"/>
    <w:rsid w:val="00C04A14"/>
    <w:rsid w:val="00C067C0"/>
    <w:rsid w:val="00C0775A"/>
    <w:rsid w:val="00C24D2E"/>
    <w:rsid w:val="00C279E6"/>
    <w:rsid w:val="00C355BD"/>
    <w:rsid w:val="00C43556"/>
    <w:rsid w:val="00C52298"/>
    <w:rsid w:val="00C54C0D"/>
    <w:rsid w:val="00C5568E"/>
    <w:rsid w:val="00C753EB"/>
    <w:rsid w:val="00C80426"/>
    <w:rsid w:val="00C824FA"/>
    <w:rsid w:val="00C875B2"/>
    <w:rsid w:val="00C94580"/>
    <w:rsid w:val="00CA464B"/>
    <w:rsid w:val="00CA4851"/>
    <w:rsid w:val="00CE3C37"/>
    <w:rsid w:val="00CF792E"/>
    <w:rsid w:val="00D132AA"/>
    <w:rsid w:val="00D2571A"/>
    <w:rsid w:val="00D30C64"/>
    <w:rsid w:val="00D33F13"/>
    <w:rsid w:val="00D43278"/>
    <w:rsid w:val="00D439E7"/>
    <w:rsid w:val="00D45040"/>
    <w:rsid w:val="00D50F9A"/>
    <w:rsid w:val="00D51449"/>
    <w:rsid w:val="00D5665B"/>
    <w:rsid w:val="00D64255"/>
    <w:rsid w:val="00D66917"/>
    <w:rsid w:val="00D70480"/>
    <w:rsid w:val="00D90C82"/>
    <w:rsid w:val="00D91B81"/>
    <w:rsid w:val="00D95914"/>
    <w:rsid w:val="00DA2939"/>
    <w:rsid w:val="00DA2EE8"/>
    <w:rsid w:val="00DB7848"/>
    <w:rsid w:val="00DC1A75"/>
    <w:rsid w:val="00DC6CB3"/>
    <w:rsid w:val="00DE06C5"/>
    <w:rsid w:val="00DE1B70"/>
    <w:rsid w:val="00E067FC"/>
    <w:rsid w:val="00E13F2C"/>
    <w:rsid w:val="00E1450A"/>
    <w:rsid w:val="00E14B4D"/>
    <w:rsid w:val="00E17E6C"/>
    <w:rsid w:val="00E2178B"/>
    <w:rsid w:val="00E21D9F"/>
    <w:rsid w:val="00E35391"/>
    <w:rsid w:val="00E36E34"/>
    <w:rsid w:val="00E3739E"/>
    <w:rsid w:val="00E55CAE"/>
    <w:rsid w:val="00E63ECC"/>
    <w:rsid w:val="00E803E2"/>
    <w:rsid w:val="00E96022"/>
    <w:rsid w:val="00EB48A3"/>
    <w:rsid w:val="00EB60F4"/>
    <w:rsid w:val="00EC03E7"/>
    <w:rsid w:val="00EC1E59"/>
    <w:rsid w:val="00EC3E50"/>
    <w:rsid w:val="00ED2A95"/>
    <w:rsid w:val="00EE1ABD"/>
    <w:rsid w:val="00EE5D03"/>
    <w:rsid w:val="00F04FED"/>
    <w:rsid w:val="00F102C8"/>
    <w:rsid w:val="00F113C5"/>
    <w:rsid w:val="00F11C0D"/>
    <w:rsid w:val="00F1337C"/>
    <w:rsid w:val="00F151A7"/>
    <w:rsid w:val="00F17F7E"/>
    <w:rsid w:val="00F434E6"/>
    <w:rsid w:val="00F620C2"/>
    <w:rsid w:val="00F67C80"/>
    <w:rsid w:val="00F72037"/>
    <w:rsid w:val="00F72DC0"/>
    <w:rsid w:val="00F76E45"/>
    <w:rsid w:val="00F77781"/>
    <w:rsid w:val="00F87041"/>
    <w:rsid w:val="00F9465E"/>
    <w:rsid w:val="00F95B93"/>
    <w:rsid w:val="00FB03EA"/>
    <w:rsid w:val="00FC2B17"/>
    <w:rsid w:val="00FC771B"/>
    <w:rsid w:val="00FD0B6F"/>
    <w:rsid w:val="00FE6F29"/>
    <w:rsid w:val="00FF218F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DF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5D1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3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4F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3E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156"/>
    <w:pPr>
      <w:ind w:left="720"/>
      <w:contextualSpacing/>
    </w:pPr>
  </w:style>
  <w:style w:type="paragraph" w:customStyle="1" w:styleId="1">
    <w:name w:val="Обычный1"/>
    <w:qFormat/>
    <w:rsid w:val="00417616"/>
    <w:pPr>
      <w:spacing w:after="0" w:line="240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173830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za-n2012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2285</CharactersWithSpaces>
  <SharedDoc>false</SharedDoc>
  <HLinks>
    <vt:vector size="18" baseType="variant"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https://vk.com/id17383066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mailto:teza-n2012@yandex.ru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https://orgeo.ru/event/26740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96</cp:revision>
  <dcterms:created xsi:type="dcterms:W3CDTF">2023-04-23T19:15:00Z</dcterms:created>
  <dcterms:modified xsi:type="dcterms:W3CDTF">2025-09-15T17:19:00Z</dcterms:modified>
</cp:coreProperties>
</file>